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02" w:rsidRPr="00F46602" w:rsidRDefault="00F46602" w:rsidP="00F46602">
      <w:pPr>
        <w:pStyle w:val="a3"/>
        <w:jc w:val="right"/>
        <w:rPr>
          <w:rFonts w:ascii="Arial" w:hAnsi="Arial" w:cs="Arial"/>
          <w:sz w:val="32"/>
          <w:szCs w:val="32"/>
        </w:rPr>
      </w:pPr>
      <w:r w:rsidRPr="00F46602">
        <w:rPr>
          <w:rFonts w:ascii="Arial" w:hAnsi="Arial" w:cs="Arial"/>
          <w:sz w:val="32"/>
          <w:szCs w:val="32"/>
        </w:rPr>
        <w:t>ПРОЕКТ</w:t>
      </w:r>
    </w:p>
    <w:p w:rsidR="00F46602" w:rsidRDefault="00F46602" w:rsidP="00B5712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65497" w:rsidRPr="00BC0216" w:rsidRDefault="00165497" w:rsidP="00B571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5497" w:rsidRPr="00BC0216" w:rsidRDefault="00165497" w:rsidP="00B571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>Г</w:t>
      </w:r>
      <w:r w:rsidR="00C734E3" w:rsidRPr="00BC0216">
        <w:rPr>
          <w:rFonts w:ascii="Arial" w:hAnsi="Arial" w:cs="Arial"/>
          <w:b/>
          <w:sz w:val="32"/>
          <w:szCs w:val="32"/>
        </w:rPr>
        <w:t>ОНЧАРОВ</w:t>
      </w:r>
      <w:r w:rsidRPr="00BC0216">
        <w:rPr>
          <w:rFonts w:ascii="Arial" w:hAnsi="Arial" w:cs="Arial"/>
          <w:b/>
          <w:sz w:val="32"/>
          <w:szCs w:val="32"/>
        </w:rPr>
        <w:t>СКОГО СЕЛЬСОВЕТА</w:t>
      </w:r>
    </w:p>
    <w:p w:rsidR="00BC0216" w:rsidRPr="00BC0216" w:rsidRDefault="00165497" w:rsidP="00B571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65497" w:rsidRPr="00BC0216" w:rsidRDefault="00165497" w:rsidP="00B571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>КУРСКОЙ ОБЛАСТИ</w:t>
      </w:r>
    </w:p>
    <w:p w:rsidR="00165497" w:rsidRPr="00BC0216" w:rsidRDefault="00165497" w:rsidP="00BC0216">
      <w:pPr>
        <w:pStyle w:val="a3"/>
        <w:tabs>
          <w:tab w:val="left" w:pos="8370"/>
        </w:tabs>
        <w:jc w:val="center"/>
        <w:rPr>
          <w:rFonts w:ascii="Arial" w:hAnsi="Arial" w:cs="Arial"/>
          <w:b/>
          <w:sz w:val="24"/>
          <w:szCs w:val="24"/>
        </w:rPr>
      </w:pPr>
    </w:p>
    <w:p w:rsidR="00BC1A75" w:rsidRPr="00BC0216" w:rsidRDefault="00BC0216" w:rsidP="00B57125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</w:t>
      </w:r>
      <w:r w:rsidR="00165497" w:rsidRPr="00BC0216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И</w:t>
      </w:r>
      <w:r w:rsidR="00165497" w:rsidRPr="00BC0216">
        <w:rPr>
          <w:rFonts w:ascii="Arial" w:hAnsi="Arial" w:cs="Arial"/>
          <w:b/>
          <w:sz w:val="32"/>
          <w:szCs w:val="32"/>
        </w:rPr>
        <w:t>Е</w:t>
      </w:r>
    </w:p>
    <w:p w:rsidR="00835A20" w:rsidRPr="00BC0216" w:rsidRDefault="00835A20" w:rsidP="00B57125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497" w:rsidRPr="00BC0216" w:rsidRDefault="00165497" w:rsidP="00B5712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C0216">
        <w:rPr>
          <w:rFonts w:ascii="Arial" w:hAnsi="Arial" w:cs="Arial"/>
          <w:sz w:val="32"/>
          <w:szCs w:val="32"/>
        </w:rPr>
        <w:t xml:space="preserve">от </w:t>
      </w:r>
      <w:r w:rsidR="00F46602">
        <w:rPr>
          <w:rFonts w:ascii="Arial" w:hAnsi="Arial" w:cs="Arial"/>
          <w:sz w:val="32"/>
          <w:szCs w:val="32"/>
        </w:rPr>
        <w:t>_____________________</w:t>
      </w:r>
      <w:r w:rsidRPr="00BC0216">
        <w:rPr>
          <w:rFonts w:ascii="Arial" w:hAnsi="Arial" w:cs="Arial"/>
          <w:sz w:val="32"/>
          <w:szCs w:val="32"/>
        </w:rPr>
        <w:t xml:space="preserve"> г</w:t>
      </w:r>
      <w:r w:rsidR="00BC1A75" w:rsidRPr="00BC0216">
        <w:rPr>
          <w:rFonts w:ascii="Arial" w:hAnsi="Arial" w:cs="Arial"/>
          <w:sz w:val="32"/>
          <w:szCs w:val="32"/>
        </w:rPr>
        <w:t>ода</w:t>
      </w:r>
      <w:r w:rsidRPr="00BC0216">
        <w:rPr>
          <w:rFonts w:ascii="Arial" w:hAnsi="Arial" w:cs="Arial"/>
          <w:sz w:val="32"/>
          <w:szCs w:val="32"/>
        </w:rPr>
        <w:t xml:space="preserve"> </w:t>
      </w:r>
      <w:r w:rsidR="00693BA2" w:rsidRPr="00BC0216">
        <w:rPr>
          <w:rFonts w:ascii="Arial" w:hAnsi="Arial" w:cs="Arial"/>
          <w:sz w:val="32"/>
          <w:szCs w:val="32"/>
        </w:rPr>
        <w:t>№</w:t>
      </w:r>
      <w:r w:rsidRPr="00BC0216">
        <w:rPr>
          <w:rFonts w:ascii="Arial" w:hAnsi="Arial" w:cs="Arial"/>
          <w:sz w:val="32"/>
          <w:szCs w:val="32"/>
        </w:rPr>
        <w:t xml:space="preserve"> </w:t>
      </w:r>
      <w:r w:rsidR="00F46602">
        <w:rPr>
          <w:rFonts w:ascii="Arial" w:hAnsi="Arial" w:cs="Arial"/>
          <w:sz w:val="32"/>
          <w:szCs w:val="32"/>
        </w:rPr>
        <w:t>____</w:t>
      </w:r>
    </w:p>
    <w:p w:rsidR="00165497" w:rsidRPr="00BC0216" w:rsidRDefault="00165497" w:rsidP="00BC02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602" w:rsidRDefault="00165497" w:rsidP="00B57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BC0216">
        <w:rPr>
          <w:rFonts w:ascii="Arial" w:hAnsi="Arial" w:cs="Arial"/>
          <w:b/>
          <w:sz w:val="32"/>
          <w:szCs w:val="32"/>
        </w:rPr>
        <w:t xml:space="preserve"> </w:t>
      </w:r>
      <w:r w:rsidRPr="00BC0216">
        <w:rPr>
          <w:rFonts w:ascii="Arial" w:hAnsi="Arial" w:cs="Arial"/>
          <w:b/>
          <w:sz w:val="32"/>
          <w:szCs w:val="32"/>
        </w:rPr>
        <w:t>«</w:t>
      </w:r>
      <w:r w:rsidR="00C734E3" w:rsidRPr="00BC0216">
        <w:rPr>
          <w:rFonts w:ascii="Arial" w:hAnsi="Arial" w:cs="Arial"/>
          <w:b/>
          <w:sz w:val="32"/>
          <w:szCs w:val="32"/>
        </w:rPr>
        <w:t>Гончаровский</w:t>
      </w:r>
      <w:r w:rsidRPr="00BC0216">
        <w:rPr>
          <w:rFonts w:ascii="Arial" w:hAnsi="Arial" w:cs="Arial"/>
          <w:b/>
          <w:sz w:val="32"/>
          <w:szCs w:val="32"/>
        </w:rPr>
        <w:t xml:space="preserve"> сельсовет» Суджанского района</w:t>
      </w:r>
      <w:r w:rsidR="00BC0216">
        <w:rPr>
          <w:rFonts w:ascii="Arial" w:hAnsi="Arial" w:cs="Arial"/>
          <w:b/>
          <w:sz w:val="32"/>
          <w:szCs w:val="32"/>
        </w:rPr>
        <w:t xml:space="preserve"> </w:t>
      </w:r>
      <w:r w:rsidRPr="00BC0216">
        <w:rPr>
          <w:rFonts w:ascii="Arial" w:hAnsi="Arial" w:cs="Arial"/>
          <w:b/>
          <w:sz w:val="32"/>
          <w:szCs w:val="32"/>
        </w:rPr>
        <w:t>Курской области на 202</w:t>
      </w:r>
      <w:r w:rsidR="00F46602">
        <w:rPr>
          <w:rFonts w:ascii="Arial" w:hAnsi="Arial" w:cs="Arial"/>
          <w:b/>
          <w:sz w:val="32"/>
          <w:szCs w:val="32"/>
        </w:rPr>
        <w:t>2</w:t>
      </w:r>
      <w:r w:rsidRPr="00BC0216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F46602">
        <w:rPr>
          <w:rFonts w:ascii="Arial" w:hAnsi="Arial" w:cs="Arial"/>
          <w:b/>
          <w:sz w:val="32"/>
          <w:szCs w:val="32"/>
        </w:rPr>
        <w:t>3</w:t>
      </w:r>
      <w:r w:rsidRPr="00BC0216">
        <w:rPr>
          <w:rFonts w:ascii="Arial" w:hAnsi="Arial" w:cs="Arial"/>
          <w:b/>
          <w:sz w:val="32"/>
          <w:szCs w:val="32"/>
        </w:rPr>
        <w:t xml:space="preserve"> и 202</w:t>
      </w:r>
      <w:r w:rsidR="00F46602">
        <w:rPr>
          <w:rFonts w:ascii="Arial" w:hAnsi="Arial" w:cs="Arial"/>
          <w:b/>
          <w:sz w:val="32"/>
          <w:szCs w:val="32"/>
        </w:rPr>
        <w:t>4</w:t>
      </w:r>
    </w:p>
    <w:p w:rsidR="00165497" w:rsidRPr="00BC0216" w:rsidRDefault="00165497" w:rsidP="00B571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0216">
        <w:rPr>
          <w:rFonts w:ascii="Arial" w:hAnsi="Arial" w:cs="Arial"/>
          <w:b/>
          <w:sz w:val="32"/>
          <w:szCs w:val="32"/>
        </w:rPr>
        <w:t xml:space="preserve"> годов»</w:t>
      </w:r>
    </w:p>
    <w:p w:rsidR="00165497" w:rsidRPr="00BC0216" w:rsidRDefault="00165497" w:rsidP="00BC02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Default="00165497" w:rsidP="00BC02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C0216">
        <w:rPr>
          <w:rFonts w:ascii="Arial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BC0216" w:rsidRPr="00BC0216" w:rsidRDefault="00BC0216" w:rsidP="00BC0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</w:t>
      </w:r>
      <w:r w:rsidR="00F46602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год: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F46602">
        <w:rPr>
          <w:rFonts w:ascii="Arial" w:hAnsi="Arial" w:cs="Arial"/>
          <w:sz w:val="24"/>
          <w:szCs w:val="24"/>
        </w:rPr>
        <w:t>6838965</w:t>
      </w:r>
      <w:r w:rsidR="006B165B" w:rsidRPr="00BC0216">
        <w:rPr>
          <w:rFonts w:ascii="Arial" w:hAnsi="Arial" w:cs="Arial"/>
          <w:sz w:val="24"/>
          <w:szCs w:val="24"/>
        </w:rPr>
        <w:t>,00</w:t>
      </w:r>
      <w:r w:rsidRPr="00BC0216">
        <w:rPr>
          <w:rFonts w:ascii="Arial" w:hAnsi="Arial" w:cs="Arial"/>
          <w:sz w:val="24"/>
          <w:szCs w:val="24"/>
        </w:rPr>
        <w:t xml:space="preserve"> рубл</w:t>
      </w:r>
      <w:r w:rsidR="00A922E3" w:rsidRPr="00BC0216">
        <w:rPr>
          <w:rFonts w:ascii="Arial" w:hAnsi="Arial" w:cs="Arial"/>
          <w:sz w:val="24"/>
          <w:szCs w:val="24"/>
        </w:rPr>
        <w:t>ей</w:t>
      </w:r>
      <w:r w:rsidRPr="00BC0216">
        <w:rPr>
          <w:rFonts w:ascii="Arial" w:hAnsi="Arial" w:cs="Arial"/>
          <w:sz w:val="24"/>
          <w:szCs w:val="24"/>
        </w:rPr>
        <w:t>;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F46602">
        <w:rPr>
          <w:rFonts w:ascii="Arial" w:hAnsi="Arial" w:cs="Arial"/>
          <w:sz w:val="24"/>
          <w:szCs w:val="24"/>
        </w:rPr>
        <w:t>6838965</w:t>
      </w:r>
      <w:r w:rsidR="00064D9D" w:rsidRPr="00BC0216">
        <w:rPr>
          <w:rFonts w:ascii="Arial" w:hAnsi="Arial" w:cs="Arial"/>
          <w:sz w:val="24"/>
          <w:szCs w:val="24"/>
        </w:rPr>
        <w:t>,00</w:t>
      </w:r>
      <w:r w:rsidR="00A922E3" w:rsidRPr="00BC0216">
        <w:rPr>
          <w:rFonts w:ascii="Arial" w:hAnsi="Arial" w:cs="Arial"/>
          <w:sz w:val="24"/>
          <w:szCs w:val="24"/>
        </w:rPr>
        <w:t xml:space="preserve"> </w:t>
      </w:r>
      <w:r w:rsidR="00BC0216" w:rsidRPr="00BC0216">
        <w:rPr>
          <w:rFonts w:ascii="Arial" w:hAnsi="Arial" w:cs="Arial"/>
          <w:sz w:val="24"/>
          <w:szCs w:val="24"/>
        </w:rPr>
        <w:t>рублей</w:t>
      </w:r>
      <w:r w:rsidRPr="00BC0216">
        <w:rPr>
          <w:rFonts w:ascii="Arial" w:hAnsi="Arial" w:cs="Arial"/>
          <w:sz w:val="24"/>
          <w:szCs w:val="24"/>
        </w:rPr>
        <w:t>;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дефицит (профици</w:t>
      </w:r>
      <w:r w:rsidR="006B165B" w:rsidRPr="00BC0216">
        <w:rPr>
          <w:rFonts w:ascii="Arial" w:hAnsi="Arial" w:cs="Arial"/>
          <w:sz w:val="24"/>
          <w:szCs w:val="24"/>
        </w:rPr>
        <w:t xml:space="preserve">т) местного бюджета в сумме </w:t>
      </w:r>
      <w:r w:rsidR="00064D9D" w:rsidRPr="00BC0216">
        <w:rPr>
          <w:rFonts w:ascii="Arial" w:hAnsi="Arial" w:cs="Arial"/>
          <w:sz w:val="24"/>
          <w:szCs w:val="24"/>
        </w:rPr>
        <w:t>0,00</w:t>
      </w:r>
      <w:r w:rsidR="00BC0216" w:rsidRPr="00BC0216">
        <w:rPr>
          <w:rFonts w:ascii="Arial" w:hAnsi="Arial" w:cs="Arial"/>
          <w:sz w:val="24"/>
          <w:szCs w:val="24"/>
        </w:rPr>
        <w:t xml:space="preserve"> рублей.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</w:t>
      </w:r>
      <w:r w:rsidR="00F46602"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 w:rsidR="00F46602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годы: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F46602"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год в сумме </w:t>
      </w:r>
      <w:r w:rsidR="00F46602" w:rsidRPr="00F46602">
        <w:rPr>
          <w:rFonts w:ascii="Arial" w:hAnsi="Arial" w:cs="Arial"/>
          <w:sz w:val="24"/>
          <w:szCs w:val="24"/>
        </w:rPr>
        <w:t>4798698</w:t>
      </w:r>
      <w:r w:rsidR="00A922E3" w:rsidRPr="00BC0216">
        <w:rPr>
          <w:rFonts w:ascii="Arial" w:hAnsi="Arial" w:cs="Arial"/>
          <w:sz w:val="24"/>
          <w:szCs w:val="24"/>
        </w:rPr>
        <w:t>,00</w:t>
      </w:r>
      <w:r w:rsidRPr="00BC0216">
        <w:rPr>
          <w:rFonts w:ascii="Arial" w:hAnsi="Arial" w:cs="Arial"/>
          <w:sz w:val="24"/>
          <w:szCs w:val="24"/>
        </w:rPr>
        <w:t xml:space="preserve"> рубл</w:t>
      </w:r>
      <w:r w:rsidR="000C0336" w:rsidRPr="00BC0216">
        <w:rPr>
          <w:rFonts w:ascii="Arial" w:hAnsi="Arial" w:cs="Arial"/>
          <w:sz w:val="24"/>
          <w:szCs w:val="24"/>
        </w:rPr>
        <w:t>ей</w:t>
      </w:r>
      <w:r w:rsidRPr="00BC0216">
        <w:rPr>
          <w:rFonts w:ascii="Arial" w:hAnsi="Arial" w:cs="Arial"/>
          <w:sz w:val="24"/>
          <w:szCs w:val="24"/>
        </w:rPr>
        <w:t>; на 202</w:t>
      </w:r>
      <w:r w:rsidR="00F46602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 в сумме </w:t>
      </w:r>
      <w:r w:rsidR="00F46602" w:rsidRPr="00F46602">
        <w:rPr>
          <w:rFonts w:ascii="Arial" w:hAnsi="Arial" w:cs="Arial"/>
          <w:sz w:val="24"/>
          <w:szCs w:val="24"/>
        </w:rPr>
        <w:t>4679505</w:t>
      </w:r>
      <w:r w:rsidR="00A922E3" w:rsidRPr="00BC0216">
        <w:rPr>
          <w:rFonts w:ascii="Arial" w:hAnsi="Arial" w:cs="Arial"/>
          <w:sz w:val="24"/>
          <w:szCs w:val="24"/>
        </w:rPr>
        <w:t>,00</w:t>
      </w:r>
      <w:r w:rsidRPr="00BC0216">
        <w:rPr>
          <w:rFonts w:ascii="Arial" w:hAnsi="Arial" w:cs="Arial"/>
          <w:sz w:val="24"/>
          <w:szCs w:val="24"/>
        </w:rPr>
        <w:t xml:space="preserve"> рубл</w:t>
      </w:r>
      <w:r w:rsidR="00064D9D" w:rsidRPr="00BC0216">
        <w:rPr>
          <w:rFonts w:ascii="Arial" w:hAnsi="Arial" w:cs="Arial"/>
          <w:sz w:val="24"/>
          <w:szCs w:val="24"/>
        </w:rPr>
        <w:t>ь</w:t>
      </w:r>
      <w:r w:rsidRPr="00BC0216">
        <w:rPr>
          <w:rFonts w:ascii="Arial" w:hAnsi="Arial" w:cs="Arial"/>
          <w:sz w:val="24"/>
          <w:szCs w:val="24"/>
        </w:rPr>
        <w:t>;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F46602"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год в сумме </w:t>
      </w:r>
      <w:r w:rsidR="00A112BF" w:rsidRPr="00F46602">
        <w:rPr>
          <w:rFonts w:ascii="Arial" w:hAnsi="Arial" w:cs="Arial"/>
          <w:sz w:val="24"/>
          <w:szCs w:val="24"/>
        </w:rPr>
        <w:t>4798698</w:t>
      </w:r>
      <w:r w:rsidR="000C0336" w:rsidRPr="00BC0216">
        <w:rPr>
          <w:rFonts w:ascii="Arial" w:hAnsi="Arial" w:cs="Arial"/>
          <w:sz w:val="24"/>
          <w:szCs w:val="24"/>
        </w:rPr>
        <w:t>,00 рублей,</w:t>
      </w:r>
      <w:r w:rsidR="00BC0216" w:rsidRPr="00BC0216">
        <w:rPr>
          <w:rFonts w:ascii="Arial" w:hAnsi="Arial" w:cs="Arial"/>
          <w:sz w:val="24"/>
          <w:szCs w:val="24"/>
        </w:rPr>
        <w:t xml:space="preserve"> в том числе условно</w:t>
      </w:r>
      <w:r w:rsidRPr="00BC0216">
        <w:rPr>
          <w:rFonts w:ascii="Arial" w:hAnsi="Arial" w:cs="Arial"/>
          <w:sz w:val="24"/>
          <w:szCs w:val="24"/>
        </w:rPr>
        <w:t xml:space="preserve"> утвержденные расходы в сумме </w:t>
      </w:r>
      <w:r w:rsidR="00A112BF">
        <w:rPr>
          <w:rFonts w:ascii="Arial" w:hAnsi="Arial" w:cs="Arial"/>
          <w:sz w:val="24"/>
          <w:szCs w:val="24"/>
        </w:rPr>
        <w:t>113996</w:t>
      </w:r>
      <w:r w:rsidR="00A922E3" w:rsidRPr="00BC0216">
        <w:rPr>
          <w:rFonts w:ascii="Arial" w:hAnsi="Arial" w:cs="Arial"/>
          <w:sz w:val="24"/>
          <w:szCs w:val="24"/>
        </w:rPr>
        <w:t>,00</w:t>
      </w:r>
      <w:r w:rsidRPr="00BC0216">
        <w:rPr>
          <w:rFonts w:ascii="Arial" w:hAnsi="Arial" w:cs="Arial"/>
          <w:sz w:val="24"/>
          <w:szCs w:val="24"/>
        </w:rPr>
        <w:t xml:space="preserve"> рубл</w:t>
      </w:r>
      <w:r w:rsidR="00A922E3" w:rsidRPr="00BC0216">
        <w:rPr>
          <w:rFonts w:ascii="Arial" w:hAnsi="Arial" w:cs="Arial"/>
          <w:sz w:val="24"/>
          <w:szCs w:val="24"/>
        </w:rPr>
        <w:t>ей</w:t>
      </w:r>
      <w:r w:rsidRPr="00BC0216">
        <w:rPr>
          <w:rFonts w:ascii="Arial" w:hAnsi="Arial" w:cs="Arial"/>
          <w:sz w:val="24"/>
          <w:szCs w:val="24"/>
        </w:rPr>
        <w:t>, на 202</w:t>
      </w:r>
      <w:r w:rsidR="00F46602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 в сумме </w:t>
      </w:r>
      <w:r w:rsidR="00A112BF" w:rsidRPr="00F46602">
        <w:rPr>
          <w:rFonts w:ascii="Arial" w:hAnsi="Arial" w:cs="Arial"/>
          <w:sz w:val="24"/>
          <w:szCs w:val="24"/>
        </w:rPr>
        <w:t>4679505</w:t>
      </w:r>
      <w:r w:rsidR="000C0336" w:rsidRPr="00BC0216">
        <w:rPr>
          <w:rFonts w:ascii="Arial" w:hAnsi="Arial" w:cs="Arial"/>
          <w:sz w:val="24"/>
          <w:szCs w:val="24"/>
        </w:rPr>
        <w:t>,00 рубль,</w:t>
      </w:r>
      <w:r w:rsidRPr="00BC0216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</w:t>
      </w:r>
      <w:r w:rsidR="00A112BF">
        <w:rPr>
          <w:rFonts w:ascii="Arial" w:hAnsi="Arial" w:cs="Arial"/>
          <w:sz w:val="24"/>
          <w:szCs w:val="24"/>
        </w:rPr>
        <w:t>221615</w:t>
      </w:r>
      <w:r w:rsidR="00223B2A" w:rsidRPr="00BC0216">
        <w:rPr>
          <w:rFonts w:ascii="Arial" w:hAnsi="Arial" w:cs="Arial"/>
          <w:sz w:val="24"/>
          <w:szCs w:val="24"/>
        </w:rPr>
        <w:t>,00</w:t>
      </w:r>
      <w:r w:rsidRPr="00BC0216">
        <w:rPr>
          <w:rFonts w:ascii="Arial" w:hAnsi="Arial" w:cs="Arial"/>
          <w:sz w:val="24"/>
          <w:szCs w:val="24"/>
        </w:rPr>
        <w:t xml:space="preserve"> рубл</w:t>
      </w:r>
      <w:r w:rsidR="00223B2A" w:rsidRPr="00BC0216">
        <w:rPr>
          <w:rFonts w:ascii="Arial" w:hAnsi="Arial" w:cs="Arial"/>
          <w:sz w:val="24"/>
          <w:szCs w:val="24"/>
        </w:rPr>
        <w:t>ей</w:t>
      </w:r>
      <w:r w:rsidRPr="00BC0216">
        <w:rPr>
          <w:rFonts w:ascii="Arial" w:hAnsi="Arial" w:cs="Arial"/>
          <w:sz w:val="24"/>
          <w:szCs w:val="24"/>
        </w:rPr>
        <w:t>;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дефицит (профицит) местного бюджета на 202</w:t>
      </w:r>
      <w:r w:rsidR="00A112BF"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год в сумме 0,0 рублей;</w:t>
      </w:r>
    </w:p>
    <w:p w:rsidR="00165497" w:rsidRPr="00BC0216" w:rsidRDefault="00165497" w:rsidP="00BC0216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дефицит</w:t>
      </w:r>
      <w:r w:rsid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(профицит) местного бюджета на 202</w:t>
      </w:r>
      <w:r w:rsidR="00A112BF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 в сумме 0,0 рублей.</w:t>
      </w:r>
    </w:p>
    <w:p w:rsidR="00BC0216" w:rsidRPr="00BC0216" w:rsidRDefault="00BC0216" w:rsidP="00BC02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BC0216" w:rsidRDefault="00165497" w:rsidP="00BC02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C0216"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BC0216" w:rsidRPr="00BC0216" w:rsidRDefault="00BC0216" w:rsidP="00BC0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497" w:rsidRPr="00BC0216" w:rsidRDefault="00165497" w:rsidP="00BC021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Утвердить источники финансиро</w:t>
      </w:r>
      <w:r w:rsidR="00BC0216">
        <w:rPr>
          <w:rFonts w:ascii="Arial" w:hAnsi="Arial" w:cs="Arial"/>
          <w:sz w:val="24"/>
          <w:szCs w:val="24"/>
        </w:rPr>
        <w:t>вания дефицита местного бюджета</w:t>
      </w:r>
      <w:r w:rsidRPr="00BC0216">
        <w:rPr>
          <w:rFonts w:ascii="Arial" w:hAnsi="Arial" w:cs="Arial"/>
          <w:sz w:val="24"/>
          <w:szCs w:val="24"/>
        </w:rPr>
        <w:t xml:space="preserve">: </w:t>
      </w:r>
    </w:p>
    <w:p w:rsidR="00165497" w:rsidRPr="00BC0216" w:rsidRDefault="00165497" w:rsidP="00BC021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на 202</w:t>
      </w:r>
      <w:r w:rsidR="00A112BF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 согласно прил</w:t>
      </w:r>
      <w:r w:rsidR="00BC0216">
        <w:rPr>
          <w:rFonts w:ascii="Arial" w:hAnsi="Arial" w:cs="Arial"/>
          <w:sz w:val="24"/>
          <w:szCs w:val="24"/>
        </w:rPr>
        <w:t>ожению № 1 к настоящему решению</w:t>
      </w:r>
      <w:r w:rsidRPr="00BC0216">
        <w:rPr>
          <w:rFonts w:ascii="Arial" w:hAnsi="Arial" w:cs="Arial"/>
          <w:sz w:val="24"/>
          <w:szCs w:val="24"/>
        </w:rPr>
        <w:t>,</w:t>
      </w:r>
    </w:p>
    <w:p w:rsidR="00165497" w:rsidRPr="00BC0216" w:rsidRDefault="00165497" w:rsidP="00BC021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на плановый период 202</w:t>
      </w:r>
      <w:r w:rsidR="00A112BF"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 w:rsidR="00A112BF">
        <w:rPr>
          <w:rFonts w:ascii="Arial" w:hAnsi="Arial" w:cs="Arial"/>
          <w:sz w:val="24"/>
          <w:szCs w:val="24"/>
        </w:rPr>
        <w:t>4</w:t>
      </w:r>
      <w:r w:rsidR="00BC0216">
        <w:rPr>
          <w:rFonts w:ascii="Arial" w:hAnsi="Arial" w:cs="Arial"/>
          <w:sz w:val="24"/>
          <w:szCs w:val="24"/>
        </w:rPr>
        <w:t>годов</w:t>
      </w:r>
      <w:r w:rsidRPr="00BC0216">
        <w:rPr>
          <w:rFonts w:ascii="Arial" w:hAnsi="Arial" w:cs="Arial"/>
          <w:sz w:val="24"/>
          <w:szCs w:val="24"/>
        </w:rPr>
        <w:t xml:space="preserve"> согласно приложению № 2 к настоящему решению.</w:t>
      </w:r>
    </w:p>
    <w:p w:rsidR="00BC0216" w:rsidRPr="00BC0216" w:rsidRDefault="00BC0216" w:rsidP="00BC0216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1B0C09" w:rsidRPr="00BC0216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165497" w:rsidP="00B57125">
      <w:pPr>
        <w:pStyle w:val="ac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1B0C09">
        <w:rPr>
          <w:rFonts w:ascii="Arial" w:hAnsi="Arial" w:cs="Arial"/>
          <w:b/>
          <w:bCs/>
          <w:sz w:val="26"/>
          <w:szCs w:val="26"/>
        </w:rPr>
        <w:t xml:space="preserve">Статья </w:t>
      </w:r>
      <w:r w:rsidR="00B73AF2">
        <w:rPr>
          <w:rFonts w:ascii="Arial" w:hAnsi="Arial" w:cs="Arial"/>
          <w:b/>
          <w:bCs/>
          <w:sz w:val="26"/>
          <w:szCs w:val="26"/>
        </w:rPr>
        <w:t>3</w:t>
      </w:r>
      <w:r w:rsidRPr="001B0C09">
        <w:rPr>
          <w:rFonts w:ascii="Arial" w:hAnsi="Arial" w:cs="Arial"/>
          <w:bCs/>
          <w:sz w:val="26"/>
          <w:szCs w:val="26"/>
        </w:rPr>
        <w:t xml:space="preserve">. </w:t>
      </w:r>
      <w:r w:rsidRPr="001B0C09">
        <w:rPr>
          <w:rFonts w:ascii="Arial" w:hAnsi="Arial" w:cs="Arial"/>
          <w:b/>
          <w:bCs/>
          <w:sz w:val="26"/>
          <w:szCs w:val="26"/>
        </w:rPr>
        <w:t>Особенности администрирования доходов местного бюджета в 202</w:t>
      </w:r>
      <w:r w:rsidR="00B73AF2">
        <w:rPr>
          <w:rFonts w:ascii="Arial" w:hAnsi="Arial" w:cs="Arial"/>
          <w:b/>
          <w:bCs/>
          <w:sz w:val="26"/>
          <w:szCs w:val="26"/>
        </w:rPr>
        <w:t>2</w:t>
      </w:r>
      <w:r w:rsidRPr="001B0C09"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202</w:t>
      </w:r>
      <w:r w:rsidR="00B73AF2">
        <w:rPr>
          <w:rFonts w:ascii="Arial" w:hAnsi="Arial" w:cs="Arial"/>
          <w:b/>
          <w:bCs/>
          <w:sz w:val="26"/>
          <w:szCs w:val="26"/>
        </w:rPr>
        <w:t>3</w:t>
      </w:r>
      <w:r w:rsidRPr="001B0C09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B73AF2">
        <w:rPr>
          <w:rFonts w:ascii="Arial" w:hAnsi="Arial" w:cs="Arial"/>
          <w:b/>
          <w:bCs/>
          <w:sz w:val="26"/>
          <w:szCs w:val="26"/>
        </w:rPr>
        <w:t>4</w:t>
      </w:r>
      <w:r w:rsidRPr="001B0C09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1B0C09" w:rsidRPr="001B0C09" w:rsidRDefault="001B0C09" w:rsidP="001B0C09">
      <w:pPr>
        <w:pStyle w:val="ac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165497" w:rsidRPr="001B0C09" w:rsidRDefault="00165497" w:rsidP="001B0C09">
      <w:pPr>
        <w:pStyle w:val="ac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165497" w:rsidRPr="00BC0216" w:rsidRDefault="00165497" w:rsidP="001B0C09">
      <w:pPr>
        <w:pStyle w:val="ac"/>
        <w:widowControl w:val="0"/>
        <w:ind w:firstLine="1134"/>
        <w:jc w:val="both"/>
        <w:rPr>
          <w:rFonts w:ascii="Arial" w:hAnsi="Arial" w:cs="Arial"/>
          <w:sz w:val="28"/>
          <w:szCs w:val="28"/>
        </w:rPr>
      </w:pPr>
      <w:r w:rsidRPr="001B0C09">
        <w:rPr>
          <w:rFonts w:ascii="Arial" w:hAnsi="Arial" w:cs="Arial"/>
          <w:sz w:val="24"/>
          <w:szCs w:val="24"/>
        </w:rPr>
        <w:t>2. Установить, что поступающие</w:t>
      </w:r>
      <w:r w:rsidR="006B2580">
        <w:rPr>
          <w:rFonts w:ascii="Arial" w:hAnsi="Arial" w:cs="Arial"/>
          <w:sz w:val="24"/>
          <w:szCs w:val="24"/>
        </w:rPr>
        <w:t xml:space="preserve"> муниципальным</w:t>
      </w:r>
      <w:r w:rsidRPr="001B0C09">
        <w:rPr>
          <w:rFonts w:ascii="Arial" w:hAnsi="Arial" w:cs="Arial"/>
          <w:sz w:val="24"/>
          <w:szCs w:val="24"/>
        </w:rPr>
        <w:t xml:space="preserve">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165497" w:rsidRPr="001B0C09" w:rsidRDefault="00165497" w:rsidP="001B0C09">
      <w:pPr>
        <w:pStyle w:val="ac"/>
        <w:widowControl w:val="0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B73AF2" w:rsidP="00B57125">
      <w:pPr>
        <w:pStyle w:val="ac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</w:t>
      </w:r>
      <w:r w:rsidR="00165497" w:rsidRPr="001B0C09">
        <w:rPr>
          <w:rFonts w:ascii="Arial" w:hAnsi="Arial" w:cs="Arial"/>
          <w:b/>
          <w:bCs/>
          <w:sz w:val="26"/>
          <w:szCs w:val="26"/>
        </w:rPr>
        <w:t>. Прогнозируемое поступление доходов местного бюджета в 202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="00165497" w:rsidRPr="001B0C09"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202</w:t>
      </w:r>
      <w:r>
        <w:rPr>
          <w:rFonts w:ascii="Arial" w:hAnsi="Arial" w:cs="Arial"/>
          <w:b/>
          <w:bCs/>
          <w:sz w:val="26"/>
          <w:szCs w:val="26"/>
        </w:rPr>
        <w:t>3</w:t>
      </w:r>
      <w:r w:rsidR="00165497" w:rsidRPr="001B0C09">
        <w:rPr>
          <w:rFonts w:ascii="Arial" w:hAnsi="Arial" w:cs="Arial"/>
          <w:b/>
          <w:bCs/>
          <w:sz w:val="26"/>
          <w:szCs w:val="26"/>
        </w:rPr>
        <w:t xml:space="preserve"> и 202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="001B0C09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165497" w:rsidRPr="001B0C09" w:rsidRDefault="00165497" w:rsidP="001B0C09">
      <w:pPr>
        <w:pStyle w:val="ac"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65497" w:rsidRPr="001B0C09" w:rsidRDefault="00165497" w:rsidP="001B0C09">
      <w:pPr>
        <w:pStyle w:val="ac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B0C09"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165497" w:rsidRPr="001B0C09" w:rsidRDefault="00165497" w:rsidP="001B0C09">
      <w:pPr>
        <w:pStyle w:val="ac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B0C09">
        <w:rPr>
          <w:rFonts w:ascii="Arial" w:hAnsi="Arial" w:cs="Arial"/>
          <w:bCs/>
          <w:sz w:val="24"/>
          <w:szCs w:val="24"/>
        </w:rPr>
        <w:t>в 202</w:t>
      </w:r>
      <w:r w:rsidR="00B73AF2">
        <w:rPr>
          <w:rFonts w:ascii="Arial" w:hAnsi="Arial" w:cs="Arial"/>
          <w:bCs/>
          <w:sz w:val="24"/>
          <w:szCs w:val="24"/>
        </w:rPr>
        <w:t>2</w:t>
      </w:r>
      <w:r w:rsidR="00067B97" w:rsidRPr="001B0C09">
        <w:rPr>
          <w:rFonts w:ascii="Arial" w:hAnsi="Arial" w:cs="Arial"/>
          <w:bCs/>
          <w:sz w:val="24"/>
          <w:szCs w:val="24"/>
        </w:rPr>
        <w:t xml:space="preserve"> </w:t>
      </w:r>
      <w:r w:rsidRPr="001B0C09">
        <w:rPr>
          <w:rFonts w:ascii="Arial" w:hAnsi="Arial" w:cs="Arial"/>
          <w:bCs/>
          <w:sz w:val="24"/>
          <w:szCs w:val="24"/>
        </w:rPr>
        <w:t xml:space="preserve">году согласно приложению № </w:t>
      </w:r>
      <w:r w:rsidR="00B73AF2">
        <w:rPr>
          <w:rFonts w:ascii="Arial" w:hAnsi="Arial" w:cs="Arial"/>
          <w:bCs/>
          <w:sz w:val="24"/>
          <w:szCs w:val="24"/>
        </w:rPr>
        <w:t>3</w:t>
      </w:r>
      <w:r w:rsidRPr="001B0C09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:rsidR="00165497" w:rsidRPr="001B0C09" w:rsidRDefault="00165497" w:rsidP="001B0C09">
      <w:pPr>
        <w:pStyle w:val="ac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плановый период 202</w:t>
      </w:r>
      <w:r w:rsidR="00B73AF2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и 202</w:t>
      </w:r>
      <w:r w:rsidR="00B73AF2">
        <w:rPr>
          <w:rFonts w:ascii="Arial" w:hAnsi="Arial" w:cs="Arial"/>
          <w:sz w:val="24"/>
          <w:szCs w:val="24"/>
        </w:rPr>
        <w:t>4</w:t>
      </w:r>
      <w:r w:rsidRPr="001B0C09">
        <w:rPr>
          <w:rFonts w:ascii="Arial" w:hAnsi="Arial" w:cs="Arial"/>
          <w:sz w:val="24"/>
          <w:szCs w:val="24"/>
        </w:rPr>
        <w:t xml:space="preserve"> годов</w:t>
      </w:r>
      <w:r w:rsidRPr="001B0C09">
        <w:rPr>
          <w:rFonts w:ascii="Arial" w:hAnsi="Arial" w:cs="Arial"/>
          <w:bCs/>
          <w:sz w:val="24"/>
          <w:szCs w:val="24"/>
        </w:rPr>
        <w:t xml:space="preserve"> согласно приложению № </w:t>
      </w:r>
      <w:r w:rsidR="00B73AF2">
        <w:rPr>
          <w:rFonts w:ascii="Arial" w:hAnsi="Arial" w:cs="Arial"/>
          <w:bCs/>
          <w:sz w:val="24"/>
          <w:szCs w:val="24"/>
        </w:rPr>
        <w:t>4</w:t>
      </w:r>
      <w:r w:rsidRPr="001B0C09"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:rsidR="00165497" w:rsidRPr="001B0C09" w:rsidRDefault="00165497" w:rsidP="001B0C09">
      <w:pPr>
        <w:pStyle w:val="ac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165497" w:rsidRPr="001B0C09" w:rsidRDefault="00165497" w:rsidP="00B57125">
      <w:pPr>
        <w:pStyle w:val="ConsPlusNormal"/>
        <w:ind w:firstLine="709"/>
        <w:jc w:val="both"/>
        <w:outlineLvl w:val="0"/>
        <w:rPr>
          <w:b/>
          <w:bCs/>
          <w:sz w:val="26"/>
          <w:szCs w:val="26"/>
        </w:rPr>
      </w:pPr>
      <w:r w:rsidRPr="001B0C09">
        <w:rPr>
          <w:b/>
          <w:bCs/>
          <w:sz w:val="26"/>
          <w:szCs w:val="26"/>
        </w:rPr>
        <w:t xml:space="preserve">Статья </w:t>
      </w:r>
      <w:r w:rsidR="00B73AF2">
        <w:rPr>
          <w:b/>
          <w:bCs/>
          <w:sz w:val="26"/>
          <w:szCs w:val="26"/>
        </w:rPr>
        <w:t>5</w:t>
      </w:r>
      <w:r w:rsidRPr="001B0C09">
        <w:rPr>
          <w:b/>
          <w:bCs/>
          <w:sz w:val="26"/>
          <w:szCs w:val="26"/>
        </w:rPr>
        <w:t>. Бюджетные ассигнования местного бюджета на 202</w:t>
      </w:r>
      <w:r w:rsidR="00B73AF2">
        <w:rPr>
          <w:b/>
          <w:bCs/>
          <w:sz w:val="26"/>
          <w:szCs w:val="26"/>
        </w:rPr>
        <w:t>2</w:t>
      </w:r>
      <w:r w:rsidRPr="001B0C09">
        <w:rPr>
          <w:b/>
          <w:bCs/>
          <w:sz w:val="26"/>
          <w:szCs w:val="26"/>
        </w:rPr>
        <w:t xml:space="preserve"> год и на плановый период 202</w:t>
      </w:r>
      <w:r w:rsidR="00B73AF2">
        <w:rPr>
          <w:b/>
          <w:bCs/>
          <w:sz w:val="26"/>
          <w:szCs w:val="26"/>
        </w:rPr>
        <w:t>3</w:t>
      </w:r>
      <w:r w:rsidRPr="001B0C09">
        <w:rPr>
          <w:b/>
          <w:bCs/>
          <w:sz w:val="26"/>
          <w:szCs w:val="26"/>
        </w:rPr>
        <w:t xml:space="preserve"> и 202</w:t>
      </w:r>
      <w:r w:rsidR="00B73AF2">
        <w:rPr>
          <w:b/>
          <w:bCs/>
          <w:sz w:val="26"/>
          <w:szCs w:val="26"/>
        </w:rPr>
        <w:t>4</w:t>
      </w:r>
      <w:r w:rsidRPr="001B0C09">
        <w:rPr>
          <w:b/>
          <w:bCs/>
          <w:sz w:val="26"/>
          <w:szCs w:val="26"/>
        </w:rPr>
        <w:t xml:space="preserve"> годов</w:t>
      </w:r>
    </w:p>
    <w:p w:rsidR="001B0C09" w:rsidRPr="001B0C09" w:rsidRDefault="001B0C09" w:rsidP="001B0C09">
      <w:pPr>
        <w:pStyle w:val="ConsPlusNormal"/>
        <w:ind w:firstLine="0"/>
        <w:jc w:val="center"/>
        <w:outlineLvl w:val="0"/>
        <w:rPr>
          <w:bCs/>
          <w:sz w:val="24"/>
          <w:szCs w:val="24"/>
        </w:rPr>
      </w:pP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202</w:t>
      </w:r>
      <w:r w:rsidR="00B73AF2">
        <w:rPr>
          <w:rFonts w:ascii="Arial" w:hAnsi="Arial" w:cs="Arial"/>
          <w:sz w:val="24"/>
          <w:szCs w:val="24"/>
        </w:rPr>
        <w:t>2</w:t>
      </w:r>
      <w:r w:rsidRPr="001B0C09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B73AF2">
        <w:rPr>
          <w:rFonts w:ascii="Arial" w:hAnsi="Arial" w:cs="Arial"/>
          <w:sz w:val="24"/>
          <w:szCs w:val="24"/>
        </w:rPr>
        <w:t>5</w:t>
      </w:r>
      <w:r w:rsidRPr="001B0C09">
        <w:rPr>
          <w:rFonts w:ascii="Arial" w:hAnsi="Arial" w:cs="Arial"/>
          <w:sz w:val="24"/>
          <w:szCs w:val="24"/>
        </w:rPr>
        <w:t xml:space="preserve">  к настоящему решению;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плановый период 202</w:t>
      </w:r>
      <w:r w:rsidR="00B73AF2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и 202</w:t>
      </w:r>
      <w:r w:rsidR="00B73AF2">
        <w:rPr>
          <w:rFonts w:ascii="Arial" w:hAnsi="Arial" w:cs="Arial"/>
          <w:sz w:val="24"/>
          <w:szCs w:val="24"/>
        </w:rPr>
        <w:t>4</w:t>
      </w:r>
      <w:r w:rsidR="001B0C09"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B73AF2">
        <w:rPr>
          <w:rFonts w:ascii="Arial" w:hAnsi="Arial" w:cs="Arial"/>
          <w:sz w:val="24"/>
          <w:szCs w:val="24"/>
        </w:rPr>
        <w:t>6</w:t>
      </w:r>
      <w:r w:rsidRPr="001B0C0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2. Утвердить ведомственную ст</w:t>
      </w:r>
      <w:r w:rsidR="001B0C09">
        <w:rPr>
          <w:rFonts w:ascii="Arial" w:hAnsi="Arial" w:cs="Arial"/>
          <w:sz w:val="24"/>
          <w:szCs w:val="24"/>
        </w:rPr>
        <w:t xml:space="preserve">руктуру  расходов местного </w:t>
      </w:r>
      <w:r w:rsidRPr="001B0C09">
        <w:rPr>
          <w:rFonts w:ascii="Arial" w:hAnsi="Arial" w:cs="Arial"/>
          <w:sz w:val="24"/>
          <w:szCs w:val="24"/>
        </w:rPr>
        <w:t>бюджета: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202</w:t>
      </w:r>
      <w:r w:rsidR="008E7AA1">
        <w:rPr>
          <w:rFonts w:ascii="Arial" w:hAnsi="Arial" w:cs="Arial"/>
          <w:sz w:val="24"/>
          <w:szCs w:val="24"/>
        </w:rPr>
        <w:t>2</w:t>
      </w:r>
      <w:r w:rsidRPr="001B0C09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8E7AA1">
        <w:rPr>
          <w:rFonts w:ascii="Arial" w:hAnsi="Arial" w:cs="Arial"/>
          <w:sz w:val="24"/>
          <w:szCs w:val="24"/>
        </w:rPr>
        <w:t>7</w:t>
      </w:r>
      <w:r w:rsidRPr="001B0C0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плановый период 202</w:t>
      </w:r>
      <w:r w:rsidR="008E7AA1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и 202</w:t>
      </w:r>
      <w:r w:rsidR="008E7AA1">
        <w:rPr>
          <w:rFonts w:ascii="Arial" w:hAnsi="Arial" w:cs="Arial"/>
          <w:sz w:val="24"/>
          <w:szCs w:val="24"/>
        </w:rPr>
        <w:t>4</w:t>
      </w:r>
      <w:r w:rsidRPr="001B0C09">
        <w:rPr>
          <w:rFonts w:ascii="Arial" w:hAnsi="Arial" w:cs="Arial"/>
          <w:sz w:val="24"/>
          <w:szCs w:val="24"/>
        </w:rPr>
        <w:t xml:space="preserve"> г</w:t>
      </w:r>
      <w:r w:rsidR="001B0C09">
        <w:rPr>
          <w:rFonts w:ascii="Arial" w:hAnsi="Arial" w:cs="Arial"/>
          <w:sz w:val="24"/>
          <w:szCs w:val="24"/>
        </w:rPr>
        <w:t xml:space="preserve">одов согласно приложению № </w:t>
      </w:r>
      <w:r w:rsidR="008E7AA1">
        <w:rPr>
          <w:rFonts w:ascii="Arial" w:hAnsi="Arial" w:cs="Arial"/>
          <w:sz w:val="24"/>
          <w:szCs w:val="24"/>
        </w:rPr>
        <w:t>8</w:t>
      </w:r>
      <w:r w:rsidRPr="001B0C0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65497" w:rsidRPr="001B0C09" w:rsidRDefault="00165497" w:rsidP="001B0C09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 xml:space="preserve">3.Утвердить </w:t>
      </w:r>
      <w:r w:rsidRPr="001B0C09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и не- программным направлениям деятельности), группам видов расходов классифик</w:t>
      </w:r>
      <w:r w:rsidR="001B0C09">
        <w:rPr>
          <w:rFonts w:ascii="Arial" w:hAnsi="Arial" w:cs="Arial"/>
          <w:bCs/>
          <w:sz w:val="24"/>
          <w:szCs w:val="24"/>
        </w:rPr>
        <w:t>ации расходов местного бюджета:</w:t>
      </w:r>
    </w:p>
    <w:p w:rsidR="00165497" w:rsidRPr="001B0C09" w:rsidRDefault="00165497" w:rsidP="001B0C09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bCs/>
          <w:sz w:val="24"/>
          <w:szCs w:val="24"/>
        </w:rPr>
        <w:t>на 202</w:t>
      </w:r>
      <w:r w:rsidR="008E7AA1">
        <w:rPr>
          <w:rFonts w:ascii="Arial" w:hAnsi="Arial" w:cs="Arial"/>
          <w:bCs/>
          <w:sz w:val="24"/>
          <w:szCs w:val="24"/>
        </w:rPr>
        <w:t>2</w:t>
      </w:r>
      <w:r w:rsidRPr="001B0C09">
        <w:rPr>
          <w:rFonts w:ascii="Arial" w:hAnsi="Arial" w:cs="Arial"/>
          <w:bCs/>
          <w:sz w:val="24"/>
          <w:szCs w:val="24"/>
        </w:rPr>
        <w:t xml:space="preserve"> год </w:t>
      </w:r>
      <w:r w:rsidRPr="001B0C09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8E7AA1">
        <w:rPr>
          <w:rFonts w:ascii="Arial" w:hAnsi="Arial" w:cs="Arial"/>
          <w:sz w:val="24"/>
          <w:szCs w:val="24"/>
        </w:rPr>
        <w:t>9</w:t>
      </w:r>
      <w:r w:rsidRPr="001B0C0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B57125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на 202</w:t>
      </w:r>
      <w:r w:rsidR="008E7AA1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и 202</w:t>
      </w:r>
      <w:r w:rsidR="008E7AA1">
        <w:rPr>
          <w:rFonts w:ascii="Arial" w:hAnsi="Arial" w:cs="Arial"/>
          <w:sz w:val="24"/>
          <w:szCs w:val="24"/>
        </w:rPr>
        <w:t>4</w:t>
      </w:r>
      <w:r w:rsidRPr="001B0C09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8E7AA1">
        <w:rPr>
          <w:rFonts w:ascii="Arial" w:hAnsi="Arial" w:cs="Arial"/>
          <w:sz w:val="24"/>
          <w:szCs w:val="24"/>
        </w:rPr>
        <w:t xml:space="preserve"> 10</w:t>
      </w:r>
      <w:r w:rsidRPr="001B0C09">
        <w:rPr>
          <w:rFonts w:ascii="Arial" w:hAnsi="Arial" w:cs="Arial"/>
          <w:sz w:val="24"/>
          <w:szCs w:val="24"/>
        </w:rPr>
        <w:t xml:space="preserve"> к настоящему решению.</w:t>
      </w:r>
      <w:r w:rsidR="0060046E" w:rsidRPr="001B0C09">
        <w:rPr>
          <w:rFonts w:ascii="Arial" w:hAnsi="Arial" w:cs="Arial"/>
          <w:sz w:val="24"/>
          <w:szCs w:val="24"/>
        </w:rPr>
        <w:t xml:space="preserve"> </w:t>
      </w:r>
    </w:p>
    <w:p w:rsidR="0060046E" w:rsidRPr="001B0C09" w:rsidRDefault="00B57125" w:rsidP="001B0C0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4.</w:t>
      </w:r>
      <w:r w:rsidR="0060046E" w:rsidRPr="001B0C09">
        <w:rPr>
          <w:rFonts w:ascii="Arial" w:hAnsi="Arial" w:cs="Arial"/>
          <w:sz w:val="24"/>
          <w:szCs w:val="24"/>
        </w:rPr>
        <w:t>Утвердить размер резервного фонда Администрации Гончаровского сельсовета на 202</w:t>
      </w:r>
      <w:r w:rsidR="008E7AA1">
        <w:rPr>
          <w:rFonts w:ascii="Arial" w:hAnsi="Arial" w:cs="Arial"/>
          <w:sz w:val="24"/>
          <w:szCs w:val="24"/>
        </w:rPr>
        <w:t>2</w:t>
      </w:r>
      <w:r w:rsidR="0060046E" w:rsidRPr="001B0C09">
        <w:rPr>
          <w:rFonts w:ascii="Arial" w:hAnsi="Arial" w:cs="Arial"/>
          <w:sz w:val="24"/>
          <w:szCs w:val="24"/>
        </w:rPr>
        <w:t xml:space="preserve"> год в сумме 1000,00 руб.; на 202</w:t>
      </w:r>
      <w:r w:rsidR="008E7AA1">
        <w:rPr>
          <w:rFonts w:ascii="Arial" w:hAnsi="Arial" w:cs="Arial"/>
          <w:sz w:val="24"/>
          <w:szCs w:val="24"/>
        </w:rPr>
        <w:t>3</w:t>
      </w:r>
      <w:r w:rsidR="0060046E" w:rsidRPr="001B0C09">
        <w:rPr>
          <w:rFonts w:ascii="Arial" w:hAnsi="Arial" w:cs="Arial"/>
          <w:sz w:val="24"/>
          <w:szCs w:val="24"/>
        </w:rPr>
        <w:t xml:space="preserve"> год в сумме 1000,00 руб.; на 202</w:t>
      </w:r>
      <w:r w:rsidR="008E7AA1">
        <w:rPr>
          <w:rFonts w:ascii="Arial" w:hAnsi="Arial" w:cs="Arial"/>
          <w:sz w:val="24"/>
          <w:szCs w:val="24"/>
        </w:rPr>
        <w:t xml:space="preserve">4 </w:t>
      </w:r>
      <w:r w:rsidR="0060046E" w:rsidRPr="001B0C09">
        <w:rPr>
          <w:rFonts w:ascii="Arial" w:hAnsi="Arial" w:cs="Arial"/>
          <w:sz w:val="24"/>
          <w:szCs w:val="24"/>
        </w:rPr>
        <w:t>год в сумме 1000,00 руб.</w:t>
      </w:r>
    </w:p>
    <w:p w:rsidR="007E5D51" w:rsidRDefault="007E5D51" w:rsidP="001B0C09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800581">
        <w:rPr>
          <w:rFonts w:ascii="Arial" w:hAnsi="Arial" w:cs="Arial"/>
          <w:sz w:val="24"/>
          <w:szCs w:val="24"/>
        </w:rPr>
        <w:t xml:space="preserve">5. </w:t>
      </w:r>
      <w:r w:rsidR="006B2580" w:rsidRPr="00800581">
        <w:rPr>
          <w:rFonts w:ascii="Arial" w:hAnsi="Arial" w:cs="Arial"/>
          <w:color w:val="000000"/>
          <w:sz w:val="24"/>
          <w:szCs w:val="24"/>
        </w:rPr>
        <w:t>Утвердить объем зарезервируемых бюджетных ассигнований бюджета муниципального образования «Гончаровский сельсовет» Суджанского района Курской области на 202</w:t>
      </w:r>
      <w:r w:rsidR="008E7AA1" w:rsidRPr="00800581">
        <w:rPr>
          <w:rFonts w:ascii="Arial" w:hAnsi="Arial" w:cs="Arial"/>
          <w:color w:val="000000"/>
          <w:sz w:val="24"/>
          <w:szCs w:val="24"/>
        </w:rPr>
        <w:t>2</w:t>
      </w:r>
      <w:r w:rsidR="006B2580" w:rsidRPr="00800581">
        <w:rPr>
          <w:rFonts w:ascii="Arial" w:hAnsi="Arial" w:cs="Arial"/>
          <w:color w:val="000000"/>
          <w:sz w:val="24"/>
          <w:szCs w:val="24"/>
        </w:rPr>
        <w:t xml:space="preserve"> год на участие в областных программах и другие расходы </w:t>
      </w:r>
      <w:r w:rsidRPr="00800581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8E7AA1" w:rsidRPr="00800581">
        <w:rPr>
          <w:rFonts w:ascii="Arial" w:hAnsi="Arial" w:cs="Arial"/>
          <w:color w:val="000000"/>
          <w:sz w:val="24"/>
          <w:szCs w:val="24"/>
        </w:rPr>
        <w:t>3</w:t>
      </w:r>
      <w:r w:rsidR="005709E4" w:rsidRPr="00800581">
        <w:rPr>
          <w:rFonts w:ascii="Arial" w:hAnsi="Arial" w:cs="Arial"/>
          <w:color w:val="000000"/>
          <w:sz w:val="24"/>
          <w:szCs w:val="24"/>
        </w:rPr>
        <w:t>93</w:t>
      </w:r>
      <w:r w:rsidR="008E7AA1" w:rsidRPr="00800581">
        <w:rPr>
          <w:rFonts w:ascii="Arial" w:hAnsi="Arial" w:cs="Arial"/>
          <w:color w:val="000000"/>
          <w:sz w:val="24"/>
          <w:szCs w:val="24"/>
        </w:rPr>
        <w:t>0</w:t>
      </w:r>
      <w:r w:rsidR="005709E4" w:rsidRPr="00800581">
        <w:rPr>
          <w:rFonts w:ascii="Arial" w:hAnsi="Arial" w:cs="Arial"/>
          <w:color w:val="000000"/>
          <w:sz w:val="24"/>
          <w:szCs w:val="24"/>
        </w:rPr>
        <w:t>3</w:t>
      </w:r>
      <w:r w:rsidR="00067B97" w:rsidRPr="00800581">
        <w:rPr>
          <w:rFonts w:ascii="Arial" w:hAnsi="Arial" w:cs="Arial"/>
          <w:color w:val="000000"/>
          <w:sz w:val="24"/>
          <w:szCs w:val="24"/>
        </w:rPr>
        <w:t>,00</w:t>
      </w:r>
      <w:r w:rsidRPr="00800581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165497" w:rsidP="001B0C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B0C09">
        <w:rPr>
          <w:rFonts w:ascii="Arial" w:hAnsi="Arial" w:cs="Arial"/>
          <w:b/>
          <w:sz w:val="26"/>
          <w:szCs w:val="26"/>
        </w:rPr>
        <w:t>С</w:t>
      </w:r>
      <w:r w:rsidR="001B0C09">
        <w:rPr>
          <w:rFonts w:ascii="Arial" w:hAnsi="Arial" w:cs="Arial"/>
          <w:b/>
          <w:sz w:val="26"/>
          <w:szCs w:val="26"/>
        </w:rPr>
        <w:t xml:space="preserve">татья </w:t>
      </w:r>
      <w:r w:rsidR="005A033F">
        <w:rPr>
          <w:rFonts w:ascii="Arial" w:hAnsi="Arial" w:cs="Arial"/>
          <w:b/>
          <w:sz w:val="26"/>
          <w:szCs w:val="26"/>
        </w:rPr>
        <w:t>6</w:t>
      </w:r>
      <w:r w:rsidR="001B0C09">
        <w:rPr>
          <w:rFonts w:ascii="Arial" w:hAnsi="Arial" w:cs="Arial"/>
          <w:b/>
          <w:sz w:val="26"/>
          <w:szCs w:val="26"/>
        </w:rPr>
        <w:t>. Особенности исполнения</w:t>
      </w:r>
      <w:r w:rsidRPr="001B0C09">
        <w:rPr>
          <w:rFonts w:ascii="Arial" w:hAnsi="Arial" w:cs="Arial"/>
          <w:b/>
          <w:sz w:val="26"/>
          <w:szCs w:val="26"/>
        </w:rPr>
        <w:t xml:space="preserve"> местного бюджета в 202</w:t>
      </w:r>
      <w:r w:rsidR="00F366C6">
        <w:rPr>
          <w:rFonts w:ascii="Arial" w:hAnsi="Arial" w:cs="Arial"/>
          <w:b/>
          <w:sz w:val="26"/>
          <w:szCs w:val="26"/>
        </w:rPr>
        <w:t>2</w:t>
      </w:r>
      <w:r w:rsidR="001B0C09">
        <w:rPr>
          <w:rFonts w:ascii="Arial" w:hAnsi="Arial" w:cs="Arial"/>
          <w:b/>
          <w:sz w:val="26"/>
          <w:szCs w:val="26"/>
        </w:rPr>
        <w:t xml:space="preserve"> году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65A8" w:rsidRPr="009565A8" w:rsidRDefault="009565A8" w:rsidP="009565A8">
      <w:pPr>
        <w:pStyle w:val="af0"/>
        <w:spacing w:before="0" w:beforeAutospacing="0" w:after="0"/>
        <w:ind w:firstLine="900"/>
        <w:jc w:val="both"/>
        <w:rPr>
          <w:rFonts w:ascii="Arial" w:hAnsi="Arial" w:cs="Arial"/>
        </w:rPr>
      </w:pPr>
      <w:r w:rsidRPr="009565A8">
        <w:rPr>
          <w:rFonts w:ascii="Arial" w:hAnsi="Arial" w:cs="Arial"/>
        </w:rPr>
        <w:t>1.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Остатки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средств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местного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бюджета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по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состоянию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на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1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января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2022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года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на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счете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местного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бюджета,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образовавшиеся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связи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неполным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использованием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получателями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средств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местного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бюджета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восстановленных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Фондом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социального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страхования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Российской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Федерации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кассовых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расходов,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lastRenderedPageBreak/>
        <w:t>соответствии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с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федеральным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законодательством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направляются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2022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году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на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те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же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цели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в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качестве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дополнительного</w:t>
      </w:r>
      <w:r w:rsidRPr="009565A8">
        <w:rPr>
          <w:rFonts w:ascii="Arial" w:hAnsi="Arial" w:cs="Arial"/>
          <w:b/>
        </w:rPr>
        <w:t xml:space="preserve"> </w:t>
      </w:r>
      <w:r w:rsidRPr="009565A8">
        <w:rPr>
          <w:rFonts w:ascii="Arial" w:hAnsi="Arial" w:cs="Arial"/>
        </w:rPr>
        <w:t>источника.</w:t>
      </w:r>
    </w:p>
    <w:p w:rsidR="009565A8" w:rsidRPr="009565A8" w:rsidRDefault="009565A8" w:rsidP="009565A8">
      <w:pPr>
        <w:pStyle w:val="af0"/>
        <w:spacing w:before="0" w:beforeAutospacing="0" w:after="0"/>
        <w:ind w:firstLine="900"/>
        <w:jc w:val="both"/>
        <w:rPr>
          <w:rFonts w:ascii="Arial" w:hAnsi="Arial" w:cs="Arial"/>
        </w:rPr>
      </w:pPr>
    </w:p>
    <w:p w:rsidR="009565A8" w:rsidRPr="009565A8" w:rsidRDefault="009565A8" w:rsidP="009565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 xml:space="preserve">   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9565A8" w:rsidRPr="009565A8" w:rsidRDefault="009565A8" w:rsidP="009565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9565A8" w:rsidRPr="009565A8" w:rsidRDefault="009565A8" w:rsidP="009565A8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9565A8" w:rsidRPr="009565A8" w:rsidRDefault="009565A8" w:rsidP="009565A8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9565A8" w:rsidRPr="009565A8" w:rsidRDefault="009565A8" w:rsidP="009565A8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9565A8" w:rsidRPr="009565A8" w:rsidRDefault="009565A8" w:rsidP="009565A8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65A8">
        <w:rPr>
          <w:rFonts w:ascii="Arial" w:hAnsi="Arial" w:cs="Arial"/>
          <w:bCs/>
          <w:sz w:val="24"/>
          <w:szCs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9565A8" w:rsidRPr="009565A8" w:rsidRDefault="009565A8" w:rsidP="009565A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9565A8" w:rsidRPr="009565A8" w:rsidRDefault="009565A8" w:rsidP="009565A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9565A8" w:rsidRPr="009565A8" w:rsidRDefault="009565A8" w:rsidP="009565A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9565A8" w:rsidRPr="009565A8" w:rsidRDefault="009565A8" w:rsidP="009565A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</w:t>
      </w:r>
      <w:r w:rsidRPr="009565A8">
        <w:rPr>
          <w:rFonts w:ascii="Arial" w:hAnsi="Arial" w:cs="Arial"/>
          <w:sz w:val="24"/>
          <w:szCs w:val="24"/>
        </w:rPr>
        <w:lastRenderedPageBreak/>
        <w:t>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9565A8" w:rsidRPr="009565A8" w:rsidRDefault="009565A8" w:rsidP="009565A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9565A8" w:rsidRPr="009565A8" w:rsidRDefault="009565A8" w:rsidP="009565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5A8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165497" w:rsidRDefault="00165497" w:rsidP="001B0C09">
      <w:pPr>
        <w:shd w:val="clear" w:color="auto" w:fill="FFFFFF"/>
        <w:spacing w:after="0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 xml:space="preserve">4. Предоставить право Администрации </w:t>
      </w:r>
      <w:r w:rsidR="00BF0C84" w:rsidRPr="001B0C09">
        <w:rPr>
          <w:rFonts w:ascii="Arial" w:hAnsi="Arial" w:cs="Arial"/>
          <w:sz w:val="24"/>
          <w:szCs w:val="24"/>
        </w:rPr>
        <w:t>Гончаровского</w:t>
      </w:r>
      <w:r w:rsidRPr="001B0C09">
        <w:rPr>
          <w:rFonts w:ascii="Arial" w:hAnsi="Arial" w:cs="Arial"/>
          <w:sz w:val="24"/>
          <w:szCs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B0C09" w:rsidRPr="001B0C09" w:rsidRDefault="001B0C09" w:rsidP="001B0C09">
      <w:pPr>
        <w:shd w:val="clear" w:color="auto" w:fill="FFFFFF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65497" w:rsidRPr="001B0C09" w:rsidRDefault="00165497" w:rsidP="001B0C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B0C09">
        <w:rPr>
          <w:rFonts w:ascii="Arial" w:hAnsi="Arial" w:cs="Arial"/>
          <w:b/>
          <w:sz w:val="26"/>
          <w:szCs w:val="26"/>
        </w:rPr>
        <w:t>Ста</w:t>
      </w:r>
      <w:r w:rsidR="001B0C09" w:rsidRPr="001B0C09">
        <w:rPr>
          <w:rFonts w:ascii="Arial" w:hAnsi="Arial" w:cs="Arial"/>
          <w:b/>
          <w:sz w:val="26"/>
          <w:szCs w:val="26"/>
        </w:rPr>
        <w:t xml:space="preserve">тья </w:t>
      </w:r>
      <w:r w:rsidR="00F366C6">
        <w:rPr>
          <w:rFonts w:ascii="Arial" w:hAnsi="Arial" w:cs="Arial"/>
          <w:b/>
          <w:sz w:val="26"/>
          <w:szCs w:val="26"/>
        </w:rPr>
        <w:t>7</w:t>
      </w:r>
      <w:r w:rsidR="001B0C09" w:rsidRPr="001B0C09">
        <w:rPr>
          <w:rFonts w:ascii="Arial" w:hAnsi="Arial" w:cs="Arial"/>
          <w:b/>
          <w:sz w:val="26"/>
          <w:szCs w:val="26"/>
        </w:rPr>
        <w:t xml:space="preserve">. Межбюджетные трансферты </w:t>
      </w:r>
      <w:r w:rsidRPr="001B0C09">
        <w:rPr>
          <w:rFonts w:ascii="Arial" w:hAnsi="Arial" w:cs="Arial"/>
          <w:b/>
          <w:sz w:val="26"/>
          <w:szCs w:val="26"/>
        </w:rPr>
        <w:t>бюджетам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C91B40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Утвердить размер межбюджетных трансфертов бюджету муниципального района на 202</w:t>
      </w:r>
      <w:r w:rsidR="00F366C6">
        <w:rPr>
          <w:rFonts w:ascii="Arial" w:hAnsi="Arial" w:cs="Arial"/>
          <w:sz w:val="24"/>
          <w:szCs w:val="24"/>
        </w:rPr>
        <w:t>2</w:t>
      </w:r>
      <w:r w:rsidR="007572A8" w:rsidRPr="001B0C09">
        <w:rPr>
          <w:rFonts w:ascii="Arial" w:hAnsi="Arial" w:cs="Arial"/>
          <w:sz w:val="24"/>
          <w:szCs w:val="24"/>
        </w:rPr>
        <w:t xml:space="preserve"> год в сумме 81647</w:t>
      </w:r>
      <w:r w:rsidRPr="001B0C09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</w:t>
      </w:r>
      <w:r w:rsidR="001B0C09">
        <w:rPr>
          <w:rFonts w:ascii="Arial" w:hAnsi="Arial" w:cs="Arial"/>
          <w:sz w:val="24"/>
          <w:szCs w:val="24"/>
        </w:rPr>
        <w:t xml:space="preserve">ипального финансового контроля </w:t>
      </w:r>
      <w:r w:rsidRPr="001B0C09">
        <w:rPr>
          <w:rFonts w:ascii="Arial" w:hAnsi="Arial" w:cs="Arial"/>
          <w:sz w:val="24"/>
          <w:szCs w:val="24"/>
        </w:rPr>
        <w:t xml:space="preserve">согласно приложению № </w:t>
      </w:r>
      <w:r w:rsidRPr="00C91B40">
        <w:rPr>
          <w:rFonts w:ascii="Arial" w:hAnsi="Arial" w:cs="Arial"/>
          <w:sz w:val="24"/>
          <w:szCs w:val="24"/>
        </w:rPr>
        <w:t>1</w:t>
      </w:r>
      <w:r w:rsidR="00316181">
        <w:rPr>
          <w:rFonts w:ascii="Arial" w:hAnsi="Arial" w:cs="Arial"/>
          <w:sz w:val="24"/>
          <w:szCs w:val="24"/>
        </w:rPr>
        <w:t>1</w:t>
      </w:r>
      <w:r w:rsidR="008879E9" w:rsidRPr="00C91B40">
        <w:rPr>
          <w:rFonts w:ascii="Arial" w:hAnsi="Arial" w:cs="Arial"/>
          <w:sz w:val="24"/>
          <w:szCs w:val="24"/>
        </w:rPr>
        <w:t xml:space="preserve"> </w:t>
      </w:r>
      <w:r w:rsidRPr="00C91B40">
        <w:rPr>
          <w:rFonts w:ascii="Arial" w:hAnsi="Arial" w:cs="Arial"/>
          <w:sz w:val="24"/>
          <w:szCs w:val="24"/>
        </w:rPr>
        <w:t>к настоящему решению.</w:t>
      </w:r>
    </w:p>
    <w:p w:rsidR="00165497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1B40">
        <w:rPr>
          <w:rFonts w:ascii="Arial" w:hAnsi="Arial" w:cs="Arial"/>
          <w:sz w:val="24"/>
          <w:szCs w:val="24"/>
        </w:rPr>
        <w:t>Утвердить размер межбюджетных трансфертов бюджету муниципального района на плановый период 202</w:t>
      </w:r>
      <w:r w:rsidR="00F366C6" w:rsidRPr="00C91B40">
        <w:rPr>
          <w:rFonts w:ascii="Arial" w:hAnsi="Arial" w:cs="Arial"/>
          <w:sz w:val="24"/>
          <w:szCs w:val="24"/>
        </w:rPr>
        <w:t>3</w:t>
      </w:r>
      <w:r w:rsidRPr="00C91B40">
        <w:rPr>
          <w:rFonts w:ascii="Arial" w:hAnsi="Arial" w:cs="Arial"/>
          <w:sz w:val="24"/>
          <w:szCs w:val="24"/>
        </w:rPr>
        <w:t xml:space="preserve"> года в сумме </w:t>
      </w:r>
      <w:r w:rsidR="007572A8" w:rsidRPr="00C91B40">
        <w:rPr>
          <w:rFonts w:ascii="Arial" w:hAnsi="Arial" w:cs="Arial"/>
          <w:sz w:val="24"/>
          <w:szCs w:val="24"/>
        </w:rPr>
        <w:t>81647</w:t>
      </w:r>
      <w:r w:rsidRPr="00C91B40">
        <w:rPr>
          <w:rFonts w:ascii="Arial" w:hAnsi="Arial" w:cs="Arial"/>
          <w:sz w:val="24"/>
          <w:szCs w:val="24"/>
        </w:rPr>
        <w:t>,00рублей и 202</w:t>
      </w:r>
      <w:r w:rsidR="00F366C6" w:rsidRPr="00C91B40">
        <w:rPr>
          <w:rFonts w:ascii="Arial" w:hAnsi="Arial" w:cs="Arial"/>
          <w:sz w:val="24"/>
          <w:szCs w:val="24"/>
        </w:rPr>
        <w:t>4</w:t>
      </w:r>
      <w:r w:rsidRPr="00C91B40">
        <w:rPr>
          <w:rFonts w:ascii="Arial" w:hAnsi="Arial" w:cs="Arial"/>
          <w:sz w:val="24"/>
          <w:szCs w:val="24"/>
        </w:rPr>
        <w:t xml:space="preserve"> года в сумме </w:t>
      </w:r>
      <w:r w:rsidR="007572A8" w:rsidRPr="00C91B40">
        <w:rPr>
          <w:rFonts w:ascii="Arial" w:hAnsi="Arial" w:cs="Arial"/>
          <w:sz w:val="24"/>
          <w:szCs w:val="24"/>
        </w:rPr>
        <w:t>81647</w:t>
      </w:r>
      <w:r w:rsidRPr="00C91B40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</w:t>
      </w:r>
      <w:r w:rsidR="001B0C09" w:rsidRPr="00C91B40">
        <w:rPr>
          <w:rFonts w:ascii="Arial" w:hAnsi="Arial" w:cs="Arial"/>
          <w:sz w:val="24"/>
          <w:szCs w:val="24"/>
        </w:rPr>
        <w:t xml:space="preserve">ипального финансового контроля </w:t>
      </w:r>
      <w:r w:rsidRPr="00C91B40">
        <w:rPr>
          <w:rFonts w:ascii="Arial" w:hAnsi="Arial" w:cs="Arial"/>
          <w:sz w:val="24"/>
          <w:szCs w:val="24"/>
        </w:rPr>
        <w:t>согласно приложению</w:t>
      </w:r>
      <w:r w:rsidR="001B0C09" w:rsidRPr="00C91B40">
        <w:rPr>
          <w:rFonts w:ascii="Arial" w:hAnsi="Arial" w:cs="Arial"/>
          <w:sz w:val="24"/>
          <w:szCs w:val="24"/>
        </w:rPr>
        <w:t xml:space="preserve"> № 1</w:t>
      </w:r>
      <w:r w:rsidR="00316181">
        <w:rPr>
          <w:rFonts w:ascii="Arial" w:hAnsi="Arial" w:cs="Arial"/>
          <w:sz w:val="24"/>
          <w:szCs w:val="24"/>
        </w:rPr>
        <w:t>2</w:t>
      </w:r>
      <w:r w:rsidR="001B0C09" w:rsidRPr="00C91B4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165497" w:rsidP="001B0C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B0C09">
        <w:rPr>
          <w:rFonts w:ascii="Arial" w:hAnsi="Arial" w:cs="Arial"/>
          <w:b/>
          <w:sz w:val="26"/>
          <w:szCs w:val="26"/>
        </w:rPr>
        <w:t xml:space="preserve">Статья </w:t>
      </w:r>
      <w:r w:rsidR="00F366C6">
        <w:rPr>
          <w:rFonts w:ascii="Arial" w:hAnsi="Arial" w:cs="Arial"/>
          <w:b/>
          <w:sz w:val="26"/>
          <w:szCs w:val="26"/>
        </w:rPr>
        <w:t>8</w:t>
      </w:r>
      <w:r w:rsidRPr="001B0C09">
        <w:rPr>
          <w:rFonts w:ascii="Arial" w:hAnsi="Arial" w:cs="Arial"/>
          <w:b/>
          <w:sz w:val="26"/>
          <w:szCs w:val="26"/>
        </w:rPr>
        <w:t>. Особенности использования бюджетных ассигнований на обеспечение деятельности органов местного самоуправле</w:t>
      </w:r>
      <w:r w:rsidR="001B0C09">
        <w:rPr>
          <w:rFonts w:ascii="Arial" w:hAnsi="Arial" w:cs="Arial"/>
          <w:b/>
          <w:sz w:val="26"/>
          <w:szCs w:val="26"/>
        </w:rPr>
        <w:t xml:space="preserve">ния и муниципальных казенных </w:t>
      </w:r>
      <w:r w:rsidRPr="001B0C09">
        <w:rPr>
          <w:rFonts w:ascii="Arial" w:hAnsi="Arial" w:cs="Arial"/>
          <w:b/>
          <w:sz w:val="26"/>
          <w:szCs w:val="26"/>
        </w:rPr>
        <w:t>учреждений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497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202</w:t>
      </w:r>
      <w:r w:rsidR="00F366C6">
        <w:rPr>
          <w:rFonts w:ascii="Arial" w:hAnsi="Arial" w:cs="Arial"/>
          <w:sz w:val="24"/>
          <w:szCs w:val="24"/>
        </w:rPr>
        <w:t>2</w:t>
      </w:r>
      <w:r w:rsidRPr="001B0C09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Default="00165497" w:rsidP="001B0C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B0C09">
        <w:rPr>
          <w:rFonts w:ascii="Arial" w:hAnsi="Arial" w:cs="Arial"/>
          <w:b/>
          <w:sz w:val="26"/>
          <w:szCs w:val="26"/>
        </w:rPr>
        <w:t xml:space="preserve">Статья </w:t>
      </w:r>
      <w:r w:rsidR="00F366C6">
        <w:rPr>
          <w:rFonts w:ascii="Arial" w:hAnsi="Arial" w:cs="Arial"/>
          <w:b/>
          <w:sz w:val="26"/>
          <w:szCs w:val="26"/>
        </w:rPr>
        <w:t>9</w:t>
      </w:r>
      <w:r w:rsidRPr="001B0C09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1B0C09" w:rsidRPr="001B0C09" w:rsidRDefault="001B0C09" w:rsidP="001B0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057" w:rsidRDefault="00165497" w:rsidP="00632057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 xml:space="preserve">1. </w:t>
      </w:r>
      <w:r w:rsidR="00632057">
        <w:rPr>
          <w:rFonts w:ascii="Arial" w:hAnsi="Arial" w:cs="Arial"/>
          <w:color w:val="000000"/>
          <w:sz w:val="24"/>
          <w:szCs w:val="24"/>
        </w:rPr>
        <w:t>О</w:t>
      </w:r>
      <w:r w:rsidR="00632057" w:rsidRPr="001B0C09">
        <w:rPr>
          <w:rFonts w:ascii="Arial" w:hAnsi="Arial" w:cs="Arial"/>
          <w:color w:val="000000"/>
          <w:sz w:val="24"/>
          <w:szCs w:val="24"/>
        </w:rPr>
        <w:t xml:space="preserve">бъем муниципального долга </w:t>
      </w:r>
      <w:r w:rsidR="00632057">
        <w:rPr>
          <w:rFonts w:ascii="Arial" w:hAnsi="Arial" w:cs="Arial"/>
          <w:color w:val="000000"/>
          <w:sz w:val="24"/>
          <w:szCs w:val="24"/>
        </w:rPr>
        <w:t>Гончаровского сельсовета при осуществлении муниципальных заимствований не должен превышать следующие значения:</w:t>
      </w:r>
    </w:p>
    <w:p w:rsidR="00632057" w:rsidRDefault="007E5D51" w:rsidP="001B0C09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B0C09">
        <w:rPr>
          <w:rFonts w:ascii="Arial" w:hAnsi="Arial" w:cs="Arial"/>
          <w:color w:val="000000"/>
          <w:sz w:val="24"/>
          <w:szCs w:val="24"/>
        </w:rPr>
        <w:t>в 202</w:t>
      </w:r>
      <w:r w:rsidR="00C04133">
        <w:rPr>
          <w:rFonts w:ascii="Arial" w:hAnsi="Arial" w:cs="Arial"/>
          <w:color w:val="000000"/>
          <w:sz w:val="24"/>
          <w:szCs w:val="24"/>
        </w:rPr>
        <w:t>2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 году </w:t>
      </w:r>
      <w:r w:rsidR="0063205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B0C09">
        <w:rPr>
          <w:rFonts w:ascii="Arial" w:hAnsi="Arial" w:cs="Arial"/>
          <w:color w:val="000000"/>
          <w:sz w:val="24"/>
          <w:szCs w:val="24"/>
        </w:rPr>
        <w:t>2</w:t>
      </w:r>
      <w:r w:rsidR="00C04133">
        <w:rPr>
          <w:rFonts w:ascii="Arial" w:hAnsi="Arial" w:cs="Arial"/>
          <w:color w:val="000000"/>
          <w:sz w:val="24"/>
          <w:szCs w:val="24"/>
        </w:rPr>
        <w:t>771548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,00 рублей, </w:t>
      </w:r>
    </w:p>
    <w:p w:rsidR="00632057" w:rsidRDefault="007E5D51" w:rsidP="001B0C09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B0C09">
        <w:rPr>
          <w:rFonts w:ascii="Arial" w:hAnsi="Arial" w:cs="Arial"/>
          <w:color w:val="000000"/>
          <w:sz w:val="24"/>
          <w:szCs w:val="24"/>
        </w:rPr>
        <w:lastRenderedPageBreak/>
        <w:t>в 202</w:t>
      </w:r>
      <w:r w:rsidR="00C04133">
        <w:rPr>
          <w:rFonts w:ascii="Arial" w:hAnsi="Arial" w:cs="Arial"/>
          <w:color w:val="000000"/>
          <w:sz w:val="24"/>
          <w:szCs w:val="24"/>
        </w:rPr>
        <w:t>3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632057">
        <w:rPr>
          <w:rFonts w:ascii="Arial" w:hAnsi="Arial" w:cs="Arial"/>
          <w:color w:val="000000"/>
          <w:sz w:val="24"/>
          <w:szCs w:val="24"/>
        </w:rPr>
        <w:t xml:space="preserve"> -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6A99" w:rsidRPr="001B0C09">
        <w:rPr>
          <w:rFonts w:ascii="Arial" w:hAnsi="Arial" w:cs="Arial"/>
          <w:color w:val="000000"/>
          <w:sz w:val="24"/>
          <w:szCs w:val="24"/>
        </w:rPr>
        <w:t>2</w:t>
      </w:r>
      <w:r w:rsidR="00C04133">
        <w:rPr>
          <w:rFonts w:ascii="Arial" w:hAnsi="Arial" w:cs="Arial"/>
          <w:color w:val="000000"/>
          <w:sz w:val="24"/>
          <w:szCs w:val="24"/>
        </w:rPr>
        <w:t>783129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,00 рублей, </w:t>
      </w:r>
    </w:p>
    <w:p w:rsidR="00165497" w:rsidRPr="001B0C09" w:rsidRDefault="007E5D51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color w:val="000000"/>
          <w:sz w:val="24"/>
          <w:szCs w:val="24"/>
        </w:rPr>
        <w:t>в 202</w:t>
      </w:r>
      <w:r w:rsidR="00C04133">
        <w:rPr>
          <w:rFonts w:ascii="Arial" w:hAnsi="Arial" w:cs="Arial"/>
          <w:color w:val="000000"/>
          <w:sz w:val="24"/>
          <w:szCs w:val="24"/>
        </w:rPr>
        <w:t>4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632057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1B0C09">
        <w:rPr>
          <w:rFonts w:ascii="Arial" w:hAnsi="Arial" w:cs="Arial"/>
          <w:color w:val="000000"/>
          <w:sz w:val="24"/>
          <w:szCs w:val="24"/>
        </w:rPr>
        <w:t xml:space="preserve"> </w:t>
      </w:r>
      <w:r w:rsidR="00E96A99" w:rsidRPr="001B0C09">
        <w:rPr>
          <w:rFonts w:ascii="Arial" w:hAnsi="Arial" w:cs="Arial"/>
          <w:color w:val="000000"/>
          <w:sz w:val="24"/>
          <w:szCs w:val="24"/>
        </w:rPr>
        <w:t>2</w:t>
      </w:r>
      <w:r w:rsidR="00C04133">
        <w:rPr>
          <w:rFonts w:ascii="Arial" w:hAnsi="Arial" w:cs="Arial"/>
          <w:color w:val="000000"/>
          <w:sz w:val="24"/>
          <w:szCs w:val="24"/>
        </w:rPr>
        <w:t>2798549</w:t>
      </w:r>
      <w:r w:rsidRPr="001B0C09">
        <w:rPr>
          <w:rFonts w:ascii="Arial" w:hAnsi="Arial" w:cs="Arial"/>
          <w:color w:val="000000"/>
          <w:sz w:val="24"/>
          <w:szCs w:val="24"/>
        </w:rPr>
        <w:t>,00 рублей</w:t>
      </w:r>
      <w:r w:rsidR="00165497" w:rsidRPr="001B0C09">
        <w:rPr>
          <w:rFonts w:ascii="Arial" w:hAnsi="Arial" w:cs="Arial"/>
          <w:sz w:val="24"/>
          <w:szCs w:val="24"/>
        </w:rPr>
        <w:t>.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C04133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</w:t>
      </w:r>
      <w:r w:rsidR="008247BE">
        <w:rPr>
          <w:rFonts w:ascii="Arial" w:hAnsi="Arial" w:cs="Arial"/>
          <w:sz w:val="24"/>
          <w:szCs w:val="24"/>
        </w:rPr>
        <w:t xml:space="preserve">ле по муниципальным гарантиям </w:t>
      </w:r>
      <w:r w:rsidRPr="001B0C09">
        <w:rPr>
          <w:rFonts w:ascii="Arial" w:hAnsi="Arial" w:cs="Arial"/>
          <w:sz w:val="24"/>
          <w:szCs w:val="24"/>
        </w:rPr>
        <w:t>0,00 рублей.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202</w:t>
      </w:r>
      <w:r w:rsidR="00C04133">
        <w:rPr>
          <w:rFonts w:ascii="Arial" w:hAnsi="Arial" w:cs="Arial"/>
          <w:sz w:val="24"/>
          <w:szCs w:val="24"/>
        </w:rPr>
        <w:t>4</w:t>
      </w:r>
      <w:r w:rsidRPr="001B0C09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165497" w:rsidRPr="001B0C09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C04133">
        <w:rPr>
          <w:rFonts w:ascii="Arial" w:hAnsi="Arial" w:cs="Arial"/>
          <w:sz w:val="24"/>
          <w:szCs w:val="24"/>
        </w:rPr>
        <w:t>5</w:t>
      </w:r>
      <w:r w:rsidRPr="001B0C09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</w:t>
      </w:r>
      <w:r w:rsidR="008247BE">
        <w:rPr>
          <w:rFonts w:ascii="Arial" w:hAnsi="Arial" w:cs="Arial"/>
          <w:sz w:val="24"/>
          <w:szCs w:val="24"/>
        </w:rPr>
        <w:t xml:space="preserve">, в том числе по муниципальным </w:t>
      </w:r>
      <w:r w:rsidRPr="001B0C09">
        <w:rPr>
          <w:rFonts w:ascii="Arial" w:hAnsi="Arial" w:cs="Arial"/>
          <w:sz w:val="24"/>
          <w:szCs w:val="24"/>
        </w:rPr>
        <w:t>гарантиям – 0,00 рублей.</w:t>
      </w:r>
    </w:p>
    <w:p w:rsidR="00165497" w:rsidRPr="000B4751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202</w:t>
      </w:r>
      <w:r w:rsidR="00514314">
        <w:rPr>
          <w:rFonts w:ascii="Arial" w:hAnsi="Arial" w:cs="Arial"/>
          <w:sz w:val="24"/>
          <w:szCs w:val="24"/>
        </w:rPr>
        <w:t>2</w:t>
      </w:r>
      <w:r w:rsidRPr="001B0C09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0B4751">
        <w:rPr>
          <w:rFonts w:ascii="Arial" w:hAnsi="Arial" w:cs="Arial"/>
          <w:sz w:val="24"/>
          <w:szCs w:val="24"/>
        </w:rPr>
        <w:t>1</w:t>
      </w:r>
      <w:r w:rsidR="00316181">
        <w:rPr>
          <w:rFonts w:ascii="Arial" w:hAnsi="Arial" w:cs="Arial"/>
          <w:sz w:val="24"/>
          <w:szCs w:val="24"/>
        </w:rPr>
        <w:t>3</w:t>
      </w:r>
      <w:r w:rsidRPr="000B4751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муниципального образования на плановый период 202</w:t>
      </w:r>
      <w:r w:rsidR="00514314" w:rsidRPr="000B4751">
        <w:rPr>
          <w:rFonts w:ascii="Arial" w:hAnsi="Arial" w:cs="Arial"/>
          <w:sz w:val="24"/>
          <w:szCs w:val="24"/>
        </w:rPr>
        <w:t>3</w:t>
      </w:r>
      <w:r w:rsidRPr="000B4751">
        <w:rPr>
          <w:rFonts w:ascii="Arial" w:hAnsi="Arial" w:cs="Arial"/>
          <w:sz w:val="24"/>
          <w:szCs w:val="24"/>
        </w:rPr>
        <w:t xml:space="preserve"> и 202</w:t>
      </w:r>
      <w:r w:rsidR="00514314" w:rsidRPr="000B4751">
        <w:rPr>
          <w:rFonts w:ascii="Arial" w:hAnsi="Arial" w:cs="Arial"/>
          <w:sz w:val="24"/>
          <w:szCs w:val="24"/>
        </w:rPr>
        <w:t>4</w:t>
      </w:r>
      <w:r w:rsidRPr="000B4751">
        <w:rPr>
          <w:rFonts w:ascii="Arial" w:hAnsi="Arial" w:cs="Arial"/>
          <w:sz w:val="24"/>
          <w:szCs w:val="24"/>
        </w:rPr>
        <w:t xml:space="preserve"> годов согласно приложению № 1</w:t>
      </w:r>
      <w:r w:rsidR="00316181">
        <w:rPr>
          <w:rFonts w:ascii="Arial" w:hAnsi="Arial" w:cs="Arial"/>
          <w:sz w:val="24"/>
          <w:szCs w:val="24"/>
        </w:rPr>
        <w:t>4</w:t>
      </w:r>
      <w:r w:rsidR="00514314" w:rsidRPr="000B4751">
        <w:rPr>
          <w:rFonts w:ascii="Arial" w:hAnsi="Arial" w:cs="Arial"/>
          <w:sz w:val="24"/>
          <w:szCs w:val="24"/>
        </w:rPr>
        <w:t xml:space="preserve"> </w:t>
      </w:r>
      <w:r w:rsidRPr="000B4751">
        <w:rPr>
          <w:rFonts w:ascii="Arial" w:hAnsi="Arial" w:cs="Arial"/>
          <w:sz w:val="24"/>
          <w:szCs w:val="24"/>
        </w:rPr>
        <w:t>к настоящему Решению.</w:t>
      </w:r>
    </w:p>
    <w:p w:rsidR="00165497" w:rsidRDefault="00165497" w:rsidP="001B0C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B4751">
        <w:rPr>
          <w:rFonts w:ascii="Arial" w:hAnsi="Arial" w:cs="Arial"/>
          <w:sz w:val="24"/>
          <w:szCs w:val="24"/>
        </w:rPr>
        <w:t>6. Утвердить Программу муниципальных гарантий на 202</w:t>
      </w:r>
      <w:r w:rsidR="00514314" w:rsidRPr="000B4751">
        <w:rPr>
          <w:rFonts w:ascii="Arial" w:hAnsi="Arial" w:cs="Arial"/>
          <w:sz w:val="24"/>
          <w:szCs w:val="24"/>
        </w:rPr>
        <w:t>2</w:t>
      </w:r>
      <w:r w:rsidRPr="000B4751">
        <w:rPr>
          <w:rFonts w:ascii="Arial" w:hAnsi="Arial" w:cs="Arial"/>
          <w:sz w:val="24"/>
          <w:szCs w:val="24"/>
        </w:rPr>
        <w:t xml:space="preserve"> год согласно приложению № 1</w:t>
      </w:r>
      <w:r w:rsidR="00316181">
        <w:rPr>
          <w:rFonts w:ascii="Arial" w:hAnsi="Arial" w:cs="Arial"/>
          <w:sz w:val="24"/>
          <w:szCs w:val="24"/>
        </w:rPr>
        <w:t>5</w:t>
      </w:r>
      <w:r w:rsidRPr="000B4751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на плановый период 202</w:t>
      </w:r>
      <w:r w:rsidR="00514314" w:rsidRPr="000B4751">
        <w:rPr>
          <w:rFonts w:ascii="Arial" w:hAnsi="Arial" w:cs="Arial"/>
          <w:sz w:val="24"/>
          <w:szCs w:val="24"/>
        </w:rPr>
        <w:t>3</w:t>
      </w:r>
      <w:r w:rsidRPr="000B4751">
        <w:rPr>
          <w:rFonts w:ascii="Arial" w:hAnsi="Arial" w:cs="Arial"/>
          <w:sz w:val="24"/>
          <w:szCs w:val="24"/>
        </w:rPr>
        <w:t xml:space="preserve"> и 202</w:t>
      </w:r>
      <w:r w:rsidR="00514314" w:rsidRPr="000B4751">
        <w:rPr>
          <w:rFonts w:ascii="Arial" w:hAnsi="Arial" w:cs="Arial"/>
          <w:sz w:val="24"/>
          <w:szCs w:val="24"/>
        </w:rPr>
        <w:t>4</w:t>
      </w:r>
      <w:r w:rsidRPr="000B4751">
        <w:rPr>
          <w:rFonts w:ascii="Arial" w:hAnsi="Arial" w:cs="Arial"/>
          <w:sz w:val="24"/>
          <w:szCs w:val="24"/>
        </w:rPr>
        <w:t xml:space="preserve"> годов согласно приложению № 1</w:t>
      </w:r>
      <w:r w:rsidR="00316181">
        <w:rPr>
          <w:rFonts w:ascii="Arial" w:hAnsi="Arial" w:cs="Arial"/>
          <w:sz w:val="24"/>
          <w:szCs w:val="24"/>
        </w:rPr>
        <w:t>6</w:t>
      </w:r>
      <w:r w:rsidR="00514314" w:rsidRPr="000B4751">
        <w:rPr>
          <w:rFonts w:ascii="Arial" w:hAnsi="Arial" w:cs="Arial"/>
          <w:sz w:val="24"/>
          <w:szCs w:val="24"/>
        </w:rPr>
        <w:t xml:space="preserve"> </w:t>
      </w:r>
      <w:r w:rsidRPr="000B4751">
        <w:rPr>
          <w:rFonts w:ascii="Arial" w:hAnsi="Arial" w:cs="Arial"/>
          <w:sz w:val="24"/>
          <w:szCs w:val="24"/>
        </w:rPr>
        <w:t>к настоящему Решению.</w:t>
      </w:r>
    </w:p>
    <w:p w:rsidR="008247BE" w:rsidRPr="001B0C09" w:rsidRDefault="008247BE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8247BE" w:rsidRDefault="00165497" w:rsidP="008247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247BE">
        <w:rPr>
          <w:rFonts w:ascii="Arial" w:hAnsi="Arial" w:cs="Arial"/>
          <w:b/>
          <w:sz w:val="26"/>
          <w:szCs w:val="26"/>
        </w:rPr>
        <w:t>Статья 1</w:t>
      </w:r>
      <w:r w:rsidR="00F73BF5">
        <w:rPr>
          <w:rFonts w:ascii="Arial" w:hAnsi="Arial" w:cs="Arial"/>
          <w:b/>
          <w:sz w:val="26"/>
          <w:szCs w:val="26"/>
        </w:rPr>
        <w:t>0</w:t>
      </w:r>
      <w:r w:rsidR="008247BE" w:rsidRPr="008247BE">
        <w:rPr>
          <w:rFonts w:ascii="Arial" w:hAnsi="Arial" w:cs="Arial"/>
          <w:b/>
          <w:sz w:val="26"/>
          <w:szCs w:val="26"/>
        </w:rPr>
        <w:t xml:space="preserve">. </w:t>
      </w:r>
      <w:r w:rsidRPr="008247BE">
        <w:rPr>
          <w:rFonts w:ascii="Arial" w:hAnsi="Arial" w:cs="Arial"/>
          <w:b/>
          <w:sz w:val="26"/>
          <w:szCs w:val="26"/>
        </w:rPr>
        <w:t>Привлечение бюджетных кредитов в 202</w:t>
      </w:r>
      <w:r w:rsidR="00B327D0">
        <w:rPr>
          <w:rFonts w:ascii="Arial" w:hAnsi="Arial" w:cs="Arial"/>
          <w:b/>
          <w:sz w:val="26"/>
          <w:szCs w:val="26"/>
        </w:rPr>
        <w:t>2</w:t>
      </w:r>
      <w:r w:rsidRPr="008247BE">
        <w:rPr>
          <w:rFonts w:ascii="Arial" w:hAnsi="Arial" w:cs="Arial"/>
          <w:b/>
          <w:sz w:val="26"/>
          <w:szCs w:val="26"/>
        </w:rPr>
        <w:t xml:space="preserve"> году</w:t>
      </w:r>
    </w:p>
    <w:p w:rsidR="008247BE" w:rsidRPr="008247BE" w:rsidRDefault="008247BE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165497" w:rsidP="008247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Администрация Г</w:t>
      </w:r>
      <w:r w:rsidR="00BF0C84" w:rsidRPr="001B0C09">
        <w:rPr>
          <w:rFonts w:ascii="Arial" w:hAnsi="Arial" w:cs="Arial"/>
          <w:sz w:val="24"/>
          <w:szCs w:val="24"/>
        </w:rPr>
        <w:t>ончаро</w:t>
      </w:r>
      <w:r w:rsidRPr="001B0C09">
        <w:rPr>
          <w:rFonts w:ascii="Arial" w:hAnsi="Arial" w:cs="Arial"/>
          <w:sz w:val="24"/>
          <w:szCs w:val="24"/>
        </w:rPr>
        <w:t>вского сельсовета Суджанского района Курской области в 202</w:t>
      </w:r>
      <w:r w:rsidR="00F73BF5">
        <w:rPr>
          <w:rFonts w:ascii="Arial" w:hAnsi="Arial" w:cs="Arial"/>
          <w:sz w:val="24"/>
          <w:szCs w:val="24"/>
        </w:rPr>
        <w:t>2</w:t>
      </w:r>
      <w:r w:rsidRPr="001B0C09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F73BF5">
        <w:rPr>
          <w:rFonts w:ascii="Arial" w:hAnsi="Arial" w:cs="Arial"/>
          <w:sz w:val="24"/>
          <w:szCs w:val="24"/>
        </w:rPr>
        <w:t>3</w:t>
      </w:r>
      <w:r w:rsidRPr="001B0C09">
        <w:rPr>
          <w:rFonts w:ascii="Arial" w:hAnsi="Arial" w:cs="Arial"/>
          <w:sz w:val="24"/>
          <w:szCs w:val="24"/>
        </w:rPr>
        <w:t xml:space="preserve"> и 202</w:t>
      </w:r>
      <w:r w:rsidR="00F73BF5">
        <w:rPr>
          <w:rFonts w:ascii="Arial" w:hAnsi="Arial" w:cs="Arial"/>
          <w:sz w:val="24"/>
          <w:szCs w:val="24"/>
        </w:rPr>
        <w:t>4</w:t>
      </w:r>
      <w:r w:rsidRPr="001B0C09">
        <w:rPr>
          <w:rFonts w:ascii="Arial" w:hAnsi="Arial" w:cs="Arial"/>
          <w:sz w:val="24"/>
          <w:szCs w:val="24"/>
        </w:rPr>
        <w:t xml:space="preserve"> годов</w:t>
      </w:r>
    </w:p>
    <w:p w:rsidR="00165497" w:rsidRPr="001B0C09" w:rsidRDefault="00165497" w:rsidP="008247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165497" w:rsidRDefault="00165497" w:rsidP="008247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8247BE" w:rsidRPr="001B0C09" w:rsidRDefault="008247BE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8247BE" w:rsidRDefault="00165497" w:rsidP="008247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247BE">
        <w:rPr>
          <w:rFonts w:ascii="Arial" w:hAnsi="Arial" w:cs="Arial"/>
          <w:b/>
          <w:sz w:val="26"/>
          <w:szCs w:val="26"/>
        </w:rPr>
        <w:t>Статья 1</w:t>
      </w:r>
      <w:r w:rsidR="00F73BF5">
        <w:rPr>
          <w:rFonts w:ascii="Arial" w:hAnsi="Arial" w:cs="Arial"/>
          <w:b/>
          <w:sz w:val="26"/>
          <w:szCs w:val="26"/>
        </w:rPr>
        <w:t>1</w:t>
      </w:r>
      <w:r w:rsidRPr="008247BE">
        <w:rPr>
          <w:rFonts w:ascii="Arial" w:hAnsi="Arial" w:cs="Arial"/>
          <w:b/>
          <w:sz w:val="26"/>
          <w:szCs w:val="26"/>
        </w:rPr>
        <w:t>. Вступление в силу настоящего Решения</w:t>
      </w:r>
    </w:p>
    <w:p w:rsidR="008247BE" w:rsidRPr="001B0C09" w:rsidRDefault="008247BE" w:rsidP="008247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F3B" w:rsidRPr="00677F3B" w:rsidRDefault="00677F3B" w:rsidP="00677F3B">
      <w:pPr>
        <w:pStyle w:val="af0"/>
        <w:spacing w:before="0" w:beforeAutospacing="0" w:after="0"/>
        <w:ind w:firstLine="708"/>
        <w:rPr>
          <w:rFonts w:ascii="Arial" w:hAnsi="Arial" w:cs="Arial"/>
        </w:rPr>
      </w:pPr>
      <w:r w:rsidRPr="00677F3B">
        <w:rPr>
          <w:rFonts w:ascii="Arial" w:hAnsi="Arial" w:cs="Arial"/>
        </w:rPr>
        <w:t>Настоящее</w:t>
      </w:r>
      <w:r w:rsidRPr="00677F3B">
        <w:rPr>
          <w:rFonts w:ascii="Arial" w:hAnsi="Arial" w:cs="Arial"/>
          <w:b/>
        </w:rPr>
        <w:t xml:space="preserve"> </w:t>
      </w:r>
      <w:r w:rsidRPr="00677F3B">
        <w:rPr>
          <w:rFonts w:ascii="Arial" w:hAnsi="Arial" w:cs="Arial"/>
        </w:rPr>
        <w:t>решение</w:t>
      </w:r>
      <w:r w:rsidRPr="00677F3B">
        <w:rPr>
          <w:rFonts w:ascii="Arial" w:hAnsi="Arial" w:cs="Arial"/>
          <w:b/>
        </w:rPr>
        <w:t xml:space="preserve"> </w:t>
      </w:r>
      <w:r w:rsidRPr="00677F3B">
        <w:rPr>
          <w:rFonts w:ascii="Arial" w:hAnsi="Arial" w:cs="Arial"/>
        </w:rPr>
        <w:t>вступает</w:t>
      </w:r>
      <w:r w:rsidRPr="00677F3B">
        <w:rPr>
          <w:rFonts w:ascii="Arial" w:hAnsi="Arial" w:cs="Arial"/>
          <w:b/>
        </w:rPr>
        <w:t xml:space="preserve"> </w:t>
      </w:r>
      <w:r w:rsidRPr="00677F3B">
        <w:rPr>
          <w:rFonts w:ascii="Arial" w:hAnsi="Arial" w:cs="Arial"/>
        </w:rPr>
        <w:t>в</w:t>
      </w:r>
      <w:r w:rsidRPr="00677F3B">
        <w:rPr>
          <w:rFonts w:ascii="Arial" w:hAnsi="Arial" w:cs="Arial"/>
          <w:b/>
        </w:rPr>
        <w:t xml:space="preserve"> с</w:t>
      </w:r>
      <w:r w:rsidRPr="00677F3B">
        <w:rPr>
          <w:rFonts w:ascii="Arial" w:hAnsi="Arial" w:cs="Arial"/>
        </w:rPr>
        <w:t>илу со дня его обнародования и распространяет свое действие с 1 января 2022 года.</w:t>
      </w:r>
    </w:p>
    <w:p w:rsidR="00165497" w:rsidRDefault="00165497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47BE" w:rsidRDefault="008247BE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47BE" w:rsidRPr="001B0C09" w:rsidRDefault="008247BE" w:rsidP="008247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497" w:rsidRPr="001B0C09" w:rsidRDefault="00165497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65497" w:rsidRPr="001B0C09" w:rsidRDefault="00165497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Гончаровского сельсовета Суджанского</w:t>
      </w:r>
    </w:p>
    <w:p w:rsidR="00165497" w:rsidRPr="001B0C09" w:rsidRDefault="00165497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</w:t>
      </w:r>
      <w:r w:rsidR="008247BE">
        <w:rPr>
          <w:rFonts w:ascii="Arial" w:hAnsi="Arial" w:cs="Arial"/>
          <w:sz w:val="24"/>
          <w:szCs w:val="24"/>
        </w:rPr>
        <w:t>З.В.Загуменная</w:t>
      </w:r>
    </w:p>
    <w:p w:rsidR="00165497" w:rsidRPr="001B0C09" w:rsidRDefault="00165497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497" w:rsidRDefault="00165497" w:rsidP="001F2CB7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C09">
        <w:rPr>
          <w:rFonts w:ascii="Arial" w:hAnsi="Arial" w:cs="Arial"/>
          <w:sz w:val="24"/>
          <w:szCs w:val="24"/>
        </w:rPr>
        <w:t>Глава Г</w:t>
      </w:r>
      <w:r w:rsidR="00BC1A75" w:rsidRPr="001B0C09">
        <w:rPr>
          <w:rFonts w:ascii="Arial" w:hAnsi="Arial" w:cs="Arial"/>
          <w:sz w:val="24"/>
          <w:szCs w:val="24"/>
        </w:rPr>
        <w:t>ончаровског</w:t>
      </w:r>
      <w:r w:rsidRPr="001B0C09">
        <w:rPr>
          <w:rFonts w:ascii="Arial" w:hAnsi="Arial" w:cs="Arial"/>
          <w:sz w:val="24"/>
          <w:szCs w:val="24"/>
        </w:rPr>
        <w:t>о сельсовета</w:t>
      </w:r>
      <w:r w:rsidR="008247BE">
        <w:rPr>
          <w:rFonts w:ascii="Arial" w:hAnsi="Arial" w:cs="Arial"/>
          <w:sz w:val="24"/>
          <w:szCs w:val="24"/>
        </w:rPr>
        <w:t xml:space="preserve">                                 </w:t>
      </w:r>
      <w:r w:rsidRPr="001B0C09">
        <w:rPr>
          <w:rFonts w:ascii="Arial" w:hAnsi="Arial" w:cs="Arial"/>
          <w:sz w:val="24"/>
          <w:szCs w:val="24"/>
        </w:rPr>
        <w:t xml:space="preserve">             </w:t>
      </w:r>
      <w:r w:rsidR="008247BE">
        <w:rPr>
          <w:rFonts w:ascii="Arial" w:hAnsi="Arial" w:cs="Arial"/>
          <w:sz w:val="24"/>
          <w:szCs w:val="24"/>
        </w:rPr>
        <w:t xml:space="preserve"> А.</w:t>
      </w:r>
      <w:r w:rsidR="001F2CB7">
        <w:rPr>
          <w:rFonts w:ascii="Arial" w:hAnsi="Arial" w:cs="Arial"/>
          <w:sz w:val="24"/>
          <w:szCs w:val="24"/>
        </w:rPr>
        <w:t>Н</w:t>
      </w:r>
      <w:r w:rsidR="008247BE">
        <w:rPr>
          <w:rFonts w:ascii="Arial" w:hAnsi="Arial" w:cs="Arial"/>
          <w:sz w:val="24"/>
          <w:szCs w:val="24"/>
        </w:rPr>
        <w:t>.</w:t>
      </w:r>
      <w:r w:rsidR="001F2CB7">
        <w:rPr>
          <w:rFonts w:ascii="Arial" w:hAnsi="Arial" w:cs="Arial"/>
          <w:sz w:val="24"/>
          <w:szCs w:val="24"/>
        </w:rPr>
        <w:t>Гаркавенко</w:t>
      </w:r>
    </w:p>
    <w:p w:rsidR="001F2CB7" w:rsidRPr="001B0C09" w:rsidRDefault="001F2CB7" w:rsidP="001F2CB7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497" w:rsidRDefault="00165497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27B" w:rsidRDefault="00F0427B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27B" w:rsidRDefault="00F0427B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27B" w:rsidRPr="001B0C09" w:rsidRDefault="00F0427B" w:rsidP="00B57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63C" w:rsidRPr="00BC0216" w:rsidRDefault="00E5197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</w:t>
      </w:r>
      <w:r w:rsidR="00C9363C" w:rsidRPr="00BC0216">
        <w:rPr>
          <w:rFonts w:ascii="Arial" w:hAnsi="Arial" w:cs="Arial"/>
          <w:sz w:val="24"/>
          <w:szCs w:val="24"/>
        </w:rPr>
        <w:t>риложение №1</w:t>
      </w:r>
    </w:p>
    <w:p w:rsidR="00C9363C" w:rsidRPr="00BC0216" w:rsidRDefault="00256465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6D0757" w:rsidRPr="00BC0216">
        <w:rPr>
          <w:rFonts w:ascii="Arial" w:hAnsi="Arial" w:cs="Arial"/>
          <w:sz w:val="24"/>
          <w:szCs w:val="24"/>
        </w:rPr>
        <w:t>Собрания депутатов</w:t>
      </w:r>
    </w:p>
    <w:p w:rsidR="00C9363C" w:rsidRPr="00BC0216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</w:t>
      </w:r>
      <w:r w:rsidR="006D0757" w:rsidRPr="00BC0216">
        <w:rPr>
          <w:rFonts w:ascii="Arial" w:hAnsi="Arial" w:cs="Arial"/>
          <w:sz w:val="24"/>
          <w:szCs w:val="24"/>
        </w:rPr>
        <w:t>ного образования «Гончаровский</w:t>
      </w:r>
    </w:p>
    <w:p w:rsidR="006D0757" w:rsidRPr="00BC0216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</w:t>
      </w:r>
      <w:r w:rsidR="00C00A5D" w:rsidRPr="00BC0216">
        <w:rPr>
          <w:rFonts w:ascii="Arial" w:hAnsi="Arial" w:cs="Arial"/>
          <w:sz w:val="24"/>
          <w:szCs w:val="24"/>
        </w:rPr>
        <w:t>анского района Курской области</w:t>
      </w:r>
    </w:p>
    <w:p w:rsidR="002D235C" w:rsidRPr="00BC0216" w:rsidRDefault="00F72FE6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00A5D" w:rsidRPr="00BC0216">
        <w:rPr>
          <w:rFonts w:ascii="Arial" w:hAnsi="Arial" w:cs="Arial"/>
          <w:sz w:val="24"/>
          <w:szCs w:val="24"/>
        </w:rPr>
        <w:t xml:space="preserve">О </w:t>
      </w:r>
      <w:r w:rsidR="00C55B1D" w:rsidRPr="00BC0216">
        <w:rPr>
          <w:rFonts w:ascii="Arial" w:hAnsi="Arial" w:cs="Arial"/>
          <w:sz w:val="24"/>
          <w:szCs w:val="24"/>
        </w:rPr>
        <w:t>бюджете</w:t>
      </w:r>
      <w:r w:rsidR="002D235C" w:rsidRPr="00BC021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D235C" w:rsidRPr="00BC0216" w:rsidRDefault="002D235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C55B1D" w:rsidRPr="00BC0216" w:rsidRDefault="002D235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района</w:t>
      </w:r>
      <w:r w:rsidR="00895042" w:rsidRPr="00BC0216">
        <w:rPr>
          <w:rFonts w:ascii="Arial" w:hAnsi="Arial" w:cs="Arial"/>
          <w:sz w:val="24"/>
          <w:szCs w:val="24"/>
        </w:rPr>
        <w:t xml:space="preserve"> Курской области на 20</w:t>
      </w:r>
      <w:r w:rsidR="00C8136F" w:rsidRPr="00BC0216">
        <w:rPr>
          <w:rFonts w:ascii="Arial" w:hAnsi="Arial" w:cs="Arial"/>
          <w:sz w:val="24"/>
          <w:szCs w:val="24"/>
        </w:rPr>
        <w:t>2</w:t>
      </w:r>
      <w:r w:rsidR="009A5B27">
        <w:rPr>
          <w:rFonts w:ascii="Arial" w:hAnsi="Arial" w:cs="Arial"/>
          <w:sz w:val="24"/>
          <w:szCs w:val="24"/>
        </w:rPr>
        <w:t>2</w:t>
      </w:r>
      <w:r w:rsidR="00C9363C" w:rsidRPr="00BC0216">
        <w:rPr>
          <w:rFonts w:ascii="Arial" w:hAnsi="Arial" w:cs="Arial"/>
          <w:sz w:val="24"/>
          <w:szCs w:val="24"/>
        </w:rPr>
        <w:t xml:space="preserve"> год</w:t>
      </w:r>
    </w:p>
    <w:p w:rsidR="00C9363C" w:rsidRPr="00BC0216" w:rsidRDefault="0095247B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 w:rsidR="009A5B27">
        <w:rPr>
          <w:rFonts w:ascii="Arial" w:hAnsi="Arial" w:cs="Arial"/>
          <w:sz w:val="24"/>
          <w:szCs w:val="24"/>
        </w:rPr>
        <w:t>3</w:t>
      </w:r>
      <w:r w:rsidR="00895042" w:rsidRPr="00BC0216">
        <w:rPr>
          <w:rFonts w:ascii="Arial" w:hAnsi="Arial" w:cs="Arial"/>
          <w:sz w:val="24"/>
          <w:szCs w:val="24"/>
        </w:rPr>
        <w:t xml:space="preserve"> и 202</w:t>
      </w:r>
      <w:r w:rsidR="009A5B27">
        <w:rPr>
          <w:rFonts w:ascii="Arial" w:hAnsi="Arial" w:cs="Arial"/>
          <w:sz w:val="24"/>
          <w:szCs w:val="24"/>
        </w:rPr>
        <w:t>4</w:t>
      </w:r>
      <w:r w:rsidR="00C55B1D" w:rsidRPr="00BC0216">
        <w:rPr>
          <w:rFonts w:ascii="Arial" w:hAnsi="Arial" w:cs="Arial"/>
          <w:sz w:val="24"/>
          <w:szCs w:val="24"/>
        </w:rPr>
        <w:t xml:space="preserve"> годов</w:t>
      </w:r>
      <w:r w:rsidR="00C9363C" w:rsidRPr="00BC0216">
        <w:rPr>
          <w:rFonts w:ascii="Arial" w:hAnsi="Arial" w:cs="Arial"/>
          <w:sz w:val="24"/>
          <w:szCs w:val="24"/>
        </w:rPr>
        <w:t>»</w:t>
      </w:r>
    </w:p>
    <w:p w:rsidR="00C00A5D" w:rsidRPr="00BC0216" w:rsidRDefault="00895042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 w:rsidR="009A5B27">
        <w:rPr>
          <w:rFonts w:ascii="Arial" w:hAnsi="Arial" w:cs="Arial"/>
          <w:sz w:val="24"/>
          <w:szCs w:val="24"/>
        </w:rPr>
        <w:t>_____________</w:t>
      </w:r>
      <w:r w:rsidR="00C00A5D" w:rsidRPr="00BC0216">
        <w:rPr>
          <w:rFonts w:ascii="Arial" w:hAnsi="Arial" w:cs="Arial"/>
          <w:sz w:val="24"/>
          <w:szCs w:val="24"/>
        </w:rPr>
        <w:t xml:space="preserve"> года </w:t>
      </w:r>
      <w:r w:rsidR="002D7AA7">
        <w:rPr>
          <w:rFonts w:ascii="Arial" w:hAnsi="Arial" w:cs="Arial"/>
          <w:sz w:val="24"/>
          <w:szCs w:val="24"/>
        </w:rPr>
        <w:t>№</w:t>
      </w:r>
      <w:r w:rsidR="009A5B27">
        <w:rPr>
          <w:rFonts w:ascii="Arial" w:hAnsi="Arial" w:cs="Arial"/>
          <w:sz w:val="24"/>
          <w:szCs w:val="24"/>
        </w:rPr>
        <w:t>__</w:t>
      </w:r>
    </w:p>
    <w:p w:rsidR="00507BB3" w:rsidRPr="00BC0216" w:rsidRDefault="00507BB3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00A5D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Источники </w:t>
      </w:r>
      <w:r w:rsidR="00C9363C" w:rsidRPr="00BC0216">
        <w:rPr>
          <w:rFonts w:ascii="Arial" w:hAnsi="Arial" w:cs="Arial"/>
          <w:sz w:val="24"/>
          <w:szCs w:val="24"/>
        </w:rPr>
        <w:t>финансирования дефицита бюджета</w:t>
      </w:r>
      <w:r w:rsidR="00424A15" w:rsidRPr="00BC0216">
        <w:rPr>
          <w:rFonts w:ascii="Arial" w:hAnsi="Arial" w:cs="Arial"/>
          <w:sz w:val="24"/>
          <w:szCs w:val="24"/>
        </w:rPr>
        <w:t xml:space="preserve"> </w:t>
      </w:r>
      <w:r w:rsidR="00C9363C" w:rsidRPr="00BC0216">
        <w:rPr>
          <w:rFonts w:ascii="Arial" w:hAnsi="Arial" w:cs="Arial"/>
          <w:sz w:val="24"/>
          <w:szCs w:val="24"/>
        </w:rPr>
        <w:t>муниц</w:t>
      </w:r>
      <w:r w:rsidRPr="00BC0216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895042" w:rsidRPr="00BC0216">
        <w:rPr>
          <w:rFonts w:ascii="Arial" w:hAnsi="Arial" w:cs="Arial"/>
          <w:sz w:val="24"/>
          <w:szCs w:val="24"/>
        </w:rPr>
        <w:t>«Гончаровский сельсовет» на 20</w:t>
      </w:r>
      <w:r w:rsidR="00C12CDE" w:rsidRPr="00BC0216">
        <w:rPr>
          <w:rFonts w:ascii="Arial" w:hAnsi="Arial" w:cs="Arial"/>
          <w:sz w:val="24"/>
          <w:szCs w:val="24"/>
        </w:rPr>
        <w:t>2</w:t>
      </w:r>
      <w:r w:rsidR="009A5B27">
        <w:rPr>
          <w:rFonts w:ascii="Arial" w:hAnsi="Arial" w:cs="Arial"/>
          <w:sz w:val="24"/>
          <w:szCs w:val="24"/>
        </w:rPr>
        <w:t>2</w:t>
      </w:r>
      <w:r w:rsidR="00C9363C" w:rsidRPr="00BC0216">
        <w:rPr>
          <w:rFonts w:ascii="Arial" w:hAnsi="Arial" w:cs="Arial"/>
          <w:sz w:val="24"/>
          <w:szCs w:val="24"/>
        </w:rPr>
        <w:t xml:space="preserve"> год</w:t>
      </w:r>
    </w:p>
    <w:p w:rsidR="00C9363C" w:rsidRPr="00BC0216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tbl>
      <w:tblPr>
        <w:tblW w:w="9191" w:type="dxa"/>
        <w:tblInd w:w="108" w:type="dxa"/>
        <w:tblLayout w:type="fixed"/>
        <w:tblLook w:val="00A0"/>
      </w:tblPr>
      <w:tblGrid>
        <w:gridCol w:w="2977"/>
        <w:gridCol w:w="3827"/>
        <w:gridCol w:w="2387"/>
      </w:tblGrid>
      <w:tr w:rsidR="00B56AE5" w:rsidRPr="00BC0216" w:rsidTr="00E53881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56AE5" w:rsidRPr="00BC0216" w:rsidTr="00E53881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6AE5" w:rsidRPr="00BC0216" w:rsidTr="00E53881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DB656D" w:rsidP="00E53881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56AE5" w:rsidRPr="00BC0216" w:rsidTr="00E53881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BC0216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b/>
                <w:sz w:val="24"/>
                <w:szCs w:val="24"/>
              </w:rPr>
            </w:pPr>
            <w:r w:rsidRPr="00BC0216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DB656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56AE5" w:rsidRPr="00BC0216" w:rsidTr="00E53881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7C7C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C7C82"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BC0216" w:rsidTr="00DB656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7C7C82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BC0216" w:rsidTr="00DB656D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7C7C82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B656D" w:rsidRPr="00BC0216" w:rsidTr="00DB656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6D" w:rsidRPr="00BC0216" w:rsidRDefault="00DB656D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6D" w:rsidRPr="00BC0216" w:rsidRDefault="007C7C82" w:rsidP="00DB6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BC0216" w:rsidTr="00E53881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7C7C8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BC0216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BC0216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7C7C82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BC0216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BC0216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7C7C82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56AE5" w:rsidRPr="00BC0216" w:rsidTr="00E5388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AE5" w:rsidRPr="00BC0216" w:rsidRDefault="00B56AE5" w:rsidP="00E5388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 xml:space="preserve">01 05 02 01 10 0000 610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AE5" w:rsidRPr="00BC0216" w:rsidRDefault="00B56AE5" w:rsidP="00E53881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E5" w:rsidRPr="00BC0216" w:rsidRDefault="007C7C82" w:rsidP="00E53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9363C" w:rsidRPr="00BC0216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Pr="00BC0216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Pr="00BC0216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C7C82" w:rsidRDefault="007C7C82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C7C82" w:rsidRPr="00BC0216" w:rsidRDefault="007C7C82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66777" w:rsidRPr="00BC0216" w:rsidRDefault="00A667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Pr="00BC0216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0A5D" w:rsidRPr="00BC0216" w:rsidRDefault="00C00A5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656D" w:rsidRPr="00BC0216" w:rsidRDefault="00DB656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656D" w:rsidRPr="00BC0216" w:rsidRDefault="00DB656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55B1D" w:rsidRPr="00BC0216" w:rsidRDefault="00C55B1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619B6" w:rsidRPr="00BC0216" w:rsidRDefault="00256465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F72FE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2619B6"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7C7C82" w:rsidRPr="00BC0216" w:rsidRDefault="002619B6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7C7C82" w:rsidRPr="00BC0216">
        <w:rPr>
          <w:rFonts w:ascii="Arial" w:hAnsi="Arial" w:cs="Arial"/>
          <w:sz w:val="24"/>
          <w:szCs w:val="24"/>
        </w:rPr>
        <w:t>на 202</w:t>
      </w:r>
      <w:r w:rsidR="007C7C82">
        <w:rPr>
          <w:rFonts w:ascii="Arial" w:hAnsi="Arial" w:cs="Arial"/>
          <w:sz w:val="24"/>
          <w:szCs w:val="24"/>
        </w:rPr>
        <w:t>2</w:t>
      </w:r>
      <w:r w:rsidR="007C7C82" w:rsidRPr="00BC0216">
        <w:rPr>
          <w:rFonts w:ascii="Arial" w:hAnsi="Arial" w:cs="Arial"/>
          <w:sz w:val="24"/>
          <w:szCs w:val="24"/>
        </w:rPr>
        <w:t xml:space="preserve"> год</w:t>
      </w:r>
    </w:p>
    <w:p w:rsidR="007C7C82" w:rsidRPr="00BC0216" w:rsidRDefault="007C7C82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7C7C82" w:rsidRPr="00BC0216" w:rsidRDefault="007C7C82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FB4B31" w:rsidRPr="00BC0216" w:rsidRDefault="00FB4B31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55B1D" w:rsidRPr="00BC0216" w:rsidRDefault="00C00A5D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Источники</w:t>
      </w:r>
      <w:r w:rsidR="00C55B1D" w:rsidRPr="00BC0216">
        <w:rPr>
          <w:rFonts w:ascii="Arial" w:hAnsi="Arial" w:cs="Arial"/>
          <w:sz w:val="24"/>
          <w:szCs w:val="24"/>
        </w:rPr>
        <w:t xml:space="preserve"> финансирования дефицита бюджета</w:t>
      </w:r>
      <w:r w:rsidRPr="00BC021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55B1D" w:rsidRPr="00BC0216">
        <w:rPr>
          <w:rFonts w:ascii="Arial" w:hAnsi="Arial" w:cs="Arial"/>
          <w:sz w:val="24"/>
          <w:szCs w:val="24"/>
        </w:rPr>
        <w:t>«Гончаровский се</w:t>
      </w:r>
      <w:r w:rsidR="0095247B" w:rsidRPr="00BC0216">
        <w:rPr>
          <w:rFonts w:ascii="Arial" w:hAnsi="Arial" w:cs="Arial"/>
          <w:sz w:val="24"/>
          <w:szCs w:val="24"/>
        </w:rPr>
        <w:t>льсовет» на плановый период 202</w:t>
      </w:r>
      <w:r w:rsidR="007C7C82">
        <w:rPr>
          <w:rFonts w:ascii="Arial" w:hAnsi="Arial" w:cs="Arial"/>
          <w:sz w:val="24"/>
          <w:szCs w:val="24"/>
        </w:rPr>
        <w:t>3</w:t>
      </w:r>
      <w:r w:rsidR="00895042" w:rsidRPr="00BC0216">
        <w:rPr>
          <w:rFonts w:ascii="Arial" w:hAnsi="Arial" w:cs="Arial"/>
          <w:sz w:val="24"/>
          <w:szCs w:val="24"/>
        </w:rPr>
        <w:t xml:space="preserve"> и 202</w:t>
      </w:r>
      <w:r w:rsidR="007C7C82">
        <w:rPr>
          <w:rFonts w:ascii="Arial" w:hAnsi="Arial" w:cs="Arial"/>
          <w:sz w:val="24"/>
          <w:szCs w:val="24"/>
        </w:rPr>
        <w:t>4</w:t>
      </w:r>
      <w:r w:rsidR="00C55B1D" w:rsidRPr="00BC0216">
        <w:rPr>
          <w:rFonts w:ascii="Arial" w:hAnsi="Arial" w:cs="Arial"/>
          <w:sz w:val="24"/>
          <w:szCs w:val="24"/>
        </w:rPr>
        <w:t xml:space="preserve"> годов</w:t>
      </w:r>
    </w:p>
    <w:p w:rsidR="00C55B1D" w:rsidRPr="00BC0216" w:rsidRDefault="00C55B1D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tbl>
      <w:tblPr>
        <w:tblW w:w="9215" w:type="dxa"/>
        <w:tblInd w:w="108" w:type="dxa"/>
        <w:tblLayout w:type="fixed"/>
        <w:tblLook w:val="04A0"/>
      </w:tblPr>
      <w:tblGrid>
        <w:gridCol w:w="2977"/>
        <w:gridCol w:w="2552"/>
        <w:gridCol w:w="1842"/>
        <w:gridCol w:w="1844"/>
      </w:tblGrid>
      <w:tr w:rsidR="00C55B1D" w:rsidRPr="00BC0216" w:rsidTr="0095247B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7C7C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F72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47B" w:rsidRPr="00BC0216">
              <w:rPr>
                <w:rFonts w:ascii="Arial" w:hAnsi="Arial" w:cs="Arial"/>
                <w:sz w:val="24"/>
                <w:szCs w:val="24"/>
              </w:rPr>
              <w:t>202</w:t>
            </w:r>
            <w:r w:rsidR="007C7C82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F72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47B" w:rsidRPr="00BC0216">
              <w:rPr>
                <w:rFonts w:ascii="Arial" w:hAnsi="Arial" w:cs="Arial"/>
                <w:sz w:val="24"/>
                <w:szCs w:val="24"/>
              </w:rPr>
              <w:t>202</w:t>
            </w:r>
            <w:r w:rsidR="007C7C82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1D" w:rsidRPr="00BC0216" w:rsidTr="0095247B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1D" w:rsidRPr="00BC0216" w:rsidRDefault="00C55B1D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424A" w:rsidRPr="00BC0216" w:rsidTr="0095247B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70424A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BC0216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F27F1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4A" w:rsidRPr="00BC0216" w:rsidRDefault="0070424A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F27F1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0424A" w:rsidRPr="00BC0216" w:rsidTr="0095247B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BC0216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BC0216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b/>
                <w:sz w:val="24"/>
                <w:szCs w:val="24"/>
              </w:rPr>
            </w:pPr>
            <w:r w:rsidRPr="00BC0216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FF27F1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FF27F1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424A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0424A" w:rsidRPr="00BC0216" w:rsidTr="0095247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A" w:rsidRPr="00BC0216" w:rsidRDefault="0070424A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DB656D" w:rsidP="007C7C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 w:rsidR="007C7C82"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A" w:rsidRPr="00BC0216" w:rsidRDefault="00DB656D" w:rsidP="007C7C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 w:rsidR="007C7C82"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- 4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BB0" w:rsidRPr="00BC0216" w:rsidRDefault="00506BB0" w:rsidP="00B57125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BB0" w:rsidRPr="00BC0216" w:rsidRDefault="00506BB0" w:rsidP="00B571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BB0" w:rsidRPr="00BC0216" w:rsidRDefault="00506BB0" w:rsidP="00B57125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6BB0" w:rsidRPr="00BC0216" w:rsidTr="0095247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BB0" w:rsidRPr="00BC0216" w:rsidRDefault="00506BB0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BB0" w:rsidRPr="00BC0216" w:rsidRDefault="00506BB0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B0" w:rsidRPr="00BC0216" w:rsidRDefault="00506BB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9363C" w:rsidRPr="00BC0216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635E6A">
        <w:rPr>
          <w:rFonts w:ascii="Arial" w:hAnsi="Arial" w:cs="Arial"/>
          <w:sz w:val="24"/>
          <w:szCs w:val="24"/>
        </w:rPr>
        <w:t>3</w:t>
      </w:r>
    </w:p>
    <w:p w:rsidR="002619B6" w:rsidRPr="00BC0216" w:rsidRDefault="00256465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7C7C82" w:rsidRPr="00BC0216" w:rsidRDefault="002619B6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7C7C82" w:rsidRPr="00BC0216">
        <w:rPr>
          <w:rFonts w:ascii="Arial" w:hAnsi="Arial" w:cs="Arial"/>
          <w:sz w:val="24"/>
          <w:szCs w:val="24"/>
        </w:rPr>
        <w:t>на 202</w:t>
      </w:r>
      <w:r w:rsidR="007C7C82">
        <w:rPr>
          <w:rFonts w:ascii="Arial" w:hAnsi="Arial" w:cs="Arial"/>
          <w:sz w:val="24"/>
          <w:szCs w:val="24"/>
        </w:rPr>
        <w:t>2</w:t>
      </w:r>
      <w:r w:rsidR="007C7C82" w:rsidRPr="00BC0216">
        <w:rPr>
          <w:rFonts w:ascii="Arial" w:hAnsi="Arial" w:cs="Arial"/>
          <w:sz w:val="24"/>
          <w:szCs w:val="24"/>
        </w:rPr>
        <w:t xml:space="preserve"> год</w:t>
      </w:r>
    </w:p>
    <w:p w:rsidR="007C7C82" w:rsidRPr="00BC0216" w:rsidRDefault="007C7C82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7C7C82" w:rsidRPr="00BC0216" w:rsidRDefault="007C7C82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507BB3" w:rsidRPr="00BC0216" w:rsidRDefault="00507BB3" w:rsidP="007C7C82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840B7" w:rsidRPr="00BC0216" w:rsidRDefault="002840B7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9228E2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Прогнозируемое п</w:t>
      </w:r>
      <w:r w:rsidR="00C9363C" w:rsidRPr="00BC0216">
        <w:rPr>
          <w:rFonts w:ascii="Arial" w:hAnsi="Arial" w:cs="Arial"/>
          <w:sz w:val="24"/>
          <w:szCs w:val="24"/>
        </w:rPr>
        <w:t xml:space="preserve">оступление доходов в бюджет муниципального образования </w:t>
      </w:r>
      <w:r w:rsidR="00B25B94" w:rsidRPr="00BC0216">
        <w:rPr>
          <w:rFonts w:ascii="Arial" w:hAnsi="Arial" w:cs="Arial"/>
          <w:sz w:val="24"/>
          <w:szCs w:val="24"/>
        </w:rPr>
        <w:t xml:space="preserve">«Гончаровский </w:t>
      </w:r>
      <w:r w:rsidR="002840B7" w:rsidRPr="00BC0216">
        <w:rPr>
          <w:rFonts w:ascii="Arial" w:hAnsi="Arial" w:cs="Arial"/>
          <w:sz w:val="24"/>
          <w:szCs w:val="24"/>
        </w:rPr>
        <w:t>сельсовет» в</w:t>
      </w:r>
      <w:r w:rsidR="00B25B94" w:rsidRPr="00BC0216">
        <w:rPr>
          <w:rFonts w:ascii="Arial" w:hAnsi="Arial" w:cs="Arial"/>
          <w:sz w:val="24"/>
          <w:szCs w:val="24"/>
        </w:rPr>
        <w:t xml:space="preserve"> 20</w:t>
      </w:r>
      <w:r w:rsidR="00CD0907" w:rsidRPr="00BC0216">
        <w:rPr>
          <w:rFonts w:ascii="Arial" w:hAnsi="Arial" w:cs="Arial"/>
          <w:sz w:val="24"/>
          <w:szCs w:val="24"/>
        </w:rPr>
        <w:t>2</w:t>
      </w:r>
      <w:r w:rsidR="00635E6A">
        <w:rPr>
          <w:rFonts w:ascii="Arial" w:hAnsi="Arial" w:cs="Arial"/>
          <w:sz w:val="24"/>
          <w:szCs w:val="24"/>
        </w:rPr>
        <w:t>2</w:t>
      </w:r>
      <w:r w:rsidR="00C9363C" w:rsidRPr="00BC0216">
        <w:rPr>
          <w:rFonts w:ascii="Arial" w:hAnsi="Arial" w:cs="Arial"/>
          <w:sz w:val="24"/>
          <w:szCs w:val="24"/>
        </w:rPr>
        <w:t xml:space="preserve"> году</w:t>
      </w:r>
    </w:p>
    <w:p w:rsidR="00C9363C" w:rsidRPr="00BC0216" w:rsidRDefault="008E61BE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</w:t>
      </w:r>
      <w:r w:rsidR="00C9363C" w:rsidRPr="00BC0216">
        <w:rPr>
          <w:rFonts w:ascii="Arial" w:hAnsi="Arial" w:cs="Arial"/>
          <w:sz w:val="24"/>
          <w:szCs w:val="24"/>
        </w:rPr>
        <w:t>рублей</w:t>
      </w:r>
      <w:r w:rsidRPr="00BC0216">
        <w:rPr>
          <w:rFonts w:ascii="Arial" w:hAnsi="Arial" w:cs="Arial"/>
          <w:sz w:val="24"/>
          <w:szCs w:val="24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4252"/>
        <w:gridCol w:w="1843"/>
      </w:tblGrid>
      <w:tr w:rsidR="003001D9" w:rsidRPr="00BC0216" w:rsidTr="00E53881">
        <w:trPr>
          <w:trHeight w:val="1032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3001D9" w:rsidRPr="00BC0216" w:rsidRDefault="003001D9" w:rsidP="00635E6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635E6A"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001D9" w:rsidRPr="00BC0216" w:rsidTr="00E53881">
        <w:trPr>
          <w:trHeight w:val="188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3001D9" w:rsidRPr="00BC0216" w:rsidTr="00E53881">
        <w:trPr>
          <w:trHeight w:val="188"/>
        </w:trPr>
        <w:tc>
          <w:tcPr>
            <w:tcW w:w="3261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4252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3001D9" w:rsidRPr="00BC0216" w:rsidRDefault="00635E6A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6838965</w:t>
            </w:r>
            <w:r w:rsidR="003001D9"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15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3001D9" w:rsidRPr="00BC0216" w:rsidRDefault="00635E6A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2771548</w:t>
            </w:r>
            <w:r w:rsidR="003001D9"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3001D9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904140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3001D9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904140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52" w:type="dxa"/>
            <w:vAlign w:val="bottom"/>
          </w:tcPr>
          <w:p w:rsidR="003001D9" w:rsidRPr="00BC0216" w:rsidRDefault="00D010A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731855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252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170735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252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3001D9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4252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3001D9" w:rsidRPr="00BC0216" w:rsidRDefault="00B822F8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64580F">
              <w:rPr>
                <w:rFonts w:ascii="Arial" w:hAnsi="Arial" w:cs="Arial"/>
                <w:b/>
                <w:sz w:val="24"/>
                <w:szCs w:val="24"/>
              </w:rPr>
              <w:t>61720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3001D9" w:rsidRPr="00BC0216" w:rsidRDefault="00B822F8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4580F">
              <w:rPr>
                <w:rFonts w:ascii="Arial" w:hAnsi="Arial" w:cs="Arial"/>
                <w:b/>
                <w:sz w:val="24"/>
                <w:szCs w:val="24"/>
              </w:rPr>
              <w:t>95517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3001D9" w:rsidRPr="00BC0216" w:rsidRDefault="00B822F8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</w:t>
            </w:r>
            <w:r w:rsidR="0064580F">
              <w:rPr>
                <w:rFonts w:ascii="Arial" w:hAnsi="Arial" w:cs="Arial"/>
                <w:sz w:val="24"/>
                <w:szCs w:val="24"/>
              </w:rPr>
              <w:t>95517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233"/>
        </w:trPr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3001D9" w:rsidRPr="00BC0216" w:rsidRDefault="00B822F8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64580F">
              <w:rPr>
                <w:rFonts w:ascii="Arial" w:hAnsi="Arial" w:cs="Arial"/>
                <w:b/>
                <w:sz w:val="24"/>
                <w:szCs w:val="24"/>
              </w:rPr>
              <w:t>66203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1 06 06040 00 0000 110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69981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6458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69981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5688,00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252" w:type="dxa"/>
          </w:tcPr>
          <w:p w:rsidR="0064580F" w:rsidRPr="00BD6820" w:rsidRDefault="0064580F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64580F" w:rsidRPr="00BC0216" w:rsidRDefault="0064580F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4252" w:type="dxa"/>
          </w:tcPr>
          <w:p w:rsidR="0064580F" w:rsidRPr="00BD6820" w:rsidRDefault="0064580F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</w:tcPr>
          <w:p w:rsidR="0064580F" w:rsidRPr="00BC0216" w:rsidRDefault="0064580F" w:rsidP="00E5388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252" w:type="dxa"/>
          </w:tcPr>
          <w:p w:rsidR="0064580F" w:rsidRPr="00BD6820" w:rsidRDefault="0064580F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843" w:type="dxa"/>
          </w:tcPr>
          <w:p w:rsidR="0064580F" w:rsidRPr="00BC0216" w:rsidRDefault="0064580F" w:rsidP="00E5388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5688,00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64580F" w:rsidRPr="00BC0216" w:rsidRDefault="009E3FB3" w:rsidP="00CF1D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4067417</w:t>
            </w:r>
            <w:r w:rsidR="0064580F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64580F" w:rsidRPr="00BC0216" w:rsidRDefault="009E3FB3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4067417</w:t>
            </w:r>
            <w:r w:rsidR="0064580F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843" w:type="dxa"/>
            <w:vAlign w:val="center"/>
          </w:tcPr>
          <w:p w:rsidR="0064580F" w:rsidRPr="0030458E" w:rsidRDefault="0030458E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58E">
              <w:rPr>
                <w:rFonts w:ascii="Arial" w:hAnsi="Arial" w:cs="Arial"/>
                <w:b/>
                <w:sz w:val="24"/>
                <w:szCs w:val="24"/>
              </w:rPr>
              <w:t>2042182,00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center"/>
          </w:tcPr>
          <w:p w:rsidR="0064580F" w:rsidRPr="00BC0216" w:rsidRDefault="0030458E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2042182</w:t>
            </w:r>
            <w:r w:rsidR="0064580F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252" w:type="dxa"/>
          </w:tcPr>
          <w:p w:rsidR="0064580F" w:rsidRPr="00BC0216" w:rsidRDefault="0064580F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64580F" w:rsidRPr="00BC0216" w:rsidRDefault="0030458E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2042182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80F" w:rsidRPr="00BC0216" w:rsidTr="00E53881">
        <w:trPr>
          <w:trHeight w:val="421"/>
        </w:trPr>
        <w:tc>
          <w:tcPr>
            <w:tcW w:w="3261" w:type="dxa"/>
            <w:vAlign w:val="center"/>
          </w:tcPr>
          <w:p w:rsidR="0064580F" w:rsidRPr="00BC0216" w:rsidRDefault="0064580F" w:rsidP="00E53881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</w:tcPr>
          <w:p w:rsidR="0064580F" w:rsidRPr="00BC0216" w:rsidRDefault="0064580F" w:rsidP="00BD682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64580F" w:rsidRPr="00BC0216" w:rsidRDefault="009E3FB3" w:rsidP="00E538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1794060</w:t>
            </w:r>
            <w:r w:rsidR="0064580F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F61DA5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913D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2 02 25555 00 0000 150</w:t>
            </w:r>
          </w:p>
        </w:tc>
        <w:tc>
          <w:tcPr>
            <w:tcW w:w="4252" w:type="dxa"/>
          </w:tcPr>
          <w:p w:rsidR="00236391" w:rsidRPr="00E913D0" w:rsidRDefault="00236391" w:rsidP="00F61DA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13D0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236391" w:rsidRPr="00236391" w:rsidRDefault="00236391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91">
              <w:rPr>
                <w:rFonts w:ascii="Arial" w:hAnsi="Arial" w:cs="Arial"/>
                <w:sz w:val="24"/>
                <w:szCs w:val="24"/>
              </w:rPr>
              <w:t>1187050,00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F61DA5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913D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2 02 25555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E913D0">
              <w:rPr>
                <w:rFonts w:ascii="Arial" w:hAnsi="Arial" w:cs="Arial"/>
                <w:b/>
                <w:snapToGrid w:val="0"/>
                <w:sz w:val="24"/>
                <w:szCs w:val="24"/>
              </w:rPr>
              <w:t>0 0000 150</w:t>
            </w:r>
          </w:p>
        </w:tc>
        <w:tc>
          <w:tcPr>
            <w:tcW w:w="4252" w:type="dxa"/>
          </w:tcPr>
          <w:p w:rsidR="00236391" w:rsidRPr="00E913D0" w:rsidRDefault="00236391" w:rsidP="00F61DA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13D0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236391" w:rsidRPr="00236391" w:rsidRDefault="00236391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91">
              <w:rPr>
                <w:rFonts w:ascii="Arial" w:hAnsi="Arial" w:cs="Arial"/>
                <w:sz w:val="24"/>
                <w:szCs w:val="24"/>
              </w:rPr>
              <w:t>1187050,00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4252" w:type="dxa"/>
          </w:tcPr>
          <w:p w:rsidR="00236391" w:rsidRPr="00BC0216" w:rsidRDefault="00236391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236391" w:rsidRPr="00BC0216" w:rsidRDefault="009E3FB3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="00236391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4252" w:type="dxa"/>
          </w:tcPr>
          <w:p w:rsidR="00236391" w:rsidRPr="00BC0216" w:rsidRDefault="00236391" w:rsidP="00E53881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236391" w:rsidRPr="00BC0216" w:rsidRDefault="009E3FB3" w:rsidP="00E538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="00236391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236391" w:rsidRPr="00BC0216" w:rsidRDefault="00236391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ции бюджетам бюджетной системы </w:t>
            </w: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843" w:type="dxa"/>
            <w:vAlign w:val="center"/>
          </w:tcPr>
          <w:p w:rsidR="00236391" w:rsidRPr="00BC0216" w:rsidRDefault="009E3FB3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231175</w:t>
            </w:r>
            <w:r w:rsidR="00236391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236391" w:rsidRPr="00490E67" w:rsidRDefault="00236391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90E6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236391" w:rsidRPr="009E3FB3" w:rsidRDefault="009E3FB3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FB3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236391" w:rsidRPr="00BC0216" w:rsidTr="00E53881">
        <w:trPr>
          <w:trHeight w:val="421"/>
        </w:trPr>
        <w:tc>
          <w:tcPr>
            <w:tcW w:w="3261" w:type="dxa"/>
            <w:vAlign w:val="center"/>
          </w:tcPr>
          <w:p w:rsidR="00236391" w:rsidRPr="00BC0216" w:rsidRDefault="00236391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236391" w:rsidRPr="00490E67" w:rsidRDefault="00236391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90E6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236391" w:rsidRPr="009E3FB3" w:rsidRDefault="009E3FB3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FB3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</w:tbl>
    <w:p w:rsidR="00022C9D" w:rsidRPr="00BC0216" w:rsidRDefault="00022C9D" w:rsidP="00BD682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Pr="00BC0216" w:rsidRDefault="009D7C4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C43" w:rsidRDefault="009D7C4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Pr="00BC0216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19B6" w:rsidRPr="00BC0216" w:rsidRDefault="002619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BC0216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8C4AAD">
        <w:rPr>
          <w:rFonts w:ascii="Arial" w:hAnsi="Arial" w:cs="Arial"/>
          <w:sz w:val="24"/>
          <w:szCs w:val="24"/>
        </w:rPr>
        <w:t>4</w:t>
      </w:r>
    </w:p>
    <w:p w:rsidR="002619B6" w:rsidRPr="00BC0216" w:rsidRDefault="00256465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BD6820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2619B6"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022C9D" w:rsidRPr="00BC0216" w:rsidRDefault="00022C9D" w:rsidP="00B571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BC0216" w:rsidRDefault="009228E2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Прогнозируемое п</w:t>
      </w:r>
      <w:r w:rsidR="00236969" w:rsidRPr="00BC0216">
        <w:rPr>
          <w:rFonts w:ascii="Arial" w:hAnsi="Arial" w:cs="Arial"/>
          <w:sz w:val="24"/>
          <w:szCs w:val="24"/>
        </w:rPr>
        <w:t>оступление доходов в бюджет муниципального образования «Гончаровский се</w:t>
      </w:r>
      <w:r w:rsidR="00D65816" w:rsidRPr="00BC0216">
        <w:rPr>
          <w:rFonts w:ascii="Arial" w:hAnsi="Arial" w:cs="Arial"/>
          <w:sz w:val="24"/>
          <w:szCs w:val="24"/>
        </w:rPr>
        <w:t>льсовет» на плановый период 202</w:t>
      </w:r>
      <w:r w:rsidR="00480AAE">
        <w:rPr>
          <w:rFonts w:ascii="Arial" w:hAnsi="Arial" w:cs="Arial"/>
          <w:sz w:val="24"/>
          <w:szCs w:val="24"/>
        </w:rPr>
        <w:t>3</w:t>
      </w:r>
      <w:r w:rsidR="00022C9D" w:rsidRPr="00BC0216">
        <w:rPr>
          <w:rFonts w:ascii="Arial" w:hAnsi="Arial" w:cs="Arial"/>
          <w:sz w:val="24"/>
          <w:szCs w:val="24"/>
        </w:rPr>
        <w:t xml:space="preserve"> и 202</w:t>
      </w:r>
      <w:r w:rsidR="00480AAE">
        <w:rPr>
          <w:rFonts w:ascii="Arial" w:hAnsi="Arial" w:cs="Arial"/>
          <w:sz w:val="24"/>
          <w:szCs w:val="24"/>
        </w:rPr>
        <w:t>4</w:t>
      </w:r>
      <w:r w:rsidR="00236969" w:rsidRPr="00BC0216">
        <w:rPr>
          <w:rFonts w:ascii="Arial" w:hAnsi="Arial" w:cs="Arial"/>
          <w:sz w:val="24"/>
          <w:szCs w:val="24"/>
        </w:rPr>
        <w:t xml:space="preserve"> годов</w:t>
      </w:r>
    </w:p>
    <w:p w:rsidR="00236969" w:rsidRPr="00BC0216" w:rsidRDefault="008E61BE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</w:t>
      </w:r>
      <w:r w:rsidR="00236969" w:rsidRPr="00BC0216">
        <w:rPr>
          <w:rFonts w:ascii="Arial" w:hAnsi="Arial" w:cs="Arial"/>
          <w:sz w:val="24"/>
          <w:szCs w:val="24"/>
        </w:rPr>
        <w:t>рублей</w:t>
      </w:r>
      <w:r w:rsidRPr="00BC0216">
        <w:rPr>
          <w:rFonts w:ascii="Arial" w:hAnsi="Arial" w:cs="Arial"/>
          <w:sz w:val="24"/>
          <w:szCs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3261"/>
        <w:gridCol w:w="1559"/>
        <w:gridCol w:w="1559"/>
      </w:tblGrid>
      <w:tr w:rsidR="003001D9" w:rsidRPr="00BC0216" w:rsidTr="00E53881">
        <w:trPr>
          <w:trHeight w:val="1032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480A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480AAE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480A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480AAE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001D9" w:rsidRPr="00BC0216" w:rsidTr="00E53881">
        <w:trPr>
          <w:trHeight w:val="188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</w:tr>
      <w:tr w:rsidR="003001D9" w:rsidRPr="00BC0216" w:rsidTr="00E53881">
        <w:trPr>
          <w:trHeight w:val="188"/>
        </w:trPr>
        <w:tc>
          <w:tcPr>
            <w:tcW w:w="2835" w:type="dxa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3261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559" w:type="dxa"/>
            <w:vAlign w:val="center"/>
          </w:tcPr>
          <w:p w:rsidR="003001D9" w:rsidRPr="00BC0216" w:rsidRDefault="00F07EE8" w:rsidP="0046037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4</w:t>
            </w:r>
            <w:r w:rsidR="00460372">
              <w:rPr>
                <w:rFonts w:ascii="Arial" w:hAnsi="Arial" w:cs="Arial"/>
                <w:b/>
                <w:snapToGrid w:val="0"/>
                <w:sz w:val="24"/>
                <w:szCs w:val="24"/>
              </w:rPr>
              <w:t>798698</w:t>
            </w:r>
            <w:r w:rsidR="003001D9"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46037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4</w:t>
            </w:r>
            <w:r w:rsidR="00460372">
              <w:rPr>
                <w:rFonts w:ascii="Arial" w:hAnsi="Arial" w:cs="Arial"/>
                <w:b/>
                <w:snapToGrid w:val="0"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15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1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3001D9" w:rsidRPr="00BC0216" w:rsidRDefault="00F07EE8" w:rsidP="0046037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460372">
              <w:rPr>
                <w:rFonts w:ascii="Arial" w:hAnsi="Arial" w:cs="Arial"/>
                <w:b/>
                <w:snapToGrid w:val="0"/>
                <w:sz w:val="24"/>
                <w:szCs w:val="24"/>
              </w:rPr>
              <w:t>783129</w:t>
            </w:r>
            <w:r w:rsidR="003001D9"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BC0216" w:rsidRDefault="003001D9" w:rsidP="0046037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460372">
              <w:rPr>
                <w:rFonts w:ascii="Arial" w:hAnsi="Arial" w:cs="Arial"/>
                <w:b/>
                <w:snapToGrid w:val="0"/>
                <w:sz w:val="24"/>
                <w:szCs w:val="24"/>
              </w:rPr>
              <w:t>798549</w:t>
            </w: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261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915721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931141</w:t>
            </w:r>
            <w:r w:rsidR="003001D9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1" w:type="dxa"/>
            <w:vAlign w:val="bottom"/>
          </w:tcPr>
          <w:p w:rsidR="00F07EE8" w:rsidRPr="00BC0216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F07EE8" w:rsidRPr="00BC0216" w:rsidRDefault="00460372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915721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BC0216" w:rsidRDefault="00460372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931141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261" w:type="dxa"/>
            <w:vAlign w:val="bottom"/>
          </w:tcPr>
          <w:p w:rsidR="003001D9" w:rsidRPr="00BD6820" w:rsidRDefault="00D010AF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741217,00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753697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3261" w:type="dxa"/>
            <w:vAlign w:val="bottom"/>
          </w:tcPr>
          <w:p w:rsidR="003001D9" w:rsidRPr="00BD6820" w:rsidRDefault="003001D9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172954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175894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01D9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001D9" w:rsidRPr="00BC0216" w:rsidRDefault="003001D9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261" w:type="dxa"/>
            <w:vAlign w:val="bottom"/>
          </w:tcPr>
          <w:p w:rsidR="003001D9" w:rsidRPr="00BC0216" w:rsidRDefault="003001D9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001D9" w:rsidRPr="00BC0216" w:rsidRDefault="00460372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</w:t>
            </w:r>
            <w:r w:rsidR="003001D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4819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61720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61720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8190D" w:rsidRPr="0048190D" w:rsidRDefault="0048190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90D">
              <w:rPr>
                <w:rFonts w:ascii="Arial" w:hAnsi="Arial" w:cs="Arial"/>
                <w:b/>
                <w:sz w:val="24"/>
                <w:szCs w:val="24"/>
              </w:rPr>
              <w:t>595517,00</w:t>
            </w:r>
          </w:p>
        </w:tc>
        <w:tc>
          <w:tcPr>
            <w:tcW w:w="1559" w:type="dxa"/>
            <w:vAlign w:val="center"/>
          </w:tcPr>
          <w:p w:rsidR="0048190D" w:rsidRPr="0048190D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90D">
              <w:rPr>
                <w:rFonts w:ascii="Arial" w:hAnsi="Arial" w:cs="Arial"/>
                <w:b/>
                <w:sz w:val="24"/>
                <w:szCs w:val="24"/>
              </w:rPr>
              <w:t>595517,00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4819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95517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95517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233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4819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66203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66203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48190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1 06 06033 10 0000 110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1 06 06040 00 0000 110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469981,00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469981,00</w:t>
            </w:r>
          </w:p>
        </w:tc>
      </w:tr>
      <w:tr w:rsidR="0048190D" w:rsidRPr="00BC0216" w:rsidTr="00E53881">
        <w:trPr>
          <w:trHeight w:val="421"/>
        </w:trPr>
        <w:tc>
          <w:tcPr>
            <w:tcW w:w="2835" w:type="dxa"/>
            <w:vAlign w:val="center"/>
          </w:tcPr>
          <w:p w:rsidR="0048190D" w:rsidRPr="00BC0216" w:rsidRDefault="0048190D" w:rsidP="00E538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1 06 06043 10 0000 110</w:t>
            </w:r>
          </w:p>
        </w:tc>
        <w:tc>
          <w:tcPr>
            <w:tcW w:w="3261" w:type="dxa"/>
          </w:tcPr>
          <w:p w:rsidR="0048190D" w:rsidRPr="00BC0216" w:rsidRDefault="0048190D" w:rsidP="00E538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021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469981,00</w:t>
            </w:r>
          </w:p>
        </w:tc>
        <w:tc>
          <w:tcPr>
            <w:tcW w:w="1559" w:type="dxa"/>
            <w:vAlign w:val="center"/>
          </w:tcPr>
          <w:p w:rsidR="0048190D" w:rsidRPr="00BC0216" w:rsidRDefault="0048190D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469981,00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F07EE8" w:rsidRPr="00BC0216" w:rsidRDefault="00F07EE8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5688,00</w:t>
            </w:r>
          </w:p>
        </w:tc>
        <w:tc>
          <w:tcPr>
            <w:tcW w:w="1559" w:type="dxa"/>
            <w:vAlign w:val="center"/>
          </w:tcPr>
          <w:p w:rsidR="00F07EE8" w:rsidRPr="00BC0216" w:rsidRDefault="00F07EE8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5688,00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F07EE8" w:rsidRPr="00BC0216" w:rsidRDefault="00F07EE8" w:rsidP="00E5388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5688,00</w:t>
            </w:r>
          </w:p>
        </w:tc>
        <w:tc>
          <w:tcPr>
            <w:tcW w:w="1559" w:type="dxa"/>
          </w:tcPr>
          <w:p w:rsidR="00F07EE8" w:rsidRPr="00BC0216" w:rsidRDefault="00F07EE8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F07EE8" w:rsidRPr="00BC0216" w:rsidRDefault="00F07EE8" w:rsidP="00F07EE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  <w:tc>
          <w:tcPr>
            <w:tcW w:w="1559" w:type="dxa"/>
          </w:tcPr>
          <w:p w:rsidR="00F07EE8" w:rsidRPr="00BC0216" w:rsidRDefault="00F07EE8" w:rsidP="00F07EE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F07EE8" w:rsidRPr="00BC0216" w:rsidRDefault="00F07EE8" w:rsidP="00F07EE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  <w:tc>
          <w:tcPr>
            <w:tcW w:w="1559" w:type="dxa"/>
          </w:tcPr>
          <w:p w:rsidR="00F07EE8" w:rsidRPr="00BC0216" w:rsidRDefault="00F07EE8" w:rsidP="00F07EE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5688,00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3"/>
              <w:shd w:val="clear" w:color="auto" w:fill="FFFFFF"/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F07EE8" w:rsidRPr="00BC0216" w:rsidRDefault="00F07EE8" w:rsidP="0031541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315418">
              <w:rPr>
                <w:rFonts w:ascii="Arial" w:hAnsi="Arial" w:cs="Arial"/>
                <w:b/>
                <w:sz w:val="24"/>
                <w:szCs w:val="24"/>
              </w:rPr>
              <w:t>5569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07EE8" w:rsidRPr="00BC0216" w:rsidRDefault="00F07EE8" w:rsidP="0031541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15418">
              <w:rPr>
                <w:rFonts w:ascii="Arial" w:hAnsi="Arial" w:cs="Arial"/>
                <w:b/>
                <w:sz w:val="24"/>
                <w:szCs w:val="24"/>
              </w:rPr>
              <w:t>80956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1541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15418" w:rsidRPr="00BC0216" w:rsidRDefault="00315418" w:rsidP="00E53881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261" w:type="dxa"/>
          </w:tcPr>
          <w:p w:rsidR="00315418" w:rsidRPr="00BC0216" w:rsidRDefault="00315418" w:rsidP="00E5388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315418" w:rsidRPr="00315418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418">
              <w:rPr>
                <w:rFonts w:ascii="Arial" w:hAnsi="Arial" w:cs="Arial"/>
                <w:sz w:val="24"/>
                <w:szCs w:val="24"/>
              </w:rPr>
              <w:t>2015569,00</w:t>
            </w:r>
          </w:p>
        </w:tc>
        <w:tc>
          <w:tcPr>
            <w:tcW w:w="1559" w:type="dxa"/>
            <w:vAlign w:val="center"/>
          </w:tcPr>
          <w:p w:rsidR="00315418" w:rsidRPr="00315418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418">
              <w:rPr>
                <w:rFonts w:ascii="Arial" w:hAnsi="Arial" w:cs="Arial"/>
                <w:sz w:val="24"/>
                <w:szCs w:val="24"/>
              </w:rPr>
              <w:t>1880956,00</w:t>
            </w:r>
          </w:p>
        </w:tc>
      </w:tr>
      <w:tr w:rsidR="0031541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15418" w:rsidRPr="00BC0216" w:rsidRDefault="0031541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3261" w:type="dxa"/>
          </w:tcPr>
          <w:p w:rsidR="00315418" w:rsidRPr="00BC0216" w:rsidRDefault="00315418" w:rsidP="00E53881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59" w:type="dxa"/>
            <w:vAlign w:val="center"/>
          </w:tcPr>
          <w:p w:rsidR="00315418" w:rsidRPr="00315418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418">
              <w:rPr>
                <w:rFonts w:ascii="Arial" w:hAnsi="Arial" w:cs="Arial"/>
                <w:b/>
                <w:sz w:val="24"/>
                <w:szCs w:val="24"/>
              </w:rPr>
              <w:t>1776698,00</w:t>
            </w:r>
          </w:p>
        </w:tc>
        <w:tc>
          <w:tcPr>
            <w:tcW w:w="1559" w:type="dxa"/>
            <w:vAlign w:val="center"/>
          </w:tcPr>
          <w:p w:rsidR="00315418" w:rsidRPr="00315418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418">
              <w:rPr>
                <w:rFonts w:ascii="Arial" w:hAnsi="Arial" w:cs="Arial"/>
                <w:b/>
                <w:sz w:val="24"/>
                <w:szCs w:val="24"/>
              </w:rPr>
              <w:t>1633746,00</w:t>
            </w:r>
          </w:p>
        </w:tc>
      </w:tr>
      <w:tr w:rsidR="0031541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15418" w:rsidRPr="00BC0216" w:rsidRDefault="0031541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3261" w:type="dxa"/>
          </w:tcPr>
          <w:p w:rsidR="00315418" w:rsidRPr="00BC0216" w:rsidRDefault="0031541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vAlign w:val="center"/>
          </w:tcPr>
          <w:p w:rsidR="00315418" w:rsidRPr="00BC0216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1776698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15418" w:rsidRPr="00BC0216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633746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1541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315418" w:rsidRPr="00BC0216" w:rsidRDefault="0031541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3261" w:type="dxa"/>
          </w:tcPr>
          <w:p w:rsidR="00315418" w:rsidRPr="00BC0216" w:rsidRDefault="00315418" w:rsidP="00E53881">
            <w:pPr>
              <w:pStyle w:val="a3"/>
              <w:shd w:val="clear" w:color="auto" w:fill="FFFFFF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315418" w:rsidRPr="00BC0216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1776698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15418" w:rsidRPr="00BC0216" w:rsidRDefault="00315418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633746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7EE8" w:rsidRPr="00BC0216" w:rsidTr="00E53881">
        <w:trPr>
          <w:trHeight w:val="421"/>
        </w:trPr>
        <w:tc>
          <w:tcPr>
            <w:tcW w:w="2835" w:type="dxa"/>
            <w:vAlign w:val="center"/>
          </w:tcPr>
          <w:p w:rsidR="00F07EE8" w:rsidRPr="00BC0216" w:rsidRDefault="00F07EE8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2 02 03000 00 0000 150</w:t>
            </w:r>
          </w:p>
        </w:tc>
        <w:tc>
          <w:tcPr>
            <w:tcW w:w="3261" w:type="dxa"/>
          </w:tcPr>
          <w:p w:rsidR="00F07EE8" w:rsidRPr="00BC0216" w:rsidRDefault="00F07EE8" w:rsidP="00E53881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бюджетной системы   Российской Федерации</w:t>
            </w:r>
          </w:p>
        </w:tc>
        <w:tc>
          <w:tcPr>
            <w:tcW w:w="1559" w:type="dxa"/>
            <w:vAlign w:val="center"/>
          </w:tcPr>
          <w:p w:rsidR="00F07EE8" w:rsidRPr="00BC0216" w:rsidRDefault="00AD1C0A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1559" w:type="dxa"/>
            <w:vAlign w:val="center"/>
          </w:tcPr>
          <w:p w:rsidR="00F07EE8" w:rsidRPr="00BC0216" w:rsidRDefault="00AD1C0A" w:rsidP="00E538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247210</w:t>
            </w:r>
            <w:r w:rsidR="00F07EE8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D1C0A" w:rsidRPr="00BC0216" w:rsidTr="00E53881">
        <w:trPr>
          <w:trHeight w:val="421"/>
        </w:trPr>
        <w:tc>
          <w:tcPr>
            <w:tcW w:w="2835" w:type="dxa"/>
            <w:vAlign w:val="center"/>
          </w:tcPr>
          <w:p w:rsidR="00AD1C0A" w:rsidRPr="00BC0216" w:rsidRDefault="00AD1C0A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261" w:type="dxa"/>
          </w:tcPr>
          <w:p w:rsidR="00AD1C0A" w:rsidRPr="00BC0216" w:rsidRDefault="00AD1C0A" w:rsidP="00E53881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AD1C0A" w:rsidRPr="00AD1C0A" w:rsidRDefault="00AD1C0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C0A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559" w:type="dxa"/>
            <w:vAlign w:val="center"/>
          </w:tcPr>
          <w:p w:rsidR="00AD1C0A" w:rsidRPr="00AD1C0A" w:rsidRDefault="00AD1C0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C0A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D1C0A" w:rsidRPr="00BC0216" w:rsidTr="00E53881">
        <w:trPr>
          <w:trHeight w:val="421"/>
        </w:trPr>
        <w:tc>
          <w:tcPr>
            <w:tcW w:w="2835" w:type="dxa"/>
            <w:vAlign w:val="center"/>
          </w:tcPr>
          <w:p w:rsidR="00AD1C0A" w:rsidRPr="00BC0216" w:rsidRDefault="00AD1C0A" w:rsidP="00E5388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3261" w:type="dxa"/>
          </w:tcPr>
          <w:p w:rsidR="00AD1C0A" w:rsidRPr="00BC0216" w:rsidRDefault="00AD1C0A" w:rsidP="00E53881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021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AD1C0A" w:rsidRPr="00AD1C0A" w:rsidRDefault="00AD1C0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C0A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559" w:type="dxa"/>
            <w:vAlign w:val="center"/>
          </w:tcPr>
          <w:p w:rsidR="00AD1C0A" w:rsidRPr="00AD1C0A" w:rsidRDefault="00AD1C0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C0A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</w:tbl>
    <w:p w:rsidR="00236969" w:rsidRPr="00BC0216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969" w:rsidRPr="00BC0216" w:rsidRDefault="0023696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BC0216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BC0216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BC0216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016" w:rsidRPr="00BC0216" w:rsidRDefault="00FD501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Pr="00BC0216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Pr="00BC0216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Pr="00BC0216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F45" w:rsidRPr="00BC0216" w:rsidRDefault="000D7F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8C4AAD">
        <w:rPr>
          <w:rFonts w:ascii="Arial" w:hAnsi="Arial" w:cs="Arial"/>
          <w:sz w:val="24"/>
          <w:szCs w:val="24"/>
        </w:rPr>
        <w:t>5</w:t>
      </w:r>
    </w:p>
    <w:p w:rsidR="002619B6" w:rsidRPr="00BC0216" w:rsidRDefault="00256465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FF5719" w:rsidRPr="00BC0216" w:rsidRDefault="00FF5719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shd w:val="clear" w:color="auto" w:fill="FFFFFF"/>
        <w:tabs>
          <w:tab w:val="lef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 w:rsidRPr="00BC0216">
        <w:rPr>
          <w:rFonts w:ascii="Arial" w:hAnsi="Arial" w:cs="Arial"/>
          <w:sz w:val="24"/>
          <w:szCs w:val="24"/>
        </w:rPr>
        <w:t>мам муниципального образования «Гончаровский сельсовет»</w:t>
      </w:r>
      <w:r w:rsidRPr="00BC0216">
        <w:rPr>
          <w:rFonts w:ascii="Arial" w:hAnsi="Arial" w:cs="Arial"/>
          <w:sz w:val="24"/>
          <w:szCs w:val="24"/>
        </w:rPr>
        <w:t xml:space="preserve"> и не</w:t>
      </w:r>
      <w:r w:rsidR="000B1F66" w:rsidRP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 классификации р</w:t>
      </w:r>
      <w:r w:rsidR="00615809" w:rsidRPr="00BC0216">
        <w:rPr>
          <w:rFonts w:ascii="Arial" w:hAnsi="Arial" w:cs="Arial"/>
          <w:sz w:val="24"/>
          <w:szCs w:val="24"/>
        </w:rPr>
        <w:t>асходов местного бюджета на 20</w:t>
      </w:r>
      <w:r w:rsidR="00D21534" w:rsidRPr="00BC0216">
        <w:rPr>
          <w:rFonts w:ascii="Arial" w:hAnsi="Arial" w:cs="Arial"/>
          <w:sz w:val="24"/>
          <w:szCs w:val="24"/>
        </w:rPr>
        <w:t>2</w:t>
      </w:r>
      <w:r w:rsidR="002004B2">
        <w:rPr>
          <w:rFonts w:ascii="Arial" w:hAnsi="Arial" w:cs="Arial"/>
          <w:sz w:val="24"/>
          <w:szCs w:val="24"/>
        </w:rPr>
        <w:t>2</w:t>
      </w:r>
      <w:r w:rsidR="00B05A07" w:rsidRPr="00BC0216">
        <w:rPr>
          <w:rFonts w:ascii="Arial" w:hAnsi="Arial" w:cs="Arial"/>
          <w:sz w:val="24"/>
          <w:szCs w:val="24"/>
        </w:rPr>
        <w:t>год</w:t>
      </w:r>
    </w:p>
    <w:p w:rsidR="00C9363C" w:rsidRPr="00BC0216" w:rsidRDefault="008E61BE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</w:t>
      </w:r>
      <w:r w:rsidR="00C9363C" w:rsidRPr="00BC0216">
        <w:rPr>
          <w:rFonts w:ascii="Arial" w:hAnsi="Arial" w:cs="Arial"/>
          <w:sz w:val="24"/>
          <w:szCs w:val="24"/>
        </w:rPr>
        <w:t>рублей</w:t>
      </w:r>
      <w:r w:rsidRPr="00BC0216">
        <w:rPr>
          <w:rFonts w:ascii="Arial" w:hAnsi="Arial" w:cs="Arial"/>
          <w:sz w:val="24"/>
          <w:szCs w:val="24"/>
        </w:rPr>
        <w:t>)</w:t>
      </w:r>
    </w:p>
    <w:tbl>
      <w:tblPr>
        <w:tblW w:w="9238" w:type="dxa"/>
        <w:tblInd w:w="2" w:type="dxa"/>
        <w:tblLayout w:type="fixed"/>
        <w:tblLook w:val="01E0"/>
      </w:tblPr>
      <w:tblGrid>
        <w:gridCol w:w="3367"/>
        <w:gridCol w:w="709"/>
        <w:gridCol w:w="709"/>
        <w:gridCol w:w="1984"/>
        <w:gridCol w:w="708"/>
        <w:gridCol w:w="1761"/>
      </w:tblGrid>
      <w:tr w:rsidR="00D25A50" w:rsidRPr="00BC0216" w:rsidTr="00D25A50">
        <w:trPr>
          <w:trHeight w:val="5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2004B2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2004B2"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25A50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6838965</w:t>
            </w:r>
            <w:r w:rsidR="00010173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31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010173" w:rsidP="008E2C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E2CB4">
              <w:rPr>
                <w:rFonts w:ascii="Arial" w:hAnsi="Arial" w:cs="Arial"/>
                <w:b/>
                <w:sz w:val="24"/>
                <w:szCs w:val="24"/>
              </w:rPr>
              <w:t>723919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789486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10173" w:rsidRPr="00BC0216" w:rsidTr="00010173">
        <w:trPr>
          <w:trHeight w:val="50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01017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BC0216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01017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BC0216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01017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10173" w:rsidRPr="00BC0216" w:rsidTr="0001017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73" w:rsidRPr="00BC0216" w:rsidRDefault="00010173" w:rsidP="0001017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D25A50" w:rsidRPr="00BC0216" w:rsidTr="00D25A50">
        <w:trPr>
          <w:trHeight w:val="84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010173" w:rsidP="008E2CB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E2CB4">
              <w:rPr>
                <w:rFonts w:ascii="Arial" w:hAnsi="Arial" w:cs="Arial"/>
                <w:b/>
                <w:sz w:val="24"/>
                <w:szCs w:val="24"/>
              </w:rPr>
              <w:t>98983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E2CB4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4" w:rsidRPr="008E2CB4" w:rsidRDefault="008E2CB4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8E2CB4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4" w:rsidRPr="008E2CB4" w:rsidRDefault="008E2CB4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8E2CB4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4" w:rsidRPr="00BC0216" w:rsidRDefault="008E2CB4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4" w:rsidRPr="008E2CB4" w:rsidRDefault="008E2CB4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D25A50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645657" w:rsidP="008E2CB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8E2CB4">
              <w:rPr>
                <w:rFonts w:ascii="Arial" w:hAnsi="Arial" w:cs="Arial"/>
                <w:sz w:val="24"/>
                <w:szCs w:val="24"/>
              </w:rPr>
              <w:t>632126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645657" w:rsidP="008E2C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8E2CB4">
              <w:rPr>
                <w:rFonts w:ascii="Arial" w:hAnsi="Arial" w:cs="Arial"/>
                <w:sz w:val="24"/>
                <w:szCs w:val="24"/>
              </w:rPr>
              <w:t>57057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24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9800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41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81647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52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6456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</w:t>
            </w:r>
            <w:r w:rsidR="00645657" w:rsidRPr="00BC0216">
              <w:rPr>
                <w:rFonts w:ascii="Arial" w:hAnsi="Arial" w:cs="Arial"/>
                <w:sz w:val="24"/>
                <w:szCs w:val="24"/>
              </w:rPr>
              <w:t>720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BC0216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BC0216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BC0216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5A50" w:rsidRPr="00BC0216" w:rsidTr="00D25A50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BC0216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7" w:rsidRPr="00BC0216" w:rsidRDefault="00645657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45657" w:rsidRPr="00BC0216" w:rsidTr="00645657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7" w:rsidRPr="00BC0216" w:rsidRDefault="00645657" w:rsidP="00645657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0B3CA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5280</w:t>
            </w:r>
            <w:r w:rsidR="00F478B5" w:rsidRPr="00BC0216">
              <w:rPr>
                <w:rFonts w:ascii="Arial" w:hAnsi="Arial" w:cs="Arial"/>
                <w:b/>
                <w:sz w:val="24"/>
                <w:szCs w:val="24"/>
              </w:rPr>
              <w:t>3,00</w:t>
            </w:r>
          </w:p>
        </w:tc>
      </w:tr>
      <w:tr w:rsidR="00F478B5" w:rsidRPr="00BC0216" w:rsidTr="00D25A50">
        <w:trPr>
          <w:trHeight w:val="55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BC0216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5F4939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BC0216" w:rsidTr="005F493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5F4939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BC0216" w:rsidTr="005F4939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5F4939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BC0216" w:rsidTr="005F493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5F4939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общегосударственным  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0B3CA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51303</w:t>
            </w:r>
            <w:r w:rsidR="00F478B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3CA1" w:rsidRPr="00BC0216" w:rsidTr="000B3CA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Default="000B3CA1" w:rsidP="000B3CA1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0B3CA1" w:rsidRPr="00BC0216" w:rsidTr="000B3CA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Default="000B3CA1" w:rsidP="000B3CA1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0B3CA1" w:rsidRPr="00BC0216" w:rsidTr="000B3CA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Pr="00BC0216" w:rsidRDefault="000B3CA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1" w:rsidRDefault="000B3CA1" w:rsidP="000B3CA1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4B4A5F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231175</w:t>
            </w:r>
            <w:r w:rsidR="00F478B5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B4A5F" w:rsidRPr="004B4A5F" w:rsidTr="004B4A5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A5F" w:rsidRPr="00BC0216" w:rsidRDefault="004B4A5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4B4A5F" w:rsidRDefault="004B4A5F" w:rsidP="004B4A5F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B4A5F" w:rsidRPr="004B4A5F" w:rsidTr="004B4A5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A5F" w:rsidRPr="00BC0216" w:rsidRDefault="004B4A5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4B4A5F" w:rsidRDefault="004B4A5F" w:rsidP="004B4A5F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B4A5F" w:rsidRPr="004B4A5F" w:rsidTr="004B4A5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A5F" w:rsidRPr="00BC0216" w:rsidRDefault="004B4A5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4B4A5F" w:rsidRDefault="004B4A5F" w:rsidP="004B4A5F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B4A5F" w:rsidRPr="004B4A5F" w:rsidTr="004B4A5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A5F" w:rsidRPr="00BC0216" w:rsidRDefault="004B4A5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4B4A5F" w:rsidRDefault="004B4A5F" w:rsidP="004B4A5F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B4A5F" w:rsidRPr="004B4A5F" w:rsidTr="004B4A5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A5F" w:rsidRPr="00BC0216" w:rsidRDefault="004B4A5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BC0216" w:rsidRDefault="004B4A5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F" w:rsidRPr="004B4A5F" w:rsidRDefault="004B4A5F" w:rsidP="004B4A5F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478B5" w:rsidRPr="00BC0216" w:rsidTr="00D25A50">
        <w:trPr>
          <w:trHeight w:val="48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5A3C23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3C23"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A3C23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C55A62" w:rsidP="00C55A62">
            <w:pPr>
              <w:spacing w:after="0" w:line="240" w:lineRule="auto"/>
              <w:ind w:firstLine="3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BC0216" w:rsidTr="005A3C23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5A3C23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</w:t>
              </w:r>
              <w:r w:rsidR="005A3C23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>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5A3C23" w:rsidRPr="00BC0216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BC0216" w:rsidTr="005A3C23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5A3C23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3" w:rsidRPr="00BC0216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5A3C23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D63CB5" w:rsidP="00AA103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1520839</w:t>
            </w:r>
            <w:r w:rsidR="00F478B5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8B5" w:rsidRPr="00BC0216" w:rsidRDefault="00F478B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AA1030" w:rsidRDefault="00D63CB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1520839</w:t>
            </w:r>
            <w:r w:rsidR="00AA1030" w:rsidRPr="00AA103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A1030" w:rsidRPr="00BC0216" w:rsidTr="00AA10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30" w:rsidRPr="00BC0216" w:rsidRDefault="00D56772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AA1030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«Обеспечение доступным и комфортным жильем и коммунальными услугами граждан в </w:t>
              </w:r>
              <w:r w:rsidR="00AA1030" w:rsidRPr="00BC0216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AA1030" w:rsidRDefault="00AA1030" w:rsidP="00AA1030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AA1030" w:rsidRPr="00BC0216" w:rsidTr="00AA10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30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A103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AA1030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AA103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«Обеспечение доступным и комфортным жильем и коммунальными услугами граждан в </w:t>
              </w:r>
              <w:r w:rsidR="00AA1030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AA1030" w:rsidRDefault="00AA1030" w:rsidP="00AA1030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AA1030" w:rsidRPr="00BC0216" w:rsidTr="00AA10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AA1030" w:rsidRDefault="00AA1030" w:rsidP="00AA1030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AA1030" w:rsidRPr="00BC0216" w:rsidTr="00AA10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BC0216" w:rsidRDefault="00AA103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30" w:rsidRPr="00AA1030" w:rsidRDefault="00AA1030" w:rsidP="00AA1030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5A3C23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3" w:rsidRPr="00BC0216" w:rsidRDefault="005A3C23" w:rsidP="0083097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830978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217,00</w:t>
            </w:r>
          </w:p>
        </w:tc>
      </w:tr>
      <w:tr w:rsidR="00F478B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D56772" w:rsidP="00D70B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478B5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</w:t>
              </w:r>
              <w:r w:rsidR="00F478B5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 xml:space="preserve">современной городской среды в </w:t>
              </w:r>
              <w:r w:rsidR="00F478B5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F478B5" w:rsidRPr="00BC0216">
              <w:rPr>
                <w:rFonts w:ascii="Arial" w:hAnsi="Arial" w:cs="Arial"/>
              </w:rPr>
              <w:t xml:space="preserve"> </w:t>
            </w:r>
            <w:r w:rsidR="00F478B5" w:rsidRPr="00BC0216">
              <w:rPr>
                <w:rFonts w:ascii="Arial" w:hAnsi="Arial" w:cs="Arial"/>
                <w:sz w:val="24"/>
                <w:szCs w:val="24"/>
              </w:rPr>
              <w:t>на 2018-202</w:t>
            </w:r>
            <w:r w:rsidR="00D70B6A" w:rsidRPr="00BC0216">
              <w:rPr>
                <w:rFonts w:ascii="Arial" w:hAnsi="Arial" w:cs="Arial"/>
                <w:sz w:val="24"/>
                <w:szCs w:val="24"/>
              </w:rPr>
              <w:t>4</w:t>
            </w:r>
            <w:r w:rsidR="00F478B5" w:rsidRPr="00BC021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F478B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B5" w:rsidRPr="00BC0216" w:rsidRDefault="008C6BFF" w:rsidP="005A3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1277622,00</w:t>
            </w:r>
          </w:p>
        </w:tc>
      </w:tr>
      <w:tr w:rsidR="008C6BFF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C6BFF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8C6BFF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8C6BFF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«Формирование современной городской среды в </w:t>
              </w:r>
              <w:r w:rsidR="008C6BFF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8C6BFF" w:rsidRPr="00BC0216">
              <w:rPr>
                <w:rFonts w:ascii="Arial" w:hAnsi="Arial" w:cs="Arial"/>
                <w:sz w:val="24"/>
                <w:szCs w:val="24"/>
              </w:rPr>
              <w:t>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8C6BFF" w:rsidRDefault="008C6BFF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FF">
              <w:rPr>
                <w:rFonts w:ascii="Arial" w:hAnsi="Arial" w:cs="Arial"/>
                <w:sz w:val="24"/>
                <w:szCs w:val="24"/>
              </w:rPr>
              <w:t>1277622,00</w:t>
            </w:r>
          </w:p>
        </w:tc>
      </w:tr>
      <w:tr w:rsidR="008C6BFF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B60AF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8C6BFF" w:rsidRDefault="0039442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8C6BFF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5A3C2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FB31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8C6BFF" w:rsidP="005A3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8C6BFF" w:rsidP="00FB3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1207622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C6BFF" w:rsidRPr="00BC0216" w:rsidTr="008C6BF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BC0216">
              <w:rPr>
                <w:rFonts w:ascii="Arial" w:hAnsi="Arial" w:cs="Arial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Default="008C6BFF" w:rsidP="008C6BFF">
            <w:pPr>
              <w:jc w:val="center"/>
            </w:pPr>
            <w:r w:rsidRPr="0087417A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8C6BFF" w:rsidRPr="00BC0216" w:rsidTr="008C6BF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Pr="00BC0216" w:rsidRDefault="008C6BFF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F" w:rsidRDefault="008C6BFF" w:rsidP="008C6BFF">
            <w:pPr>
              <w:jc w:val="center"/>
            </w:pPr>
            <w:r w:rsidRPr="0087417A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FB31C5" w:rsidRPr="00BC0216" w:rsidTr="00D25A50">
        <w:trPr>
          <w:trHeight w:val="14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2171100</w:t>
            </w:r>
            <w:r w:rsidR="00FB31C5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83A68" w:rsidRPr="00B83A68" w:rsidTr="00B83A68">
        <w:trPr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83A68" w:rsidRDefault="00B83A68" w:rsidP="00B83A68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B83A68" w:rsidRPr="00B83A68" w:rsidTr="00B83A68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A68" w:rsidRPr="00BC0216" w:rsidRDefault="00B83A68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83A68" w:rsidRDefault="00B83A68" w:rsidP="00B83A68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B83A68" w:rsidRPr="00B83A68" w:rsidTr="00B83A68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A68" w:rsidRPr="00BC0216" w:rsidRDefault="00B83A68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83A68" w:rsidRDefault="00B83A68" w:rsidP="00B83A68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B83A68" w:rsidRPr="00B83A68" w:rsidTr="00B83A68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A68" w:rsidRPr="00BC0216" w:rsidRDefault="00B83A68" w:rsidP="00D25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68" w:rsidRPr="00B83A68" w:rsidRDefault="00B83A68" w:rsidP="00B83A68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BC0216" w:rsidRDefault="00FB31C5" w:rsidP="00D25A5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i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BD6820" w:rsidRDefault="00FB31C5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BD6820" w:rsidRDefault="00FB31C5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D769C" w:rsidP="00B83A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B83A68">
              <w:rPr>
                <w:rFonts w:ascii="Arial" w:hAnsi="Arial" w:cs="Arial"/>
                <w:sz w:val="24"/>
                <w:szCs w:val="24"/>
              </w:rPr>
              <w:t>135063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5" w:rsidRPr="00BD6820" w:rsidRDefault="00FB31C5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135063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B83A6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419027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B83A68" w:rsidP="00B83A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417027</w:t>
            </w:r>
            <w:r w:rsidR="00FB31C5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31C5" w:rsidRPr="00BC0216" w:rsidTr="00D25A50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FB31C5" w:rsidRPr="00BC0216" w:rsidTr="001B220D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31C5" w:rsidRPr="00BC0216" w:rsidTr="001B220D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1B220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31C5" w:rsidRPr="00BC0216" w:rsidTr="00D25A50">
        <w:trPr>
          <w:trHeight w:val="2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5F174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178932</w:t>
            </w:r>
            <w:r w:rsidR="005C23EB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F1741" w:rsidRPr="00BC0216" w:rsidTr="005F174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5F1741" w:rsidRPr="00BC0216" w:rsidTr="005F174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5F1741" w:rsidRPr="00BC0216" w:rsidTr="005F174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5F1741" w:rsidRPr="00BC0216" w:rsidTr="005F174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5F1741" w:rsidRPr="00BC0216" w:rsidTr="005F174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5F1741" w:rsidRPr="00BC0216" w:rsidTr="005F1741">
        <w:trPr>
          <w:trHeight w:val="3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BC0216" w:rsidRDefault="005F1741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41" w:rsidRPr="005F1741" w:rsidRDefault="005F1741" w:rsidP="005F1741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B31C5" w:rsidRPr="00BC0216" w:rsidTr="00D25A5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C5" w:rsidRPr="00BC0216" w:rsidRDefault="00FB31C5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5" w:rsidRPr="00BC0216" w:rsidRDefault="00FB31C5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AC8" w:rsidRPr="00BC0216" w:rsidRDefault="00D61AC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78BD" w:rsidRPr="00BC0216" w:rsidRDefault="009178B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F7F" w:rsidRPr="00BC0216" w:rsidRDefault="004F5F7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F7F" w:rsidRPr="00BC0216" w:rsidRDefault="004F5F7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F7F" w:rsidRPr="00BC0216" w:rsidRDefault="004F5F7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F7F" w:rsidRPr="00BC0216" w:rsidRDefault="004F5F7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5F7F" w:rsidRPr="00BC0216" w:rsidRDefault="004F5F7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8C4AAD">
        <w:rPr>
          <w:rFonts w:ascii="Arial" w:hAnsi="Arial" w:cs="Arial"/>
          <w:sz w:val="24"/>
          <w:szCs w:val="24"/>
        </w:rPr>
        <w:t>6</w:t>
      </w:r>
    </w:p>
    <w:p w:rsidR="002619B6" w:rsidRPr="00BC0216" w:rsidRDefault="00B9124D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="00FB4B31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я</w:t>
      </w:r>
      <w:r w:rsidR="00FB4B31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DF17DF" w:rsidRPr="00BC0216" w:rsidRDefault="00DF17DF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719" w:rsidRPr="00BC0216" w:rsidRDefault="00FF5719" w:rsidP="00B57125">
      <w:pPr>
        <w:shd w:val="clear" w:color="auto" w:fill="FFFFFF"/>
        <w:tabs>
          <w:tab w:val="left" w:pos="992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</w:t>
      </w:r>
      <w:r w:rsidR="00FF5719" w:rsidRPr="00BC0216">
        <w:rPr>
          <w:rFonts w:ascii="Arial" w:hAnsi="Arial" w:cs="Arial"/>
          <w:sz w:val="24"/>
          <w:szCs w:val="24"/>
        </w:rPr>
        <w:t xml:space="preserve">мам муниципального образования </w:t>
      </w:r>
      <w:r w:rsidRPr="00BC0216">
        <w:rPr>
          <w:rFonts w:ascii="Arial" w:hAnsi="Arial" w:cs="Arial"/>
          <w:sz w:val="24"/>
          <w:szCs w:val="24"/>
        </w:rPr>
        <w:t>«Гончаровский сельсовет» и не</w:t>
      </w:r>
      <w:r w:rsidR="00C50E6C" w:rsidRP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 классификации р</w:t>
      </w:r>
      <w:r w:rsidR="00FF5719" w:rsidRPr="00BC0216">
        <w:rPr>
          <w:rFonts w:ascii="Arial" w:hAnsi="Arial" w:cs="Arial"/>
          <w:sz w:val="24"/>
          <w:szCs w:val="24"/>
        </w:rPr>
        <w:t xml:space="preserve">асходов местного бюджета на </w:t>
      </w:r>
      <w:r w:rsidR="00C50E6C" w:rsidRPr="00BC0216">
        <w:rPr>
          <w:rFonts w:ascii="Arial" w:hAnsi="Arial" w:cs="Arial"/>
          <w:sz w:val="24"/>
          <w:szCs w:val="24"/>
        </w:rPr>
        <w:t>плановый период 202</w:t>
      </w:r>
      <w:r w:rsidR="00D475FB">
        <w:rPr>
          <w:rFonts w:ascii="Arial" w:hAnsi="Arial" w:cs="Arial"/>
          <w:sz w:val="24"/>
          <w:szCs w:val="24"/>
        </w:rPr>
        <w:t>3</w:t>
      </w:r>
      <w:r w:rsidR="0033316D" w:rsidRPr="00BC0216">
        <w:rPr>
          <w:rFonts w:ascii="Arial" w:hAnsi="Arial" w:cs="Arial"/>
          <w:sz w:val="24"/>
          <w:szCs w:val="24"/>
        </w:rPr>
        <w:t xml:space="preserve"> и 202</w:t>
      </w:r>
      <w:r w:rsidR="00D475FB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>годов</w:t>
      </w:r>
    </w:p>
    <w:p w:rsidR="00DF17DF" w:rsidRPr="00BC0216" w:rsidRDefault="00EF2C4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</w:t>
      </w:r>
      <w:r w:rsidR="00DF17DF" w:rsidRPr="00BC0216">
        <w:rPr>
          <w:rFonts w:ascii="Arial" w:hAnsi="Arial" w:cs="Arial"/>
          <w:sz w:val="24"/>
          <w:szCs w:val="24"/>
        </w:rPr>
        <w:t>рублей</w:t>
      </w:r>
      <w:r w:rsidRPr="00BC0216">
        <w:rPr>
          <w:rFonts w:ascii="Arial" w:hAnsi="Arial" w:cs="Arial"/>
          <w:sz w:val="24"/>
          <w:szCs w:val="24"/>
        </w:rPr>
        <w:t>)</w:t>
      </w:r>
    </w:p>
    <w:tbl>
      <w:tblPr>
        <w:tblW w:w="9356" w:type="dxa"/>
        <w:tblInd w:w="-34" w:type="dxa"/>
        <w:tblLayout w:type="fixed"/>
        <w:tblLook w:val="01E0"/>
      </w:tblPr>
      <w:tblGrid>
        <w:gridCol w:w="1985"/>
        <w:gridCol w:w="567"/>
        <w:gridCol w:w="567"/>
        <w:gridCol w:w="2127"/>
        <w:gridCol w:w="708"/>
        <w:gridCol w:w="1701"/>
        <w:gridCol w:w="1701"/>
      </w:tblGrid>
      <w:tr w:rsidR="00D25A50" w:rsidRPr="00BC0216" w:rsidTr="00D25A50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837781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837781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837781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837781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8377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37781">
              <w:rPr>
                <w:rFonts w:ascii="Arial" w:hAnsi="Arial" w:cs="Arial"/>
                <w:b/>
                <w:sz w:val="24"/>
                <w:szCs w:val="24"/>
              </w:rPr>
              <w:t>798698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8377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37781">
              <w:rPr>
                <w:rFonts w:ascii="Arial" w:hAnsi="Arial" w:cs="Arial"/>
                <w:b/>
                <w:sz w:val="24"/>
                <w:szCs w:val="24"/>
              </w:rPr>
              <w:t>679505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DC1F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C1FF7">
              <w:rPr>
                <w:rFonts w:ascii="Arial" w:hAnsi="Arial" w:cs="Arial"/>
                <w:b/>
                <w:sz w:val="24"/>
                <w:szCs w:val="24"/>
              </w:rPr>
              <w:t>3996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DC1F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C1FF7">
              <w:rPr>
                <w:rFonts w:ascii="Arial" w:hAnsi="Arial" w:cs="Arial"/>
                <w:b/>
                <w:sz w:val="24"/>
                <w:szCs w:val="24"/>
              </w:rPr>
              <w:t>21615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A97AA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A97AAD">
              <w:rPr>
                <w:rFonts w:ascii="Arial" w:hAnsi="Arial" w:cs="Arial"/>
                <w:b/>
                <w:sz w:val="24"/>
                <w:szCs w:val="24"/>
              </w:rPr>
              <w:t>61458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A97AA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97AAD">
              <w:rPr>
                <w:rFonts w:ascii="Arial" w:hAnsi="Arial" w:cs="Arial"/>
                <w:b/>
                <w:sz w:val="24"/>
                <w:szCs w:val="24"/>
              </w:rPr>
              <w:t>480656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="00827099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BC0216" w:rsidTr="00D25A50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A97AAD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A97AAD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BD6820" w:rsidRDefault="00827099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A97AAD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27099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099" w:rsidRPr="00BD6820" w:rsidRDefault="00827099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827099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Pr="00BC0216" w:rsidRDefault="00A97AAD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A97AA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 w:rsidR="00A97AAD">
              <w:rPr>
                <w:rFonts w:ascii="Arial" w:hAnsi="Arial" w:cs="Arial"/>
                <w:sz w:val="24"/>
                <w:szCs w:val="24"/>
              </w:rPr>
              <w:t>79225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827099" w:rsidP="00A97AA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A97AAD">
              <w:rPr>
                <w:rFonts w:ascii="Arial" w:hAnsi="Arial" w:cs="Arial"/>
                <w:sz w:val="24"/>
                <w:szCs w:val="24"/>
              </w:rPr>
              <w:t>619625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97AAD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AD" w:rsidRPr="00BC0216" w:rsidRDefault="00A97AAD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97AAD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AD" w:rsidRPr="00BC0216" w:rsidRDefault="00A97AAD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97AAD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AD" w:rsidRPr="00BD6820" w:rsidRDefault="00A97AAD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AD" w:rsidRPr="00BC0216" w:rsidRDefault="00A97AAD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D6820" w:rsidRDefault="00D25A50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7F77A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7F77A2">
              <w:rPr>
                <w:rFonts w:ascii="Arial" w:hAnsi="Arial" w:cs="Arial"/>
                <w:sz w:val="24"/>
                <w:szCs w:val="24"/>
              </w:rPr>
              <w:t>632125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7F77A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7F77A2">
              <w:rPr>
                <w:rFonts w:ascii="Arial" w:hAnsi="Arial" w:cs="Arial"/>
                <w:sz w:val="24"/>
                <w:szCs w:val="24"/>
              </w:rPr>
              <w:t>613525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D6820" w:rsidRDefault="00D25A50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47000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D6820" w:rsidRDefault="00D25A50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25A50" w:rsidRPr="00BC0216" w:rsidTr="00D25A5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D6820" w:rsidRDefault="00D25A50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  <w:tr w:rsidR="00B60AFA" w:rsidRPr="00BC0216" w:rsidTr="00B60AFA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BC0216" w:rsidTr="00B60AFA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BC0216" w:rsidTr="00B60AFA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B60AFA" w:rsidRPr="00BC0216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5A50" w:rsidRPr="00BC0216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60AFA" w:rsidRPr="00BC0216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60AFA" w:rsidRPr="00BC0216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60AFA" w:rsidRPr="00BC0216" w:rsidTr="00D25A50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D682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78 1 00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 xml:space="preserve">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D682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78 1 00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 xml:space="preserve">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10100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B60AFA"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Pr="00BC021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25A50" w:rsidRPr="00BC0216" w:rsidTr="00D25A50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муниципального образования «Гончаровский сельсовет» Суджанского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«Гончаровский сельсовет»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60AFA" w:rsidRPr="00BC0216" w:rsidTr="00B60A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60AFA" w:rsidRPr="00BC0216" w:rsidTr="00B60A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7F77A2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7F77A2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7F77A2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A2" w:rsidRPr="00BC0216" w:rsidRDefault="007F77A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F77A2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A2" w:rsidRPr="00BC0216" w:rsidRDefault="007F77A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F77A2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A2" w:rsidRPr="00BC0216" w:rsidRDefault="007F77A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F77A2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A2" w:rsidRPr="00BC0216" w:rsidRDefault="007F77A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F77A2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A2" w:rsidRPr="00BC0216" w:rsidRDefault="007F77A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BC0216" w:rsidRDefault="007F77A2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2" w:rsidRPr="007F77A2" w:rsidRDefault="007F77A2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D25A50" w:rsidRPr="00BC0216" w:rsidTr="00D25A5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C55A6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60A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B60AFA" w:rsidRPr="00BC0216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60AFA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8A46D6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A46D6">
              <w:rPr>
                <w:rFonts w:ascii="Arial" w:hAnsi="Arial" w:cs="Arial"/>
                <w:b/>
                <w:sz w:val="24"/>
                <w:szCs w:val="24"/>
              </w:rPr>
              <w:t>16526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8A46D6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8A46D6">
              <w:rPr>
                <w:rFonts w:ascii="Arial" w:hAnsi="Arial" w:cs="Arial"/>
                <w:sz w:val="24"/>
                <w:szCs w:val="24"/>
              </w:rPr>
              <w:t>16526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A46D6" w:rsidRPr="00BC0216" w:rsidTr="008A46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6D6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A46D6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8A46D6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Default="008A46D6" w:rsidP="008A46D6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A46D6" w:rsidRPr="00BC0216" w:rsidTr="008A46D6">
        <w:trPr>
          <w:trHeight w:val="1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6D6" w:rsidRPr="00BC0216" w:rsidRDefault="00D56772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8A46D6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8A46D6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8A46D6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</w:t>
              </w:r>
              <w:r w:rsidR="008A46D6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 xml:space="preserve">и услугами граждан в </w:t>
              </w:r>
              <w:r w:rsidR="008A46D6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Default="008A46D6" w:rsidP="008A46D6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A46D6" w:rsidRPr="00BC0216" w:rsidTr="008A46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Default="008A46D6" w:rsidP="008A46D6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A46D6" w:rsidRPr="00BC0216" w:rsidTr="008A46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Default="008A46D6" w:rsidP="008A46D6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A46D6" w:rsidRPr="00BC0216" w:rsidTr="008A46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Default="008A46D6" w:rsidP="008A46D6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D6" w:rsidRPr="00BC0216" w:rsidRDefault="008A46D6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384AE9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1727824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60AFA" w:rsidRPr="00BC0216" w:rsidTr="00D25A50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C0216" w:rsidRDefault="00B60AFA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384AE9" w:rsidRDefault="00384AE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E9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384AE9" w:rsidRPr="00BC0216" w:rsidTr="00384AE9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E9" w:rsidRPr="00BC0216" w:rsidRDefault="00384AE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Default="00384AE9" w:rsidP="00384AE9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384AE9" w:rsidRPr="00BC0216" w:rsidTr="00384AE9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E9" w:rsidRPr="00BC0216" w:rsidRDefault="00384AE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Default="00384AE9" w:rsidP="00384AE9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384AE9" w:rsidRPr="00BC0216" w:rsidTr="00384AE9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E9" w:rsidRPr="00BC0216" w:rsidRDefault="00384AE9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Default="00384AE9" w:rsidP="00384AE9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E9" w:rsidRPr="00BC0216" w:rsidRDefault="00384AE9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D25A50" w:rsidRPr="00BC0216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1119B2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0AFA" w:rsidRPr="00BC0216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FA" w:rsidRPr="00BD6820" w:rsidRDefault="00B60AFA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="00BD6820" w:rsidRPr="00BD6820">
              <w:rPr>
                <w:rFonts w:ascii="Arial" w:hAnsi="Arial" w:cs="Arial"/>
                <w:sz w:val="24"/>
                <w:szCs w:val="24"/>
              </w:rPr>
              <w:t xml:space="preserve">целях обеспечения выполнения функций </w:t>
            </w:r>
            <w:r w:rsidRPr="00BD6820"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1119B2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A" w:rsidRPr="00BC0216" w:rsidRDefault="00B60AFA" w:rsidP="00B60AFA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1727124,00</w:t>
            </w:r>
          </w:p>
        </w:tc>
      </w:tr>
      <w:tr w:rsidR="00D25A50" w:rsidRPr="00BC0216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D6820" w:rsidRDefault="00D25A50" w:rsidP="00BD682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AB67FC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28793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AB67FC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AB67F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28643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AB67FC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</w:t>
            </w:r>
            <w:r w:rsidR="00D25A50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AB67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AB67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AB67FC" w:rsidRPr="00BC0216">
              <w:rPr>
                <w:rFonts w:ascii="Arial" w:hAnsi="Arial" w:cs="Arial"/>
                <w:sz w:val="24"/>
                <w:szCs w:val="24"/>
              </w:rPr>
              <w:t>00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25A50" w:rsidRPr="00BC0216" w:rsidTr="00D25A50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4D3E2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D25A50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D3E28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3E28" w:rsidRPr="00BC0216" w:rsidTr="00D25A50">
        <w:trPr>
          <w:trHeight w:val="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E28" w:rsidRPr="00BC0216" w:rsidRDefault="004D3E28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28" w:rsidRPr="00BC0216" w:rsidRDefault="004D3E28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8E043F">
              <w:rPr>
                <w:rFonts w:ascii="Arial" w:hAnsi="Arial" w:cs="Arial"/>
                <w:sz w:val="24"/>
                <w:szCs w:val="24"/>
              </w:rPr>
              <w:t>«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5A50" w:rsidRPr="00BC0216" w:rsidTr="00D25A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50" w:rsidRPr="00BC0216" w:rsidRDefault="00D25A50" w:rsidP="00D25A5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0" w:rsidRPr="00BC0216" w:rsidRDefault="00D25A50" w:rsidP="00D25A5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5DC6" w:rsidRPr="00BC0216" w:rsidRDefault="00075DC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17DF" w:rsidRPr="00BC0216" w:rsidRDefault="00DF17DF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994" w:rsidRPr="00BC0216" w:rsidRDefault="00232994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Pr="00BC0216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2F09" w:rsidRPr="00BC0216" w:rsidRDefault="00AB2F0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8C4AAD">
        <w:rPr>
          <w:rFonts w:ascii="Arial" w:hAnsi="Arial" w:cs="Arial"/>
          <w:sz w:val="24"/>
          <w:szCs w:val="24"/>
        </w:rPr>
        <w:t>7</w:t>
      </w:r>
    </w:p>
    <w:p w:rsidR="002619B6" w:rsidRPr="00BC0216" w:rsidRDefault="00B9124D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8E043F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2619B6"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41503B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C9363C" w:rsidRPr="00BC0216" w:rsidRDefault="00C9363C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 w:rsidRPr="00BC0216">
        <w:rPr>
          <w:rFonts w:ascii="Arial" w:hAnsi="Arial" w:cs="Arial"/>
          <w:sz w:val="24"/>
          <w:szCs w:val="24"/>
        </w:rPr>
        <w:t xml:space="preserve"> бюджета</w:t>
      </w:r>
      <w:r w:rsidRPr="00BC0216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</w:t>
      </w:r>
      <w:r w:rsidR="0041503B" w:rsidRPr="00BC0216">
        <w:rPr>
          <w:rFonts w:ascii="Arial" w:hAnsi="Arial" w:cs="Arial"/>
          <w:sz w:val="24"/>
          <w:szCs w:val="24"/>
        </w:rPr>
        <w:t>ьсовет» на 20</w:t>
      </w:r>
      <w:r w:rsidR="00E048E8" w:rsidRPr="00BC0216">
        <w:rPr>
          <w:rFonts w:ascii="Arial" w:hAnsi="Arial" w:cs="Arial"/>
          <w:sz w:val="24"/>
          <w:szCs w:val="24"/>
        </w:rPr>
        <w:t>2</w:t>
      </w:r>
      <w:r w:rsidR="00320033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</w:t>
      </w:r>
    </w:p>
    <w:p w:rsidR="002C7821" w:rsidRPr="00BC0216" w:rsidRDefault="00C9363C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p w:rsidR="00044655" w:rsidRPr="00BC0216" w:rsidRDefault="0004465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947" w:type="dxa"/>
        <w:tblInd w:w="2" w:type="dxa"/>
        <w:tblLayout w:type="fixed"/>
        <w:tblLook w:val="01E0"/>
      </w:tblPr>
      <w:tblGrid>
        <w:gridCol w:w="3367"/>
        <w:gridCol w:w="709"/>
        <w:gridCol w:w="709"/>
        <w:gridCol w:w="709"/>
        <w:gridCol w:w="1984"/>
        <w:gridCol w:w="708"/>
        <w:gridCol w:w="1761"/>
      </w:tblGrid>
      <w:tr w:rsidR="00035510" w:rsidRPr="00BC0216" w:rsidTr="00035510">
        <w:trPr>
          <w:trHeight w:val="5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C0216" w:rsidRDefault="00035510" w:rsidP="00320033">
            <w:pPr>
              <w:pStyle w:val="a3"/>
              <w:shd w:val="clear" w:color="auto" w:fill="FFFFFF"/>
              <w:tabs>
                <w:tab w:val="left" w:pos="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320033">
            <w:pPr>
              <w:pStyle w:val="a3"/>
              <w:shd w:val="clear" w:color="auto" w:fill="FFFFFF"/>
              <w:tabs>
                <w:tab w:val="left" w:pos="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35510" w:rsidRPr="00BC0216" w:rsidTr="0003551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6838965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C0216" w:rsidTr="0003551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320033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033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320033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033">
              <w:rPr>
                <w:rFonts w:ascii="Arial" w:hAnsi="Arial" w:cs="Arial"/>
                <w:sz w:val="24"/>
                <w:szCs w:val="24"/>
              </w:rPr>
              <w:t>6838965,00</w:t>
            </w:r>
          </w:p>
        </w:tc>
      </w:tr>
      <w:tr w:rsidR="00035510" w:rsidRPr="00BC0216" w:rsidTr="00035510">
        <w:trPr>
          <w:trHeight w:val="31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03551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723919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789486,00</w:t>
            </w:r>
          </w:p>
        </w:tc>
      </w:tr>
      <w:tr w:rsidR="00035510" w:rsidRPr="00BC0216" w:rsidTr="00F61DA5">
        <w:trPr>
          <w:trHeight w:val="50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035510" w:rsidRPr="00BC0216" w:rsidTr="00F61DA5">
        <w:trPr>
          <w:trHeight w:val="84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sz w:val="24"/>
                <w:szCs w:val="24"/>
              </w:rPr>
              <w:t>98983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8E2CB4" w:rsidRDefault="00035510" w:rsidP="00F61DA5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8E2CB4" w:rsidRDefault="00035510" w:rsidP="00F61DA5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8E2CB4" w:rsidRDefault="00035510" w:rsidP="00F61DA5">
            <w:r w:rsidRPr="008E2CB4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632126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57057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24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9800,00</w:t>
            </w:r>
          </w:p>
        </w:tc>
      </w:tr>
      <w:tr w:rsidR="00035510" w:rsidRPr="00BC0216" w:rsidTr="00F61DA5">
        <w:trPr>
          <w:trHeight w:val="41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035510" w:rsidRPr="00BC0216" w:rsidTr="00F61DA5">
        <w:trPr>
          <w:trHeight w:val="52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35510" w:rsidRPr="00BC0216" w:rsidTr="00F61DA5">
        <w:trPr>
          <w:trHeight w:val="4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3,00</w:t>
            </w:r>
          </w:p>
        </w:tc>
      </w:tr>
      <w:tr w:rsidR="00035510" w:rsidRPr="00BC0216" w:rsidTr="00F61DA5">
        <w:trPr>
          <w:trHeight w:val="55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035510" w:rsidRPr="00BC0216" w:rsidTr="00F61DA5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035510" w:rsidRPr="00BC0216" w:rsidTr="00F61DA5">
        <w:trPr>
          <w:trHeight w:val="60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общегосударственным  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51303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Default="00035510" w:rsidP="00F61DA5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Default="00035510" w:rsidP="00F61DA5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Default="00035510" w:rsidP="00F61DA5">
            <w:pPr>
              <w:jc w:val="center"/>
            </w:pPr>
            <w:r w:rsidRPr="009926A4">
              <w:rPr>
                <w:rFonts w:ascii="Arial" w:hAnsi="Arial" w:cs="Arial"/>
                <w:sz w:val="24"/>
                <w:szCs w:val="24"/>
              </w:rPr>
              <w:t>51303,00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231175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4B4A5F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4B4A5F" w:rsidRDefault="00035510" w:rsidP="00F61DA5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35510" w:rsidRPr="004B4A5F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4B4A5F" w:rsidRDefault="00035510" w:rsidP="00F61DA5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35510" w:rsidRPr="004B4A5F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4B4A5F" w:rsidRDefault="00035510" w:rsidP="00F61DA5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35510" w:rsidRPr="004B4A5F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4B4A5F" w:rsidRDefault="00035510" w:rsidP="00F61DA5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35510" w:rsidRPr="004B4A5F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4B4A5F" w:rsidRDefault="00035510" w:rsidP="00F61DA5">
            <w:pPr>
              <w:jc w:val="center"/>
            </w:pPr>
            <w:r w:rsidRPr="004B4A5F"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35510" w:rsidRPr="00BC0216" w:rsidTr="00F61DA5">
        <w:trPr>
          <w:trHeight w:val="48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ind w:firstLine="3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«Защита населения и территории от чрезвычайных ситуаций, </w:t>
              </w:r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>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035510" w:rsidRPr="00BC0216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rPr>
          <w:trHeight w:val="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1520839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AA1030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1520839</w:t>
            </w:r>
            <w:r w:rsidRPr="00AA103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D56772" w:rsidP="00F61D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035510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«Обеспечение доступным и комфортным жильем и коммунальными услугами граждан в </w:t>
              </w:r>
              <w:r w:rsidR="00035510" w:rsidRPr="00BC0216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AA1030" w:rsidRDefault="00035510" w:rsidP="00F61DA5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035510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«Обеспечение доступным и комфортным жильем и коммунальными услугами граждан в </w:t>
              </w:r>
              <w:r w:rsidR="00035510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AA1030" w:rsidRDefault="00035510" w:rsidP="00F61DA5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AA1030" w:rsidRDefault="00035510" w:rsidP="00F61DA5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AA1030" w:rsidRDefault="00035510" w:rsidP="00F61DA5">
            <w:pPr>
              <w:jc w:val="center"/>
            </w:pPr>
            <w:r w:rsidRPr="00AA1030">
              <w:rPr>
                <w:rFonts w:ascii="Arial" w:hAnsi="Arial" w:cs="Arial"/>
                <w:sz w:val="24"/>
                <w:szCs w:val="24"/>
              </w:rPr>
              <w:t>243217,00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83097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830978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</w:t>
              </w:r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 xml:space="preserve">современной городской среды в </w:t>
              </w:r>
              <w:r w:rsidR="00035510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035510" w:rsidRPr="00BC0216">
              <w:rPr>
                <w:rFonts w:ascii="Arial" w:hAnsi="Arial" w:cs="Arial"/>
              </w:rPr>
              <w:t xml:space="preserve"> </w:t>
            </w:r>
            <w:r w:rsidR="00035510" w:rsidRPr="00BC0216">
              <w:rPr>
                <w:rFonts w:ascii="Arial" w:hAnsi="Arial" w:cs="Arial"/>
                <w:sz w:val="24"/>
                <w:szCs w:val="24"/>
              </w:rPr>
              <w:t>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1277622,00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035510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035510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«Формирование современной городской среды в </w:t>
              </w:r>
              <w:r w:rsidR="00035510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035510" w:rsidRPr="00BC0216">
              <w:rPr>
                <w:rFonts w:ascii="Arial" w:hAnsi="Arial" w:cs="Arial"/>
                <w:sz w:val="24"/>
                <w:szCs w:val="24"/>
              </w:rPr>
              <w:t>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8C6BFF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FF">
              <w:rPr>
                <w:rFonts w:ascii="Arial" w:hAnsi="Arial" w:cs="Arial"/>
                <w:sz w:val="24"/>
                <w:szCs w:val="24"/>
              </w:rPr>
              <w:t>1277622,00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8C6BFF" w:rsidRDefault="00471EB3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1207622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BC0216">
              <w:rPr>
                <w:rFonts w:ascii="Arial" w:hAnsi="Arial" w:cs="Arial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Default="00035510" w:rsidP="00F61DA5">
            <w:pPr>
              <w:jc w:val="center"/>
            </w:pPr>
            <w:r w:rsidRPr="0087417A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Default="00035510" w:rsidP="00F61DA5">
            <w:pPr>
              <w:jc w:val="center"/>
            </w:pPr>
            <w:r w:rsidRPr="0087417A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035510" w:rsidRPr="00BC0216" w:rsidTr="00F61DA5">
        <w:trPr>
          <w:trHeight w:val="14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2171100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83A68" w:rsidTr="00F61DA5">
        <w:trPr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83A68" w:rsidRDefault="00035510" w:rsidP="00F61DA5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35510" w:rsidRPr="00B83A68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83A68" w:rsidRDefault="00035510" w:rsidP="00F61DA5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35510" w:rsidRPr="00B83A68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83A68" w:rsidRDefault="00035510" w:rsidP="00F61DA5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35510" w:rsidRPr="00B83A68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83A68" w:rsidRDefault="00035510" w:rsidP="00F61DA5">
            <w:pPr>
              <w:jc w:val="center"/>
            </w:pPr>
            <w:r w:rsidRPr="00B83A68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C0216" w:rsidRDefault="00035510" w:rsidP="00F61D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i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D6820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D6820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135063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0" w:rsidRPr="00BD6820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135063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419027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4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417027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510" w:rsidRPr="00BC0216" w:rsidTr="00F61DA5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35510" w:rsidRPr="00BC0216" w:rsidTr="00F61DA5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35510" w:rsidRPr="00BC0216" w:rsidTr="00F61DA5">
        <w:trPr>
          <w:trHeight w:val="2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35510" w:rsidRPr="00BC0216" w:rsidTr="00F61DA5">
        <w:trPr>
          <w:trHeight w:val="2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178932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rPr>
          <w:trHeight w:val="3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5F1741" w:rsidRDefault="00035510" w:rsidP="00F61DA5">
            <w:pPr>
              <w:jc w:val="center"/>
            </w:pPr>
            <w:r w:rsidRPr="005F1741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35510" w:rsidRPr="00BC0216" w:rsidTr="00F61DA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0" w:rsidRPr="00BC0216" w:rsidRDefault="00035510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035510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5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10" w:rsidRPr="00BC0216" w:rsidRDefault="00035510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EB0F08" w:rsidRPr="00BC0216" w:rsidRDefault="00EB0F0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033" w:rsidRDefault="00320033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821" w:rsidRPr="00BC0216" w:rsidRDefault="002C782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lastRenderedPageBreak/>
        <w:t>Приложение №</w:t>
      </w:r>
      <w:r w:rsidR="008C4AAD">
        <w:rPr>
          <w:rFonts w:ascii="Arial" w:hAnsi="Arial" w:cs="Arial"/>
          <w:sz w:val="24"/>
          <w:szCs w:val="24"/>
        </w:rPr>
        <w:t>8</w:t>
      </w:r>
    </w:p>
    <w:p w:rsidR="002619B6" w:rsidRPr="00BC0216" w:rsidRDefault="00B9124D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B70EC5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619B6" w:rsidRPr="00BC0216">
        <w:rPr>
          <w:rFonts w:ascii="Arial" w:hAnsi="Arial" w:cs="Arial"/>
          <w:sz w:val="24"/>
          <w:szCs w:val="24"/>
        </w:rPr>
        <w:t>О 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507BB3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EB0F08" w:rsidRPr="00BC0216" w:rsidRDefault="00EB0F08" w:rsidP="00B57125">
      <w:pPr>
        <w:pStyle w:val="a3"/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</w:p>
    <w:p w:rsidR="002C7821" w:rsidRPr="00BC0216" w:rsidRDefault="002C7821" w:rsidP="00B5712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C865ED" w:rsidRPr="00BC0216">
        <w:rPr>
          <w:rFonts w:ascii="Arial" w:hAnsi="Arial" w:cs="Arial"/>
          <w:sz w:val="24"/>
          <w:szCs w:val="24"/>
        </w:rPr>
        <w:t xml:space="preserve"> бюджета</w:t>
      </w:r>
      <w:r w:rsidRPr="00BC0216">
        <w:rPr>
          <w:rFonts w:ascii="Arial" w:hAnsi="Arial" w:cs="Arial"/>
          <w:sz w:val="24"/>
          <w:szCs w:val="24"/>
        </w:rPr>
        <w:t xml:space="preserve"> муниципального образования «Гончаровский сельсовет» на плановый период </w:t>
      </w:r>
      <w:r w:rsidR="00F84E71" w:rsidRPr="00BC0216">
        <w:rPr>
          <w:rFonts w:ascii="Arial" w:hAnsi="Arial" w:cs="Arial"/>
          <w:sz w:val="24"/>
          <w:szCs w:val="24"/>
        </w:rPr>
        <w:t>202</w:t>
      </w:r>
      <w:r w:rsidR="00035510">
        <w:rPr>
          <w:rFonts w:ascii="Arial" w:hAnsi="Arial" w:cs="Arial"/>
          <w:sz w:val="24"/>
          <w:szCs w:val="24"/>
        </w:rPr>
        <w:t>3</w:t>
      </w:r>
      <w:r w:rsidR="00620949" w:rsidRPr="00BC0216">
        <w:rPr>
          <w:rFonts w:ascii="Arial" w:hAnsi="Arial" w:cs="Arial"/>
          <w:sz w:val="24"/>
          <w:szCs w:val="24"/>
        </w:rPr>
        <w:t xml:space="preserve"> и 202</w:t>
      </w:r>
      <w:r w:rsidR="00035510">
        <w:rPr>
          <w:rFonts w:ascii="Arial" w:hAnsi="Arial" w:cs="Arial"/>
          <w:sz w:val="24"/>
          <w:szCs w:val="24"/>
        </w:rPr>
        <w:t>4</w:t>
      </w:r>
      <w:r w:rsidR="00E048E8" w:rsidRP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годов</w:t>
      </w:r>
    </w:p>
    <w:p w:rsidR="002C7821" w:rsidRPr="00BC0216" w:rsidRDefault="002C7821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p w:rsidR="002C7821" w:rsidRPr="00BC0216" w:rsidRDefault="002C782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3B48" w:rsidRDefault="00D93B48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/>
      </w:tblPr>
      <w:tblGrid>
        <w:gridCol w:w="1985"/>
        <w:gridCol w:w="709"/>
        <w:gridCol w:w="567"/>
        <w:gridCol w:w="567"/>
        <w:gridCol w:w="2127"/>
        <w:gridCol w:w="708"/>
        <w:gridCol w:w="1701"/>
        <w:gridCol w:w="1701"/>
      </w:tblGrid>
      <w:tr w:rsidR="007D6FFA" w:rsidRPr="00BC0216" w:rsidTr="007D6FFA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D6FFA" w:rsidRPr="00BC0216" w:rsidTr="007D6F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D6FFA" w:rsidRPr="00BC0216" w:rsidTr="007D6F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3996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21615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D6FFA" w:rsidRPr="00BC0216" w:rsidTr="007D6F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Администрация Гончаровского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4798698,00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4679505,00</w:t>
            </w:r>
          </w:p>
        </w:tc>
      </w:tr>
      <w:tr w:rsidR="007D6FFA" w:rsidRPr="00BC0216" w:rsidTr="007D6FFA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7D6FF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>61458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480656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777284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79225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619625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632125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613525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7D6FFA" w:rsidRPr="00BC0216" w:rsidTr="00F61DA5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  <w:tr w:rsidR="007D6FFA" w:rsidRPr="00BC0216" w:rsidTr="00F61DA5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D6FFA" w:rsidRPr="00BC0216" w:rsidTr="00F61DA5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78 1 00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78 1 00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1100,00</w:t>
            </w:r>
          </w:p>
        </w:tc>
      </w:tr>
      <w:tr w:rsidR="007D6FFA" w:rsidRPr="00BC0216" w:rsidTr="00F61DA5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муниципального образования «Гончаровский сельсовет»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«Гончаровский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F77A2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7A2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7D6FFA" w:rsidRPr="00BC0216" w:rsidTr="00F61DA5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7D6F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7D6FFA" w:rsidRPr="00BC0216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16526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16526</w:t>
            </w:r>
            <w:r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7D6F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7D6FFA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rPr>
          <w:trHeight w:val="1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D56772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7D6F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7D6FFA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7D6F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</w:t>
              </w:r>
              <w:r w:rsidR="007D6FF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lastRenderedPageBreak/>
                <w:t xml:space="preserve">коммунальными услугами граждан в </w:t>
              </w:r>
              <w:r w:rsidR="007D6FFA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B419EE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1727824,00</w:t>
            </w:r>
          </w:p>
        </w:tc>
      </w:tr>
      <w:tr w:rsidR="007D6FFA" w:rsidRPr="00BC0216" w:rsidTr="00F61DA5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384AE9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E9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Default="007D6FFA" w:rsidP="00F61DA5">
            <w:pPr>
              <w:jc w:val="center"/>
            </w:pPr>
            <w:r w:rsidRPr="00004567"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D6820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82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28793,00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D6FFA" w:rsidRPr="00BC0216" w:rsidTr="00F61DA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28643,00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D6FFA" w:rsidRPr="00BC0216" w:rsidTr="00F61DA5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rPr>
          <w:trHeight w:val="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C0216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D6FFA" w:rsidRPr="00BC0216" w:rsidTr="00F61D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FA" w:rsidRPr="00BC0216" w:rsidRDefault="007D6FFA" w:rsidP="00F61D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7D6FFA" w:rsidRDefault="007D6FFA" w:rsidP="00F61D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F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FA" w:rsidRPr="00BC0216" w:rsidRDefault="007D6FFA" w:rsidP="00F61DA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510" w:rsidRDefault="0003551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C7445" w:rsidRPr="00BC0216" w:rsidRDefault="00BC744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</w:t>
      </w:r>
      <w:r w:rsidR="008C4AAD">
        <w:rPr>
          <w:rFonts w:ascii="Arial" w:hAnsi="Arial" w:cs="Arial"/>
          <w:sz w:val="24"/>
          <w:szCs w:val="24"/>
        </w:rPr>
        <w:t>9</w:t>
      </w:r>
    </w:p>
    <w:p w:rsidR="002619B6" w:rsidRPr="00BC0216" w:rsidRDefault="00B9124D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619B6" w:rsidRPr="00BC0216" w:rsidRDefault="00792BAA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2619B6"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2619B6" w:rsidRPr="00BC0216" w:rsidRDefault="002619B6" w:rsidP="002619B6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619B6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BC7445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BC7445" w:rsidRPr="00BC0216" w:rsidRDefault="00BC7445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«Гончаровский сельсовет» и не</w:t>
      </w:r>
      <w:r w:rsidR="00175CDB" w:rsidRP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программным направлениям деятельности),</w:t>
      </w:r>
      <w:r w:rsidR="00AD79E3" w:rsidRPr="00BC0216">
        <w:rPr>
          <w:rFonts w:ascii="Arial" w:hAnsi="Arial" w:cs="Arial"/>
          <w:sz w:val="24"/>
          <w:szCs w:val="24"/>
        </w:rPr>
        <w:t xml:space="preserve"> группам видов расходов на 20</w:t>
      </w:r>
      <w:r w:rsidR="00EF22FE" w:rsidRPr="00BC0216">
        <w:rPr>
          <w:rFonts w:ascii="Arial" w:hAnsi="Arial" w:cs="Arial"/>
          <w:sz w:val="24"/>
          <w:szCs w:val="24"/>
        </w:rPr>
        <w:t>2</w:t>
      </w:r>
      <w:r w:rsidR="009F1237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>год</w:t>
      </w:r>
    </w:p>
    <w:p w:rsidR="00C9363C" w:rsidRPr="00BC0216" w:rsidRDefault="00C9363C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tbl>
      <w:tblPr>
        <w:tblW w:w="9121" w:type="dxa"/>
        <w:jc w:val="center"/>
        <w:tblLayout w:type="fixed"/>
        <w:tblLook w:val="01E0"/>
      </w:tblPr>
      <w:tblGrid>
        <w:gridCol w:w="4363"/>
        <w:gridCol w:w="2127"/>
        <w:gridCol w:w="720"/>
        <w:gridCol w:w="1911"/>
      </w:tblGrid>
      <w:tr w:rsidR="001528DB" w:rsidRPr="00BC0216" w:rsidTr="00CF0EC4">
        <w:trPr>
          <w:trHeight w:val="54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528DB" w:rsidRPr="00BC0216" w:rsidTr="00CF0EC4">
        <w:trPr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0A7C4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6838965,00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3B128A" w:rsidRDefault="000A7C45" w:rsidP="00171DED">
            <w:pPr>
              <w:jc w:val="center"/>
              <w:rPr>
                <w:rFonts w:ascii="Arial" w:hAnsi="Arial" w:cs="Arial"/>
                <w:b/>
              </w:rPr>
            </w:pPr>
            <w:r w:rsidRPr="003B128A">
              <w:rPr>
                <w:rFonts w:ascii="Arial" w:hAnsi="Arial" w:cs="Arial"/>
                <w:b/>
                <w:sz w:val="24"/>
                <w:szCs w:val="24"/>
              </w:rPr>
              <w:t>2171100</w:t>
            </w:r>
            <w:r w:rsidR="0006290A" w:rsidRPr="003B128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A7C45" w:rsidRPr="00BC0216" w:rsidTr="000A7C4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45" w:rsidRPr="00BC0216" w:rsidRDefault="000A7C4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Pr="00BC0216" w:rsidRDefault="000A7C4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Pr="00BC0216" w:rsidRDefault="000A7C4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Default="000A7C45" w:rsidP="000A7C45">
            <w:pPr>
              <w:jc w:val="center"/>
            </w:pPr>
            <w:r w:rsidRPr="005D667A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A7C45" w:rsidRPr="00BC0216" w:rsidTr="000A7C45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45" w:rsidRPr="00BC0216" w:rsidRDefault="000A7C4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Pr="00BC0216" w:rsidRDefault="000A7C4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Pr="00BC0216" w:rsidRDefault="000A7C4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5" w:rsidRDefault="000A7C45" w:rsidP="000A7C45">
            <w:pPr>
              <w:jc w:val="center"/>
            </w:pPr>
            <w:r w:rsidRPr="005D667A">
              <w:rPr>
                <w:rFonts w:ascii="Arial" w:hAnsi="Arial" w:cs="Arial"/>
                <w:sz w:val="24"/>
                <w:szCs w:val="24"/>
              </w:rPr>
              <w:t>2171100,00</w:t>
            </w:r>
          </w:p>
        </w:tc>
      </w:tr>
      <w:tr w:rsidR="0006290A" w:rsidRPr="00BC0216" w:rsidTr="00CF0EC4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A7C4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607010,00</w:t>
            </w:r>
          </w:p>
        </w:tc>
      </w:tr>
      <w:tr w:rsidR="0006290A" w:rsidRPr="00BC0216" w:rsidTr="00CF0EC4">
        <w:trPr>
          <w:trHeight w:val="22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F61DA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607010,00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F61DA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1135063,00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F61DA5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1135063,00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F61DA5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419027,00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F61DA5" w:rsidP="0006290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417027,00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6290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90A" w:rsidRPr="00BC0216" w:rsidRDefault="0006290A" w:rsidP="00CF0E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0A" w:rsidRPr="00BC0216" w:rsidRDefault="0006290A" w:rsidP="00171DE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464A" w:rsidRPr="00BC0216" w:rsidTr="00CF0EC4">
        <w:trPr>
          <w:trHeight w:val="2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3B128A" w:rsidRDefault="00F93EEA" w:rsidP="00171DED">
            <w:pPr>
              <w:jc w:val="center"/>
              <w:rPr>
                <w:rFonts w:ascii="Arial" w:hAnsi="Arial" w:cs="Arial"/>
                <w:b/>
              </w:rPr>
            </w:pPr>
            <w:r w:rsidRPr="003B128A">
              <w:rPr>
                <w:rFonts w:ascii="Arial" w:hAnsi="Arial" w:cs="Arial"/>
                <w:b/>
                <w:sz w:val="24"/>
                <w:szCs w:val="24"/>
              </w:rPr>
              <w:t>178932,00</w:t>
            </w:r>
          </w:p>
        </w:tc>
      </w:tr>
      <w:tr w:rsidR="00F93EEA" w:rsidRPr="00BC0216" w:rsidTr="00F93EE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EA" w:rsidRPr="00BC0216" w:rsidRDefault="00F93EE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Default="00F93EEA" w:rsidP="00F93EEA">
            <w:pPr>
              <w:jc w:val="center"/>
            </w:pPr>
            <w:r w:rsidRPr="00DB028B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F93EEA" w:rsidRPr="00BC0216" w:rsidTr="00F93EE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EA" w:rsidRPr="00BC0216" w:rsidRDefault="00F93EE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Default="00F93EEA" w:rsidP="00F93EEA">
            <w:pPr>
              <w:jc w:val="center"/>
            </w:pPr>
            <w:r w:rsidRPr="00DB028B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F93EEA" w:rsidRPr="00BC0216" w:rsidTr="00F93EE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EA" w:rsidRPr="00BC0216" w:rsidRDefault="00F93EE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Default="00F93EEA" w:rsidP="00F93EEA">
            <w:pPr>
              <w:jc w:val="center"/>
            </w:pPr>
            <w:r w:rsidRPr="00F7205A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F93EEA" w:rsidRPr="00BC0216" w:rsidTr="00F93EEA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EA" w:rsidRPr="00BC0216" w:rsidRDefault="00F93EE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Pr="00BC0216" w:rsidRDefault="00F93EEA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EA" w:rsidRDefault="00F93EEA" w:rsidP="00F93EEA">
            <w:pPr>
              <w:jc w:val="center"/>
            </w:pPr>
            <w:r w:rsidRPr="00F7205A">
              <w:rPr>
                <w:rFonts w:ascii="Arial" w:hAnsi="Arial" w:cs="Arial"/>
                <w:sz w:val="24"/>
                <w:szCs w:val="24"/>
              </w:rPr>
              <w:t>178932,00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D56772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4" w:history="1">
              <w:r w:rsidR="006C464A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6C464A" w:rsidRPr="00BC0216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1E5772" w:rsidP="009874F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9874F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217</w:t>
            </w:r>
            <w:r w:rsidR="006C464A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D56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C464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6C464A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6C464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«Обеспечение доступным и комфортным жильем и коммунальными услугами граждан в </w:t>
              </w:r>
              <w:r w:rsidR="006C464A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1E5772" w:rsidP="009874F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9874F1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</w:t>
            </w:r>
            <w:r w:rsidR="006C464A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E5772" w:rsidRPr="00BC0216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9874F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9874F1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217,00</w:t>
            </w:r>
          </w:p>
        </w:tc>
      </w:tr>
      <w:tr w:rsidR="001E5772" w:rsidRPr="00BC0216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9874F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9874F1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217,00</w:t>
            </w:r>
          </w:p>
        </w:tc>
      </w:tr>
      <w:tr w:rsidR="001E5772" w:rsidRPr="00BC0216" w:rsidTr="001E5772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72" w:rsidRPr="00BC0216" w:rsidRDefault="001E5772" w:rsidP="009874F1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24</w:t>
            </w:r>
            <w:r w:rsidR="009874F1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217,00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</w:t>
            </w:r>
            <w:r w:rsidR="00792BAA">
              <w:rPr>
                <w:rFonts w:ascii="Arial" w:hAnsi="Arial" w:cs="Arial"/>
                <w:sz w:val="24"/>
                <w:szCs w:val="24"/>
              </w:rPr>
              <w:t>порта" муниципальной программы «</w:t>
            </w:r>
            <w:r w:rsidRPr="00BC0216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792BAA" w:rsidP="00792B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="006C464A" w:rsidRPr="00BC0216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8105A5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64A" w:rsidRPr="00BC0216">
              <w:rPr>
                <w:rFonts w:ascii="Arial" w:hAnsi="Arial" w:cs="Arial"/>
                <w:b/>
                <w:sz w:val="24"/>
                <w:szCs w:val="24"/>
              </w:rPr>
              <w:t>500,00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8105A5" w:rsidP="00CF0EC4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6C464A" w:rsidRPr="00BC021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BC0216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BC0216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D56772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6" w:history="1">
              <w:r w:rsidR="006C464A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6C464A" w:rsidRPr="00BC0216">
              <w:rPr>
                <w:rFonts w:ascii="Arial" w:hAnsi="Arial" w:cs="Arial"/>
                <w:b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8105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5A5" w:rsidRPr="00BC02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A" w:rsidRPr="00BC0216" w:rsidRDefault="006C464A" w:rsidP="00792B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«Гончаровский сельсовет» Суджанского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8105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  <w:r w:rsidR="008105A5" w:rsidRPr="00BC0216"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BC0216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BC0216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105A5" w:rsidRPr="00BC0216" w:rsidTr="008105A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A5" w:rsidRPr="00BC0216" w:rsidRDefault="008105A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A5" w:rsidRPr="00BC0216" w:rsidRDefault="008105A5" w:rsidP="008105A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D56772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27" w:history="1">
              <w:r w:rsidR="006C464A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в </w:t>
              </w:r>
              <w:r w:rsidR="006C464A" w:rsidRPr="00BC0216">
                <w:rPr>
                  <w:rFonts w:ascii="Arial" w:hAnsi="Arial" w:cs="Arial"/>
                  <w:b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6C464A" w:rsidRPr="00BC0216">
              <w:rPr>
                <w:rFonts w:ascii="Arial" w:hAnsi="Arial" w:cs="Arial"/>
                <w:b/>
                <w:sz w:val="24"/>
                <w:szCs w:val="24"/>
              </w:rPr>
              <w:t>на 2018-2022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1277622,00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D56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6C464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6C464A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6C464A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 программы «Формирование современной городской среды в </w:t>
              </w:r>
              <w:r w:rsidR="006C464A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  <w:r w:rsidR="006C464A" w:rsidRPr="00BC0216">
              <w:rPr>
                <w:rFonts w:ascii="Arial" w:hAnsi="Arial" w:cs="Arial"/>
                <w:sz w:val="24"/>
                <w:szCs w:val="24"/>
              </w:rPr>
              <w:t>на 2018-2024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1277622,00</w:t>
            </w:r>
          </w:p>
        </w:tc>
      </w:tr>
      <w:tr w:rsidR="006C464A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C02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Создание условий для системного повышения качества и комфорта современной городской среды </w:t>
            </w:r>
            <w:r w:rsidRPr="00BC0216">
              <w:rPr>
                <w:rFonts w:ascii="Arial" w:hAnsi="Arial" w:cs="Arial"/>
                <w:sz w:val="24"/>
                <w:szCs w:val="24"/>
              </w:rPr>
              <w:t>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="004C0D43" w:rsidRPr="00BC02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6C464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A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56939" w:rsidRPr="00BC0216" w:rsidTr="00C56939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171D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Default="00C56939" w:rsidP="00C56939">
            <w:pPr>
              <w:jc w:val="center"/>
            </w:pPr>
            <w:r w:rsidRPr="00E238EC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56939" w:rsidRPr="00BC0216" w:rsidTr="00C56939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171D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4C0D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 1 01С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Default="00C56939" w:rsidP="00C56939">
            <w:pPr>
              <w:jc w:val="center"/>
            </w:pPr>
            <w:r w:rsidRPr="00E238EC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D43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4C0D43" w:rsidP="00171D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C02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Создание условий для системного повышения качества и комфорта современной городской среды </w:t>
            </w:r>
            <w:r w:rsidRPr="00BC0216">
              <w:rPr>
                <w:rFonts w:ascii="Arial" w:hAnsi="Arial" w:cs="Arial"/>
                <w:sz w:val="24"/>
                <w:szCs w:val="24"/>
              </w:rPr>
              <w:t>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4C0D43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4C0D43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C56939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C56939" w:rsidRPr="00BC0216" w:rsidTr="00C56939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Default="00C56939" w:rsidP="00C56939">
            <w:pPr>
              <w:jc w:val="center"/>
            </w:pPr>
            <w:r w:rsidRPr="00983F38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C56939" w:rsidRPr="00BC0216" w:rsidTr="00C56939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18 1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39" w:rsidRDefault="00C56939" w:rsidP="00C56939">
            <w:pPr>
              <w:jc w:val="center"/>
            </w:pPr>
            <w:r w:rsidRPr="00983F38">
              <w:rPr>
                <w:rFonts w:ascii="Arial" w:hAnsi="Arial" w:cs="Arial"/>
                <w:sz w:val="24"/>
                <w:szCs w:val="24"/>
              </w:rPr>
              <w:t>1207622,00</w:t>
            </w:r>
          </w:p>
        </w:tc>
      </w:tr>
      <w:tr w:rsidR="004C0D43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43" w:rsidRPr="00BC0216" w:rsidRDefault="004C0D43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ИТОГО ПО ПРОГРАММАМ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C56939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3885371</w:t>
            </w:r>
            <w:r w:rsidR="004C0D43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C0D43" w:rsidRPr="00BC0216" w:rsidTr="00CF0EC4">
        <w:trPr>
          <w:trHeight w:val="515"/>
          <w:jc w:val="center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43" w:rsidRPr="00BC0216" w:rsidRDefault="004C0D43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43" w:rsidRPr="00BC0216" w:rsidRDefault="00380F85" w:rsidP="00AF24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2953594,</w:t>
            </w:r>
            <w:r w:rsidR="00E134ED" w:rsidRPr="00BC021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6E7915" w:rsidRDefault="00274998" w:rsidP="00171DED">
            <w:pPr>
              <w:jc w:val="center"/>
              <w:rPr>
                <w:rFonts w:ascii="Arial" w:hAnsi="Arial" w:cs="Arial"/>
                <w:b/>
              </w:rPr>
            </w:pPr>
            <w:r w:rsidRPr="006E7915">
              <w:rPr>
                <w:rFonts w:ascii="Arial" w:hAnsi="Arial" w:cs="Arial"/>
                <w:b/>
                <w:sz w:val="24"/>
                <w:szCs w:val="24"/>
              </w:rPr>
              <w:t>789486,00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171DED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171DED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171DED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1B7D74" w:rsidP="00A472C5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1817703,00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1B7D74" w:rsidRDefault="001B7D74" w:rsidP="00171DED">
            <w:pPr>
              <w:jc w:val="center"/>
              <w:rPr>
                <w:rFonts w:ascii="Arial" w:hAnsi="Arial" w:cs="Arial"/>
              </w:rPr>
            </w:pPr>
            <w:r w:rsidRPr="001B7D74">
              <w:rPr>
                <w:rFonts w:ascii="Arial" w:hAnsi="Arial" w:cs="Arial"/>
                <w:sz w:val="24"/>
                <w:szCs w:val="24"/>
              </w:rPr>
              <w:t>1817703,00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380F85" w:rsidP="00171DED">
            <w:pPr>
              <w:jc w:val="center"/>
              <w:rPr>
                <w:rFonts w:ascii="Arial" w:hAnsi="Arial" w:cs="Arial"/>
              </w:rPr>
            </w:pPr>
            <w:r w:rsidRPr="00380F85">
              <w:rPr>
                <w:rFonts w:ascii="Arial" w:hAnsi="Arial" w:cs="Arial"/>
                <w:sz w:val="24"/>
                <w:szCs w:val="24"/>
              </w:rPr>
              <w:t>1798983,00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380F85" w:rsidP="00171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1632126,00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380F85" w:rsidP="00D10C2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157057,00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9800,00</w:t>
            </w:r>
          </w:p>
        </w:tc>
      </w:tr>
      <w:tr w:rsidR="00274998" w:rsidRPr="00BC0216" w:rsidTr="00CF0EC4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27499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74998" w:rsidRPr="00BC0216" w:rsidTr="00CF0EC4">
        <w:trPr>
          <w:trHeight w:val="36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A472C5" w:rsidRPr="00BC0216" w:rsidTr="00A472C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2C5" w:rsidRPr="00BC0216" w:rsidRDefault="00A472C5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A472C5">
            <w:pPr>
              <w:jc w:val="center"/>
              <w:rPr>
                <w:rFonts w:ascii="Arial" w:hAnsi="Arial" w:cs="Arial"/>
                <w:b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A472C5" w:rsidRPr="00BC0216" w:rsidTr="00A472C5">
        <w:trPr>
          <w:trHeight w:val="5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2C5" w:rsidRPr="00BC0216" w:rsidRDefault="00A472C5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5" w:rsidRPr="00BC0216" w:rsidRDefault="00A472C5" w:rsidP="00A472C5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274998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98616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="00773E14" w:rsidRPr="00BC02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73E14" w:rsidRPr="00BC0216">
              <w:rPr>
                <w:rFonts w:ascii="Arial" w:hAnsi="Arial" w:cs="Arial"/>
                <w:b/>
                <w:sz w:val="24"/>
                <w:szCs w:val="24"/>
              </w:rPr>
              <w:t>3,00</w:t>
            </w:r>
          </w:p>
        </w:tc>
      </w:tr>
      <w:tr w:rsidR="00773E14" w:rsidRPr="00BC0216" w:rsidTr="00773E1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BC0216" w:rsidRDefault="00773E14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BC0216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BC0216" w:rsidRDefault="00773E14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4" w:rsidRPr="00BC0216" w:rsidRDefault="00986162" w:rsidP="0077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3,00</w:t>
            </w:r>
          </w:p>
        </w:tc>
      </w:tr>
      <w:tr w:rsidR="00986162" w:rsidRPr="00BC0216" w:rsidTr="00986162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Default="00986162" w:rsidP="00986162">
            <w:pPr>
              <w:jc w:val="center"/>
            </w:pPr>
            <w:r w:rsidRPr="0090333B">
              <w:rPr>
                <w:rFonts w:ascii="Arial" w:hAnsi="Arial" w:cs="Arial"/>
                <w:b/>
                <w:sz w:val="24"/>
                <w:szCs w:val="24"/>
              </w:rPr>
              <w:t>51303,00</w:t>
            </w:r>
          </w:p>
        </w:tc>
      </w:tr>
      <w:tr w:rsidR="00986162" w:rsidRPr="00BC0216" w:rsidTr="00986162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Pr="00BC0216" w:rsidRDefault="0098616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62" w:rsidRDefault="00986162" w:rsidP="00986162">
            <w:pPr>
              <w:jc w:val="center"/>
            </w:pPr>
            <w:r w:rsidRPr="0090333B">
              <w:rPr>
                <w:rFonts w:ascii="Arial" w:hAnsi="Arial" w:cs="Arial"/>
                <w:b/>
                <w:sz w:val="24"/>
                <w:szCs w:val="24"/>
              </w:rPr>
              <w:t>51303,00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98616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986162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986162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274998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98" w:rsidRPr="00BC0216" w:rsidRDefault="0027499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27499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98" w:rsidRPr="00BC0216" w:rsidRDefault="00986162" w:rsidP="00CF0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1167A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1167A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1167A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1167A" w:rsidRPr="00BC0216" w:rsidTr="00CF0EC4">
        <w:trPr>
          <w:trHeight w:val="30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7A" w:rsidRPr="00BC0216" w:rsidRDefault="00C1167A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65ED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80" w:rsidRPr="00BC0216" w:rsidRDefault="00BB2D80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Pr="00BC0216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60ED" w:rsidRDefault="002160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Pr="00BC0216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2C5" w:rsidRPr="00BC0216" w:rsidRDefault="00A472C5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717" w:rsidRPr="00BC0216" w:rsidRDefault="00C865E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</w:t>
      </w:r>
      <w:r w:rsidR="00831717" w:rsidRPr="00BC0216">
        <w:rPr>
          <w:rFonts w:ascii="Arial" w:hAnsi="Arial" w:cs="Arial"/>
          <w:sz w:val="24"/>
          <w:szCs w:val="24"/>
        </w:rPr>
        <w:t>риложение №1</w:t>
      </w:r>
      <w:r w:rsidR="008C4AAD">
        <w:rPr>
          <w:rFonts w:ascii="Arial" w:hAnsi="Arial" w:cs="Arial"/>
          <w:sz w:val="24"/>
          <w:szCs w:val="24"/>
        </w:rPr>
        <w:t>0</w:t>
      </w:r>
    </w:p>
    <w:p w:rsidR="00237E7E" w:rsidRPr="00BC0216" w:rsidRDefault="00B9124D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</w:t>
      </w:r>
      <w:r w:rsidR="00792BAA">
        <w:rPr>
          <w:rFonts w:ascii="Arial" w:hAnsi="Arial" w:cs="Arial"/>
          <w:sz w:val="24"/>
          <w:szCs w:val="24"/>
        </w:rPr>
        <w:t>О</w:t>
      </w:r>
      <w:r w:rsidRPr="00BC0216">
        <w:rPr>
          <w:rFonts w:ascii="Arial" w:hAnsi="Arial" w:cs="Arial"/>
          <w:sz w:val="24"/>
          <w:szCs w:val="24"/>
        </w:rPr>
        <w:t xml:space="preserve"> бюджете муниципального образования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37E7E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831717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FB4B31" w:rsidRPr="00BC0216" w:rsidRDefault="00FB4B31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FE7AA1" w:rsidRPr="00BC0216" w:rsidRDefault="00FE7AA1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</w:t>
      </w:r>
      <w:r w:rsidR="00831717" w:rsidRPr="00BC0216">
        <w:rPr>
          <w:rFonts w:ascii="Arial" w:hAnsi="Arial" w:cs="Arial"/>
          <w:sz w:val="24"/>
          <w:szCs w:val="24"/>
        </w:rPr>
        <w:t>ммам муниципального образования</w:t>
      </w:r>
      <w:r w:rsidRPr="00BC0216">
        <w:rPr>
          <w:rFonts w:ascii="Arial" w:hAnsi="Arial" w:cs="Arial"/>
          <w:sz w:val="24"/>
          <w:szCs w:val="24"/>
        </w:rPr>
        <w:t xml:space="preserve"> «Гончаровский сельсовет» и не</w:t>
      </w:r>
      <w:r w:rsidR="00175CDB" w:rsidRPr="00BC0216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программным направлениям деятельности), группам видов расходов</w:t>
      </w:r>
      <w:r w:rsidR="00831717" w:rsidRPr="00BC0216">
        <w:rPr>
          <w:rFonts w:ascii="Arial" w:hAnsi="Arial" w:cs="Arial"/>
          <w:sz w:val="24"/>
          <w:szCs w:val="24"/>
        </w:rPr>
        <w:t xml:space="preserve"> на плановый период </w:t>
      </w:r>
      <w:r w:rsidR="00401ACD" w:rsidRPr="00BC0216">
        <w:rPr>
          <w:rFonts w:ascii="Arial" w:hAnsi="Arial" w:cs="Arial"/>
          <w:sz w:val="24"/>
          <w:szCs w:val="24"/>
        </w:rPr>
        <w:t>202</w:t>
      </w:r>
      <w:r w:rsidR="0007090B">
        <w:rPr>
          <w:rFonts w:ascii="Arial" w:hAnsi="Arial" w:cs="Arial"/>
          <w:sz w:val="24"/>
          <w:szCs w:val="24"/>
        </w:rPr>
        <w:t>3</w:t>
      </w:r>
      <w:r w:rsidR="00AD79E3" w:rsidRPr="00BC0216">
        <w:rPr>
          <w:rFonts w:ascii="Arial" w:hAnsi="Arial" w:cs="Arial"/>
          <w:sz w:val="24"/>
          <w:szCs w:val="24"/>
        </w:rPr>
        <w:t xml:space="preserve"> и 202</w:t>
      </w:r>
      <w:r w:rsidR="0007090B"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</w:t>
      </w:r>
    </w:p>
    <w:p w:rsidR="00FE7AA1" w:rsidRPr="00BC0216" w:rsidRDefault="00FE7AA1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tbl>
      <w:tblPr>
        <w:tblW w:w="9321" w:type="dxa"/>
        <w:jc w:val="center"/>
        <w:tblLayout w:type="fixed"/>
        <w:tblLook w:val="01E0"/>
      </w:tblPr>
      <w:tblGrid>
        <w:gridCol w:w="3031"/>
        <w:gridCol w:w="1975"/>
        <w:gridCol w:w="851"/>
        <w:gridCol w:w="1732"/>
        <w:gridCol w:w="1732"/>
      </w:tblGrid>
      <w:tr w:rsidR="001528DB" w:rsidRPr="00BC0216" w:rsidTr="00CF0EC4">
        <w:trPr>
          <w:trHeight w:val="54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07090B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7090B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07090B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7090B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528DB" w:rsidRPr="00BC0216" w:rsidTr="00CF0EC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8E2D9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E2D92">
              <w:rPr>
                <w:rFonts w:ascii="Arial" w:hAnsi="Arial" w:cs="Arial"/>
                <w:b/>
                <w:sz w:val="24"/>
                <w:szCs w:val="24"/>
              </w:rPr>
              <w:t>798698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8E2D9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E2D92">
              <w:rPr>
                <w:rFonts w:ascii="Arial" w:hAnsi="Arial" w:cs="Arial"/>
                <w:b/>
                <w:sz w:val="24"/>
                <w:szCs w:val="24"/>
              </w:rPr>
              <w:t>679505</w:t>
            </w:r>
            <w:r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528DB" w:rsidRPr="00BC0216" w:rsidTr="00CF0EC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1528D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8E2D92" w:rsidP="009D2E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113996,00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B" w:rsidRPr="00BC0216" w:rsidRDefault="008E2D9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221615,00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8E2D9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1750847,00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1727824,00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8E2D9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62122C" w:rsidRPr="00BC0216" w:rsidTr="00CF0EC4">
        <w:trPr>
          <w:trHeight w:val="221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8E2D9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1750847,00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1727824,00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8E2D9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C021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8E2D9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1722054,00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1727124,00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28793,00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28643,00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62122C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2122C" w:rsidRPr="00BC0216" w:rsidTr="00CF0EC4">
        <w:trPr>
          <w:trHeight w:val="27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2C" w:rsidRPr="00BC0216" w:rsidRDefault="0062122C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9D2E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15000,</w:t>
            </w:r>
            <w:r w:rsidRPr="00BC0216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C" w:rsidRPr="00BC0216" w:rsidRDefault="0062122C" w:rsidP="009D2EB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15000,</w:t>
            </w:r>
            <w:r w:rsidRPr="00BC021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D56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9D2EB7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Муниципальная программа «Обеспечение доступным и комфортным жильем и коммунальными услугами граждан в </w:t>
              </w:r>
              <w:r w:rsidR="009D2EB7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8E2D9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E2D92">
              <w:rPr>
                <w:rFonts w:ascii="Arial" w:hAnsi="Arial" w:cs="Arial"/>
                <w:b/>
                <w:sz w:val="24"/>
                <w:szCs w:val="24"/>
              </w:rPr>
              <w:t>16526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D5677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E13842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Подпрограмма «Обеспечение качественными услугами ЖКХ населения </w:t>
              </w:r>
              <w:r w:rsidR="00E13842" w:rsidRPr="00BC0216">
                <w:rPr>
                  <w:rFonts w:ascii="Arial" w:hAnsi="Arial" w:cs="Arial"/>
                  <w:sz w:val="24"/>
                  <w:szCs w:val="24"/>
                </w:rPr>
                <w:t>муниципального образования «Гончаровский сельсовет» Суджанского района Курской области»</w:t>
              </w:r>
              <w:r w:rsidR="00E13842" w:rsidRPr="00BC0216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муниципальной программы «Обеспечение доступным и комфортным жильем и коммунальными услугами граждан в </w:t>
              </w:r>
              <w:r w:rsidR="00E13842" w:rsidRPr="00BC0216">
                <w:rPr>
                  <w:rFonts w:ascii="Arial" w:hAnsi="Arial" w:cs="Arial"/>
                  <w:sz w:val="24"/>
                  <w:szCs w:val="24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8E2D92" w:rsidRDefault="008E2D9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D92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освещения улиц населённых пунктов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8E2D92" w:rsidRDefault="008E2D9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D92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8E2D92" w:rsidRDefault="008E2D9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D92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8E2D92" w:rsidRDefault="008E2D9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2D92">
              <w:rPr>
                <w:rFonts w:ascii="Arial" w:hAnsi="Arial" w:cs="Arial"/>
                <w:sz w:val="24"/>
                <w:szCs w:val="24"/>
              </w:rPr>
              <w:t>116526,00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792B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</w:t>
            </w:r>
            <w:r w:rsidR="00792BAA">
              <w:rPr>
                <w:rFonts w:ascii="Arial" w:hAnsi="Arial" w:cs="Arial"/>
                <w:sz w:val="24"/>
                <w:szCs w:val="24"/>
              </w:rPr>
              <w:t>ероприятие «</w:t>
            </w:r>
            <w:r w:rsidRPr="00BC0216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</w:t>
            </w:r>
            <w:r w:rsidR="00792B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«Развитие кадрового потенциала»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D56772" w:rsidP="00CF0EC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31" w:history="1">
              <w:r w:rsidR="009D2EB7" w:rsidRPr="00BC0216">
                <w:rPr>
                  <w:rStyle w:val="af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</w:t>
              </w:r>
            </w:hyperlink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9D2EB7" w:rsidP="00E138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 «Гончаровский сельсовет» Суджанского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«Гончаровский сельсовет» Суджанского района Курской области»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13842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842" w:rsidRPr="00BC0216" w:rsidRDefault="00E13842" w:rsidP="00CF0EC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2" w:rsidRPr="00BC0216" w:rsidRDefault="00E13842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ИТОГО ПО ПРОГРАММАМ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D76DB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1884473,00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E13842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1730124</w:t>
            </w:r>
            <w:r w:rsidR="009D2EB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9D2EB7" w:rsidRPr="00BC0216" w:rsidTr="00CF0EC4">
        <w:trPr>
          <w:trHeight w:val="51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7" w:rsidRPr="00BC0216" w:rsidRDefault="009D2EB7" w:rsidP="00CF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D76DB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2800229,00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B7" w:rsidRPr="00BC0216" w:rsidRDefault="00D76DBC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2727766,00</w:t>
            </w:r>
          </w:p>
        </w:tc>
      </w:tr>
      <w:tr w:rsidR="00654AA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F1089F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777284</w:t>
            </w:r>
            <w:r w:rsidR="00654AA7" w:rsidRPr="00BC021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1089F" w:rsidRPr="00BC0216" w:rsidTr="00F1089F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89F" w:rsidRPr="00BC0216" w:rsidRDefault="00F1089F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F1089F" w:rsidRDefault="00F1089F" w:rsidP="00F1089F">
            <w:pPr>
              <w:jc w:val="center"/>
            </w:pPr>
            <w:r w:rsidRPr="00F1089F">
              <w:rPr>
                <w:rFonts w:ascii="Arial" w:hAnsi="Arial" w:cs="Arial"/>
                <w:sz w:val="24"/>
                <w:szCs w:val="24"/>
              </w:rPr>
              <w:t>777284,00</w:t>
            </w:r>
          </w:p>
        </w:tc>
      </w:tr>
      <w:tr w:rsidR="00F1089F" w:rsidRPr="00BC0216" w:rsidTr="00F1089F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89F" w:rsidRPr="00BC0216" w:rsidRDefault="00F1089F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BC0216" w:rsidRDefault="00F1089F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9F" w:rsidRPr="00F1089F" w:rsidRDefault="00F1089F" w:rsidP="00F1089F">
            <w:pPr>
              <w:jc w:val="center"/>
            </w:pPr>
            <w:r w:rsidRPr="00F1089F">
              <w:rPr>
                <w:rFonts w:ascii="Arial" w:hAnsi="Arial" w:cs="Arial"/>
                <w:sz w:val="24"/>
                <w:szCs w:val="24"/>
              </w:rPr>
              <w:t>777284,00</w:t>
            </w:r>
          </w:p>
        </w:tc>
      </w:tr>
      <w:tr w:rsidR="00654AA7" w:rsidRPr="00BC0216" w:rsidTr="00A57DA3">
        <w:trPr>
          <w:trHeight w:val="27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персоналу в целях обеспечения </w:t>
            </w:r>
            <w:r w:rsidRPr="00BC0216">
              <w:rPr>
                <w:rFonts w:ascii="Arial" w:hAnsi="Arial" w:cs="Arial"/>
                <w:sz w:val="24"/>
                <w:szCs w:val="24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789486,00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F1089F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89F">
              <w:rPr>
                <w:rFonts w:ascii="Arial" w:hAnsi="Arial" w:cs="Arial"/>
                <w:sz w:val="24"/>
                <w:szCs w:val="24"/>
              </w:rPr>
              <w:t>777284,00</w:t>
            </w:r>
          </w:p>
        </w:tc>
      </w:tr>
      <w:tr w:rsidR="00F9441B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41B">
              <w:rPr>
                <w:rFonts w:ascii="Arial" w:hAnsi="Arial" w:cs="Arial"/>
                <w:b/>
                <w:sz w:val="24"/>
                <w:szCs w:val="24"/>
              </w:rPr>
              <w:t>1697945,00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41B">
              <w:rPr>
                <w:rFonts w:ascii="Arial" w:hAnsi="Arial" w:cs="Arial"/>
                <w:b/>
                <w:sz w:val="24"/>
                <w:szCs w:val="24"/>
              </w:rPr>
              <w:t>1638345,00</w:t>
            </w:r>
          </w:p>
        </w:tc>
      </w:tr>
      <w:tr w:rsidR="00F9441B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1697945,00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1638345,00</w:t>
            </w:r>
          </w:p>
        </w:tc>
      </w:tr>
      <w:tr w:rsidR="00F9441B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BC0216" w:rsidRDefault="00F9441B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41B">
              <w:rPr>
                <w:rFonts w:ascii="Arial" w:hAnsi="Arial" w:cs="Arial"/>
                <w:sz w:val="24"/>
                <w:szCs w:val="24"/>
              </w:rPr>
              <w:t>1679225,00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B" w:rsidRPr="00F9441B" w:rsidRDefault="00F9441B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41B">
              <w:rPr>
                <w:rFonts w:ascii="Arial" w:hAnsi="Arial" w:cs="Arial"/>
                <w:sz w:val="24"/>
                <w:szCs w:val="24"/>
              </w:rPr>
              <w:t>1619625,00</w:t>
            </w:r>
          </w:p>
        </w:tc>
      </w:tr>
      <w:tr w:rsidR="00654AA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F9441B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1632125,00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F9441B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1613525,00</w:t>
            </w:r>
          </w:p>
        </w:tc>
      </w:tr>
      <w:tr w:rsidR="00654AA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47000,00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654AA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904B7" w:rsidRPr="00BC0216" w:rsidTr="00171DED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BC0216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904B7" w:rsidRPr="00BC0216" w:rsidTr="00171DED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BC0216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654AA7" w:rsidRPr="00BC0216" w:rsidTr="00CF0EC4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4904B7" w:rsidRPr="00BC0216" w:rsidTr="00171DED">
        <w:trPr>
          <w:trHeight w:val="51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BC0216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904B7" w:rsidRPr="00BC0216" w:rsidTr="00171DED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4B7" w:rsidRPr="00BC0216" w:rsidRDefault="004904B7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904B7" w:rsidRPr="00BC0216" w:rsidTr="00171DED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B7" w:rsidRPr="00BC0216" w:rsidRDefault="004904B7" w:rsidP="00171D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654AA7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022E30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022E30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«Гончаровский сельсовет» Суджанского района Курской области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22E30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22E30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0" w:rsidRPr="00BC0216" w:rsidRDefault="00022E30" w:rsidP="00171DED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654AA7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81292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812928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812928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28" w:rsidRPr="00BC0216" w:rsidRDefault="0081292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812928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28" w:rsidRPr="00BC0216" w:rsidRDefault="0081292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812928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28" w:rsidRPr="00BC0216" w:rsidRDefault="00812928" w:rsidP="00CF0E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BC0216" w:rsidRDefault="00812928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28" w:rsidRPr="00812928" w:rsidRDefault="00812928" w:rsidP="00D31B8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928"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654AA7" w:rsidRPr="00BC0216" w:rsidTr="00A57DA3">
        <w:trPr>
          <w:trHeight w:val="77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216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54AA7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54AA7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54AA7" w:rsidRPr="00BC0216" w:rsidTr="00CF0EC4">
        <w:trPr>
          <w:trHeight w:val="3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A7" w:rsidRPr="00BC0216" w:rsidRDefault="00654AA7" w:rsidP="00CF0EC4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11</w:t>
      </w:r>
    </w:p>
    <w:p w:rsidR="00FE7979" w:rsidRPr="00BC0216" w:rsidRDefault="00B9124D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E7979">
        <w:rPr>
          <w:rFonts w:ascii="Arial" w:hAnsi="Arial" w:cs="Arial"/>
          <w:sz w:val="24"/>
          <w:szCs w:val="24"/>
        </w:rPr>
        <w:t>Собрания депутатов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FE7979" w:rsidRPr="00BC0216" w:rsidRDefault="00FE7979" w:rsidP="00FE7979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Межбюджетные транс</w:t>
      </w:r>
      <w:r>
        <w:rPr>
          <w:rFonts w:ascii="Arial" w:hAnsi="Arial" w:cs="Arial"/>
          <w:sz w:val="24"/>
          <w:szCs w:val="24"/>
        </w:rPr>
        <w:t xml:space="preserve">ферты, передаваемые из бюджета </w:t>
      </w: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 сельсовет» в бюджет муниципального образования «Суджанский район» Курской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году</w:t>
      </w: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(рублей)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5875"/>
        <w:gridCol w:w="2400"/>
      </w:tblGrid>
      <w:tr w:rsidR="00FE7979" w:rsidRPr="00BC0216" w:rsidTr="00D31B8E">
        <w:tc>
          <w:tcPr>
            <w:tcW w:w="752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875" w:type="dxa"/>
          </w:tcPr>
          <w:p w:rsidR="00FE7979" w:rsidRPr="00BC0216" w:rsidRDefault="00FE7979" w:rsidP="00D31B8E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FE7979" w:rsidRPr="00BC0216" w:rsidTr="00D31B8E">
        <w:tc>
          <w:tcPr>
            <w:tcW w:w="752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75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00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E7979" w:rsidRPr="00BC0216" w:rsidTr="00D31B8E">
        <w:tc>
          <w:tcPr>
            <w:tcW w:w="752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75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E7979" w:rsidRPr="00BC0216" w:rsidTr="00D31B8E">
        <w:tc>
          <w:tcPr>
            <w:tcW w:w="752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5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400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</w:tbl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32D" w:rsidRDefault="00A0332D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32D" w:rsidRPr="00BC0216" w:rsidRDefault="00A0332D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="00A0332D">
        <w:rPr>
          <w:rFonts w:ascii="Arial" w:hAnsi="Arial" w:cs="Arial"/>
          <w:sz w:val="24"/>
          <w:szCs w:val="24"/>
        </w:rPr>
        <w:t>2</w:t>
      </w:r>
    </w:p>
    <w:p w:rsidR="00FE7979" w:rsidRPr="00BC0216" w:rsidRDefault="00B9124D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E7979">
        <w:rPr>
          <w:rFonts w:ascii="Arial" w:hAnsi="Arial" w:cs="Arial"/>
          <w:sz w:val="24"/>
          <w:szCs w:val="24"/>
        </w:rPr>
        <w:t>Собрания депутатов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FE7979" w:rsidRPr="00BC0216" w:rsidRDefault="00FE7979" w:rsidP="00FE797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FE7979" w:rsidRPr="00BC0216" w:rsidRDefault="00FE7979" w:rsidP="00FE7979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Межбюджетные трансферты, передаваемые из бюджета муниципального образования «Гончаровский сельсовет» в бюджет муниципального образования «Суджанский район» Курской области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годы</w:t>
      </w:r>
    </w:p>
    <w:p w:rsidR="00FE7979" w:rsidRPr="00BC0216" w:rsidRDefault="00FE7979" w:rsidP="00FE797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(рублей)</w:t>
      </w:r>
    </w:p>
    <w:tbl>
      <w:tblPr>
        <w:tblW w:w="909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5094"/>
        <w:gridCol w:w="1493"/>
        <w:gridCol w:w="1761"/>
      </w:tblGrid>
      <w:tr w:rsidR="00FE7979" w:rsidRPr="00BC0216" w:rsidTr="00D31B8E">
        <w:tc>
          <w:tcPr>
            <w:tcW w:w="749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094" w:type="dxa"/>
          </w:tcPr>
          <w:p w:rsidR="00FE7979" w:rsidRPr="00BC0216" w:rsidRDefault="00FE7979" w:rsidP="00D31B8E">
            <w:pPr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61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0216">
              <w:rPr>
                <w:rFonts w:ascii="Arial" w:hAnsi="Arial" w:cs="Arial"/>
                <w:bCs/>
                <w:sz w:val="24"/>
                <w:szCs w:val="24"/>
              </w:rPr>
              <w:t>Сумма на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FE7979" w:rsidRPr="00BC0216" w:rsidTr="00D31B8E">
        <w:tc>
          <w:tcPr>
            <w:tcW w:w="749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493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61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hanging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E7979" w:rsidRPr="00BC0216" w:rsidTr="00D31B8E">
        <w:tc>
          <w:tcPr>
            <w:tcW w:w="749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493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61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ind w:firstLine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E7979" w:rsidRPr="00BC0216" w:rsidTr="00D31B8E">
        <w:tc>
          <w:tcPr>
            <w:tcW w:w="749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4" w:type="dxa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93" w:type="dxa"/>
            <w:vAlign w:val="center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  <w:tc>
          <w:tcPr>
            <w:tcW w:w="1761" w:type="dxa"/>
            <w:vAlign w:val="center"/>
          </w:tcPr>
          <w:p w:rsidR="00FE7979" w:rsidRPr="00BC0216" w:rsidRDefault="00FE7979" w:rsidP="00D31B8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</w:tbl>
    <w:p w:rsidR="00FE7979" w:rsidRPr="00BC0216" w:rsidRDefault="00FE7979" w:rsidP="00FE7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50B6" w:rsidRDefault="005B50B6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039B" w:rsidRPr="00BC0216" w:rsidRDefault="0058039B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№1</w:t>
      </w:r>
      <w:r w:rsidR="00A0332D">
        <w:rPr>
          <w:rFonts w:ascii="Arial" w:hAnsi="Arial" w:cs="Arial"/>
          <w:sz w:val="24"/>
          <w:szCs w:val="24"/>
        </w:rPr>
        <w:t>3</w:t>
      </w:r>
    </w:p>
    <w:p w:rsidR="00237E7E" w:rsidRPr="00BC0216" w:rsidRDefault="00B9124D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</w:t>
      </w:r>
      <w:r w:rsidR="00792BAA">
        <w:rPr>
          <w:rFonts w:ascii="Arial" w:hAnsi="Arial" w:cs="Arial"/>
          <w:sz w:val="24"/>
          <w:szCs w:val="24"/>
        </w:rPr>
        <w:t>О</w:t>
      </w:r>
      <w:r w:rsidRPr="00BC0216">
        <w:rPr>
          <w:rFonts w:ascii="Arial" w:hAnsi="Arial" w:cs="Arial"/>
          <w:sz w:val="24"/>
          <w:szCs w:val="24"/>
        </w:rPr>
        <w:t xml:space="preserve"> бюджете муниципального образования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37E7E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684DEA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C9363C" w:rsidRPr="00BC0216" w:rsidRDefault="00C9363C" w:rsidP="00A57DA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Программа</w:t>
      </w:r>
      <w:r w:rsidR="006261D3" w:rsidRPr="00BC0216">
        <w:rPr>
          <w:rFonts w:ascii="Arial" w:hAnsi="Arial" w:cs="Arial"/>
          <w:sz w:val="24"/>
          <w:szCs w:val="24"/>
        </w:rPr>
        <w:t xml:space="preserve"> </w:t>
      </w:r>
      <w:r w:rsidR="00870733" w:rsidRPr="00BC0216">
        <w:rPr>
          <w:rFonts w:ascii="Arial" w:hAnsi="Arial" w:cs="Arial"/>
          <w:sz w:val="24"/>
          <w:szCs w:val="24"/>
        </w:rPr>
        <w:t xml:space="preserve">муниципальных </w:t>
      </w:r>
      <w:r w:rsidRPr="00BC0216">
        <w:rPr>
          <w:rFonts w:ascii="Arial" w:hAnsi="Arial" w:cs="Arial"/>
          <w:sz w:val="24"/>
          <w:szCs w:val="24"/>
        </w:rPr>
        <w:t xml:space="preserve">внутренних заимствований муниципального образования </w:t>
      </w:r>
      <w:r w:rsidR="00AD79E3" w:rsidRPr="00BC0216">
        <w:rPr>
          <w:rFonts w:ascii="Arial" w:hAnsi="Arial" w:cs="Arial"/>
          <w:sz w:val="24"/>
          <w:szCs w:val="24"/>
        </w:rPr>
        <w:t>«Гончаровский сельсовет» на 20</w:t>
      </w:r>
      <w:r w:rsidR="007726C4" w:rsidRPr="00BC0216">
        <w:rPr>
          <w:rFonts w:ascii="Arial" w:hAnsi="Arial" w:cs="Arial"/>
          <w:sz w:val="24"/>
          <w:szCs w:val="24"/>
        </w:rPr>
        <w:t>2</w:t>
      </w:r>
      <w:r w:rsidR="008E6EE4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</w:t>
      </w:r>
    </w:p>
    <w:p w:rsidR="00C9363C" w:rsidRPr="00BC0216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9346" w:type="dxa"/>
        <w:tblInd w:w="2" w:type="dxa"/>
        <w:tblLayout w:type="fixed"/>
        <w:tblLook w:val="01E0"/>
      </w:tblPr>
      <w:tblGrid>
        <w:gridCol w:w="786"/>
        <w:gridCol w:w="5132"/>
        <w:gridCol w:w="1701"/>
        <w:gridCol w:w="1727"/>
      </w:tblGrid>
      <w:tr w:rsidR="00AF1B88" w:rsidRPr="00BC0216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88" w:rsidRPr="00BC0216" w:rsidRDefault="00AF1B88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8E6EE4"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>г.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BC0216" w:rsidRDefault="00AF1B88" w:rsidP="00792BAA">
            <w:pPr>
              <w:spacing w:after="0" w:line="240" w:lineRule="auto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Предельный </w:t>
            </w:r>
            <w:r w:rsidR="00792BAA" w:rsidRPr="00BC0216">
              <w:rPr>
                <w:rFonts w:ascii="Arial" w:hAnsi="Arial" w:cs="Arial"/>
                <w:sz w:val="24"/>
                <w:szCs w:val="24"/>
              </w:rPr>
              <w:t>С</w:t>
            </w:r>
            <w:r w:rsidRPr="00BC0216">
              <w:rPr>
                <w:rFonts w:ascii="Arial" w:hAnsi="Arial" w:cs="Arial"/>
                <w:sz w:val="24"/>
                <w:szCs w:val="24"/>
              </w:rPr>
              <w:t>рок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погашения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долговых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</w:tr>
      <w:tr w:rsidR="00AF1B88" w:rsidRPr="00BC0216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BC0216" w:rsidRDefault="00AF1B88" w:rsidP="00B571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B88" w:rsidRPr="00BC0216" w:rsidTr="00AF1B88">
        <w:trPr>
          <w:trHeight w:val="5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BC0216" w:rsidRDefault="00AF1B88" w:rsidP="00B571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B88" w:rsidRPr="00BC0216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BC0216" w:rsidRDefault="00AF1B88" w:rsidP="00B571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B88" w:rsidRPr="00BC0216" w:rsidTr="00AF1B8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88" w:rsidRPr="00BC0216" w:rsidRDefault="00AF1B8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88" w:rsidRPr="00BC0216" w:rsidRDefault="00AF1B88" w:rsidP="00B571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9363C" w:rsidRPr="00BC0216" w:rsidRDefault="00C9363C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518"/>
        <w:gridCol w:w="1964"/>
      </w:tblGrid>
      <w:tr w:rsidR="00C9363C" w:rsidRPr="00BC0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BC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066" w:rsidRPr="00BC0216">
              <w:rPr>
                <w:rFonts w:ascii="Arial" w:hAnsi="Arial" w:cs="Arial"/>
                <w:sz w:val="24"/>
                <w:szCs w:val="24"/>
              </w:rPr>
              <w:t>20</w:t>
            </w:r>
            <w:r w:rsidR="00870733" w:rsidRPr="00BC0216">
              <w:rPr>
                <w:rFonts w:ascii="Arial" w:hAnsi="Arial" w:cs="Arial"/>
                <w:sz w:val="24"/>
                <w:szCs w:val="24"/>
              </w:rPr>
              <w:t>2</w:t>
            </w:r>
            <w:r w:rsidR="008E6EE4">
              <w:rPr>
                <w:rFonts w:ascii="Arial" w:hAnsi="Arial" w:cs="Arial"/>
                <w:sz w:val="24"/>
                <w:szCs w:val="24"/>
              </w:rPr>
              <w:t>2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г.(рублей)</w:t>
            </w:r>
          </w:p>
        </w:tc>
      </w:tr>
      <w:tr w:rsidR="00C9363C" w:rsidRPr="00BC0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63C" w:rsidRPr="00BC0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AF1B88" w:rsidRPr="00BC0216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F7602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</w:t>
            </w:r>
            <w:r w:rsidR="00C9363C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63C" w:rsidRPr="00BC0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63C" w:rsidRPr="00BC0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C9363C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3C" w:rsidRPr="00BC0216" w:rsidRDefault="00F76028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</w:t>
            </w:r>
            <w:r w:rsidR="00C9363C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9363C" w:rsidRDefault="00C9363C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9124D" w:rsidRDefault="00B9124D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BC0216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</w:t>
      </w:r>
      <w:r w:rsidR="00A0332D">
        <w:rPr>
          <w:rFonts w:ascii="Arial" w:hAnsi="Arial" w:cs="Arial"/>
          <w:sz w:val="24"/>
          <w:szCs w:val="24"/>
        </w:rPr>
        <w:t>14</w:t>
      </w:r>
    </w:p>
    <w:p w:rsidR="00237E7E" w:rsidRPr="00BC0216" w:rsidRDefault="00B9124D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37E7E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237E7E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3B4066" w:rsidRPr="00BC0216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Программа</w:t>
      </w:r>
    </w:p>
    <w:p w:rsidR="003B4066" w:rsidRPr="00BC0216" w:rsidRDefault="0019497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Муниципальных </w:t>
      </w:r>
      <w:r w:rsidR="003B4066" w:rsidRPr="00BC0216">
        <w:rPr>
          <w:rFonts w:ascii="Arial" w:hAnsi="Arial" w:cs="Arial"/>
          <w:sz w:val="24"/>
          <w:szCs w:val="24"/>
        </w:rPr>
        <w:t>внутренних заимствований муниципального образования «Гончаровский сельсовет»</w:t>
      </w:r>
      <w:r w:rsidR="00643E54" w:rsidRPr="00BC0216">
        <w:rPr>
          <w:rFonts w:ascii="Arial" w:hAnsi="Arial" w:cs="Arial"/>
          <w:sz w:val="24"/>
          <w:szCs w:val="24"/>
        </w:rPr>
        <w:t xml:space="preserve"> на плановый период 202</w:t>
      </w:r>
      <w:r w:rsidR="008E6EE4">
        <w:rPr>
          <w:rFonts w:ascii="Arial" w:hAnsi="Arial" w:cs="Arial"/>
          <w:sz w:val="24"/>
          <w:szCs w:val="24"/>
        </w:rPr>
        <w:t>3</w:t>
      </w:r>
      <w:r w:rsidR="00AD79E3" w:rsidRPr="00BC0216">
        <w:rPr>
          <w:rFonts w:ascii="Arial" w:hAnsi="Arial" w:cs="Arial"/>
          <w:sz w:val="24"/>
          <w:szCs w:val="24"/>
        </w:rPr>
        <w:t xml:space="preserve"> и 202</w:t>
      </w:r>
      <w:r w:rsidR="008E6EE4">
        <w:rPr>
          <w:rFonts w:ascii="Arial" w:hAnsi="Arial" w:cs="Arial"/>
          <w:sz w:val="24"/>
          <w:szCs w:val="24"/>
        </w:rPr>
        <w:t>4</w:t>
      </w:r>
      <w:r w:rsidR="003B4066" w:rsidRPr="00BC0216">
        <w:rPr>
          <w:rFonts w:ascii="Arial" w:hAnsi="Arial" w:cs="Arial"/>
          <w:sz w:val="24"/>
          <w:szCs w:val="24"/>
        </w:rPr>
        <w:t>годов</w:t>
      </w:r>
    </w:p>
    <w:p w:rsidR="003B4066" w:rsidRPr="00BC0216" w:rsidRDefault="003B4066" w:rsidP="00B57125">
      <w:pPr>
        <w:pStyle w:val="3"/>
        <w:shd w:val="clear" w:color="auto" w:fill="FFFFFF"/>
        <w:rPr>
          <w:rFonts w:ascii="Arial" w:hAnsi="Arial" w:cs="Arial"/>
          <w:b w:val="0"/>
          <w:bCs w:val="0"/>
          <w:sz w:val="24"/>
          <w:szCs w:val="24"/>
        </w:rPr>
      </w:pPr>
    </w:p>
    <w:p w:rsidR="003B4066" w:rsidRPr="00BC0216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9178" w:type="dxa"/>
        <w:tblInd w:w="2" w:type="dxa"/>
        <w:tblLayout w:type="fixed"/>
        <w:tblLook w:val="01E0"/>
      </w:tblPr>
      <w:tblGrid>
        <w:gridCol w:w="532"/>
        <w:gridCol w:w="2976"/>
        <w:gridCol w:w="1418"/>
        <w:gridCol w:w="1417"/>
        <w:gridCol w:w="1418"/>
        <w:gridCol w:w="1417"/>
      </w:tblGrid>
      <w:tr w:rsidR="00194976" w:rsidRPr="00BC0216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BC0216" w:rsidRDefault="00194976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8E6EE4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г.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76" w:rsidRPr="00BC0216" w:rsidRDefault="00194976" w:rsidP="00792B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Предельный срок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погашения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долговых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8E6EE4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>г.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Предельный срок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погашения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долговых</w:t>
            </w:r>
          </w:p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</w:tr>
      <w:tr w:rsidR="00194976" w:rsidRPr="00BC0216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BC0216" w:rsidTr="00194976">
        <w:trPr>
          <w:trHeight w:val="5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BC0216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4976" w:rsidRPr="00BC0216" w:rsidTr="001949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6" w:rsidRPr="00BC0216" w:rsidRDefault="0019497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6" w:rsidRPr="00BC0216" w:rsidRDefault="00194976" w:rsidP="00B571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066" w:rsidRPr="00BC0216" w:rsidRDefault="003B4066" w:rsidP="00B5712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9178" w:type="dxa"/>
        <w:tblInd w:w="2" w:type="dxa"/>
        <w:tblLook w:val="01E0"/>
      </w:tblPr>
      <w:tblGrid>
        <w:gridCol w:w="543"/>
        <w:gridCol w:w="2965"/>
        <w:gridCol w:w="2835"/>
        <w:gridCol w:w="2835"/>
      </w:tblGrid>
      <w:tr w:rsidR="003B4066" w:rsidRPr="00BC0216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BC0216">
              <w:rPr>
                <w:rFonts w:ascii="Arial" w:hAnsi="Arial" w:cs="Arial"/>
                <w:sz w:val="24"/>
                <w:szCs w:val="24"/>
              </w:rPr>
              <w:t>202</w:t>
            </w:r>
            <w:r w:rsidR="008E6EE4">
              <w:rPr>
                <w:rFonts w:ascii="Arial" w:hAnsi="Arial" w:cs="Arial"/>
                <w:sz w:val="24"/>
                <w:szCs w:val="24"/>
              </w:rPr>
              <w:t>3</w:t>
            </w:r>
            <w:r w:rsidRPr="00BC0216">
              <w:rPr>
                <w:rFonts w:ascii="Arial" w:hAnsi="Arial" w:cs="Arial"/>
                <w:sz w:val="24"/>
                <w:szCs w:val="24"/>
              </w:rPr>
              <w:t>г.</w:t>
            </w:r>
            <w:r w:rsidR="00643E54" w:rsidRPr="00BC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8E6E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погашения средств в</w:t>
            </w:r>
            <w:r w:rsidR="00643E54" w:rsidRPr="00BC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20</w:t>
            </w:r>
            <w:r w:rsidR="00AD79E3" w:rsidRPr="00BC0216">
              <w:rPr>
                <w:rFonts w:ascii="Arial" w:hAnsi="Arial" w:cs="Arial"/>
                <w:sz w:val="24"/>
                <w:szCs w:val="24"/>
              </w:rPr>
              <w:t>2</w:t>
            </w:r>
            <w:r w:rsidR="008E6EE4">
              <w:rPr>
                <w:rFonts w:ascii="Arial" w:hAnsi="Arial" w:cs="Arial"/>
                <w:sz w:val="24"/>
                <w:szCs w:val="24"/>
              </w:rPr>
              <w:t>4</w:t>
            </w:r>
            <w:r w:rsidRPr="00BC0216">
              <w:rPr>
                <w:rFonts w:ascii="Arial" w:hAnsi="Arial" w:cs="Arial"/>
                <w:sz w:val="24"/>
                <w:szCs w:val="24"/>
              </w:rPr>
              <w:t>г.</w:t>
            </w:r>
            <w:r w:rsidR="0079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1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3B4066" w:rsidRPr="00BC0216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4066" w:rsidRPr="00BC0216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912AD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</w:t>
            </w:r>
            <w:r w:rsidR="003C547F" w:rsidRPr="00BC02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4066" w:rsidRPr="00BC0216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4066" w:rsidRPr="00BC0216" w:rsidTr="001949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6" w:rsidRPr="00BC0216" w:rsidRDefault="003B4066" w:rsidP="00B5712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B4066" w:rsidRDefault="003B406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2BAA" w:rsidRDefault="00792BAA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7C77" w:rsidRDefault="00737C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7C77" w:rsidRDefault="00737C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7C77" w:rsidRDefault="00737C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7C77" w:rsidRDefault="00737C77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BC0216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№1</w:t>
      </w:r>
      <w:r w:rsidR="00A0332D">
        <w:rPr>
          <w:rFonts w:ascii="Arial" w:hAnsi="Arial" w:cs="Arial"/>
          <w:sz w:val="24"/>
          <w:szCs w:val="24"/>
        </w:rPr>
        <w:t>5</w:t>
      </w:r>
    </w:p>
    <w:p w:rsidR="00237E7E" w:rsidRPr="00BC0216" w:rsidRDefault="00B9124D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37E7E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C9363C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237E7E" w:rsidRPr="00BC0216" w:rsidRDefault="00237E7E" w:rsidP="00237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63C" w:rsidRPr="00BC0216" w:rsidRDefault="00C9363C" w:rsidP="00B57125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0216">
        <w:rPr>
          <w:rFonts w:ascii="Arial" w:hAnsi="Arial" w:cs="Arial"/>
          <w:bCs/>
          <w:sz w:val="24"/>
          <w:szCs w:val="24"/>
        </w:rPr>
        <w:t>Программа муниципальных гарантий муниципального образования «Гон</w:t>
      </w:r>
      <w:r w:rsidR="00AD79E3" w:rsidRPr="00BC0216">
        <w:rPr>
          <w:rFonts w:ascii="Arial" w:hAnsi="Arial" w:cs="Arial"/>
          <w:bCs/>
          <w:sz w:val="24"/>
          <w:szCs w:val="24"/>
        </w:rPr>
        <w:t>чаровский сельсовет» на 20</w:t>
      </w:r>
      <w:r w:rsidR="007726C4" w:rsidRPr="00BC0216">
        <w:rPr>
          <w:rFonts w:ascii="Arial" w:hAnsi="Arial" w:cs="Arial"/>
          <w:bCs/>
          <w:sz w:val="24"/>
          <w:szCs w:val="24"/>
        </w:rPr>
        <w:t>2</w:t>
      </w:r>
      <w:r w:rsidR="008E6EE4">
        <w:rPr>
          <w:rFonts w:ascii="Arial" w:hAnsi="Arial" w:cs="Arial"/>
          <w:bCs/>
          <w:sz w:val="24"/>
          <w:szCs w:val="24"/>
        </w:rPr>
        <w:t>2</w:t>
      </w:r>
      <w:r w:rsidRPr="00BC0216">
        <w:rPr>
          <w:rFonts w:ascii="Arial" w:hAnsi="Arial" w:cs="Arial"/>
          <w:bCs/>
          <w:sz w:val="24"/>
          <w:szCs w:val="24"/>
        </w:rPr>
        <w:t xml:space="preserve"> год</w:t>
      </w:r>
    </w:p>
    <w:p w:rsidR="002C3E26" w:rsidRPr="00BC0216" w:rsidRDefault="002C3E26" w:rsidP="002C3E26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3E26" w:rsidRPr="00BC0216" w:rsidRDefault="002C3E26" w:rsidP="002C3E26">
      <w:pPr>
        <w:shd w:val="clear" w:color="auto" w:fill="FFFFFF"/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1.Перечень подлежащих предоставлению муниципальных гарантий</w:t>
      </w:r>
      <w:r w:rsidR="00737C77">
        <w:rPr>
          <w:rFonts w:ascii="Arial" w:hAnsi="Arial" w:cs="Arial"/>
          <w:sz w:val="24"/>
          <w:szCs w:val="24"/>
        </w:rPr>
        <w:t xml:space="preserve"> муниципального</w:t>
      </w:r>
      <w:r w:rsidRPr="00BC0216">
        <w:rPr>
          <w:rFonts w:ascii="Arial" w:hAnsi="Arial" w:cs="Arial"/>
          <w:sz w:val="24"/>
          <w:szCs w:val="24"/>
        </w:rPr>
        <w:t xml:space="preserve"> </w:t>
      </w:r>
      <w:r w:rsidR="00737C77">
        <w:rPr>
          <w:rFonts w:ascii="Arial" w:hAnsi="Arial" w:cs="Arial"/>
          <w:sz w:val="24"/>
          <w:szCs w:val="24"/>
        </w:rPr>
        <w:t xml:space="preserve"> </w:t>
      </w:r>
      <w:r w:rsidR="00737C77" w:rsidRPr="00BC0216">
        <w:rPr>
          <w:rFonts w:ascii="Arial" w:hAnsi="Arial" w:cs="Arial"/>
          <w:bCs/>
          <w:sz w:val="24"/>
          <w:szCs w:val="24"/>
        </w:rPr>
        <w:t>муниципального образования «Гончаровский сельсовет»</w:t>
      </w:r>
      <w:r w:rsidR="00737C77">
        <w:rPr>
          <w:rFonts w:ascii="Arial" w:hAnsi="Arial" w:cs="Arial"/>
          <w:bCs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в 202</w:t>
      </w:r>
      <w:r w:rsidR="008E6EE4">
        <w:rPr>
          <w:rFonts w:ascii="Arial" w:hAnsi="Arial" w:cs="Arial"/>
          <w:sz w:val="24"/>
          <w:szCs w:val="24"/>
        </w:rPr>
        <w:t>2</w:t>
      </w:r>
      <w:r w:rsidR="00737C77">
        <w:rPr>
          <w:rFonts w:ascii="Arial" w:hAnsi="Arial" w:cs="Arial"/>
          <w:sz w:val="24"/>
          <w:szCs w:val="24"/>
        </w:rPr>
        <w:t xml:space="preserve"> </w:t>
      </w:r>
      <w:r w:rsidRPr="00BC0216">
        <w:rPr>
          <w:rFonts w:ascii="Arial" w:hAnsi="Arial" w:cs="Arial"/>
          <w:sz w:val="24"/>
          <w:szCs w:val="24"/>
        </w:rPr>
        <w:t>году</w:t>
      </w:r>
    </w:p>
    <w:tbl>
      <w:tblPr>
        <w:tblpPr w:leftFromText="180" w:rightFromText="180" w:vertAnchor="text" w:horzAnchor="page" w:tblpX="1597" w:tblpY="35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1459"/>
        <w:gridCol w:w="1419"/>
        <w:gridCol w:w="1985"/>
        <w:gridCol w:w="1703"/>
        <w:gridCol w:w="1275"/>
        <w:gridCol w:w="10"/>
        <w:gridCol w:w="981"/>
        <w:gridCol w:w="8"/>
      </w:tblGrid>
      <w:tr w:rsidR="002C3E26" w:rsidRPr="00BC0216" w:rsidTr="00171DED">
        <w:trPr>
          <w:trHeight w:val="1369"/>
        </w:trPr>
        <w:tc>
          <w:tcPr>
            <w:tcW w:w="349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2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987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5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278" w:type="dxa"/>
            <w:gridSpan w:val="2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89" w:type="dxa"/>
            <w:gridSpan w:val="2"/>
          </w:tcPr>
          <w:p w:rsidR="002C3E26" w:rsidRPr="00BC0216" w:rsidRDefault="00BD0BCF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2C3E26" w:rsidRPr="00BC0216">
              <w:rPr>
                <w:rFonts w:ascii="Arial" w:hAnsi="Arial" w:cs="Arial"/>
                <w:sz w:val="24"/>
                <w:szCs w:val="24"/>
              </w:rPr>
              <w:t>действия гарантии</w:t>
            </w:r>
          </w:p>
        </w:tc>
      </w:tr>
      <w:tr w:rsidR="002C3E26" w:rsidRPr="00BC0216" w:rsidTr="00171DED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C3E26" w:rsidRPr="00BC0216" w:rsidTr="00171DED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-5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3E26" w:rsidRPr="00BC0216" w:rsidTr="00171DED">
        <w:trPr>
          <w:gridAfter w:val="1"/>
          <w:wAfter w:w="8" w:type="dxa"/>
          <w:trHeight w:val="273"/>
        </w:trPr>
        <w:tc>
          <w:tcPr>
            <w:tcW w:w="349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2C3E26" w:rsidRPr="00BC0216" w:rsidRDefault="002C3E26" w:rsidP="00171DED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E26" w:rsidRPr="00BC0216" w:rsidRDefault="002C3E26" w:rsidP="002C3E26">
      <w:pPr>
        <w:shd w:val="clear" w:color="auto" w:fill="FFFFFF"/>
        <w:tabs>
          <w:tab w:val="left" w:pos="720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81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956"/>
      </w:tblGrid>
      <w:tr w:rsidR="002C3E26" w:rsidRPr="00BC0216" w:rsidTr="00737C77">
        <w:tc>
          <w:tcPr>
            <w:tcW w:w="4077" w:type="dxa"/>
          </w:tcPr>
          <w:p w:rsidR="002C3E26" w:rsidRPr="00BC0216" w:rsidRDefault="002C3E26" w:rsidP="00737C77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56" w:type="dxa"/>
          </w:tcPr>
          <w:p w:rsidR="002C3E26" w:rsidRPr="00BC0216" w:rsidRDefault="002C3E26" w:rsidP="00737C77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139C0" w:rsidRPr="00BC0216" w:rsidTr="00737C77">
        <w:tc>
          <w:tcPr>
            <w:tcW w:w="4077" w:type="dxa"/>
          </w:tcPr>
          <w:p w:rsidR="00E139C0" w:rsidRPr="00BC0216" w:rsidRDefault="00E139C0" w:rsidP="00737C77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56" w:type="dxa"/>
          </w:tcPr>
          <w:p w:rsidR="00E139C0" w:rsidRPr="00BC0216" w:rsidRDefault="00E139C0" w:rsidP="00E139C0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3E26" w:rsidRPr="00BC0216" w:rsidTr="00737C77">
        <w:tc>
          <w:tcPr>
            <w:tcW w:w="4077" w:type="dxa"/>
          </w:tcPr>
          <w:p w:rsidR="002C3E26" w:rsidRPr="00BC0216" w:rsidRDefault="002C3E26" w:rsidP="00E139C0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E139C0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BC0216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956" w:type="dxa"/>
          </w:tcPr>
          <w:p w:rsidR="002C3E26" w:rsidRPr="00BC0216" w:rsidRDefault="002C3E26" w:rsidP="00737C77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2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C3E26" w:rsidRPr="00BC0216" w:rsidRDefault="002C3E26" w:rsidP="002C3E26">
      <w:pPr>
        <w:pStyle w:val="ab"/>
        <w:shd w:val="clear" w:color="auto" w:fill="FFFFFF"/>
        <w:tabs>
          <w:tab w:val="left" w:pos="72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2.Общий объем бюджетных ассигнований, предусмотренных на исполнение муниципальных гарантий</w:t>
      </w:r>
      <w:r w:rsidR="00737C77">
        <w:rPr>
          <w:rFonts w:ascii="Arial" w:hAnsi="Arial" w:cs="Arial"/>
          <w:sz w:val="24"/>
          <w:szCs w:val="24"/>
        </w:rPr>
        <w:t xml:space="preserve"> муниципального</w:t>
      </w:r>
      <w:r w:rsidR="00737C77" w:rsidRPr="00BC0216">
        <w:rPr>
          <w:rFonts w:ascii="Arial" w:hAnsi="Arial" w:cs="Arial"/>
          <w:sz w:val="24"/>
          <w:szCs w:val="24"/>
        </w:rPr>
        <w:t xml:space="preserve"> </w:t>
      </w:r>
      <w:r w:rsidR="00737C77">
        <w:rPr>
          <w:rFonts w:ascii="Arial" w:hAnsi="Arial" w:cs="Arial"/>
          <w:sz w:val="24"/>
          <w:szCs w:val="24"/>
        </w:rPr>
        <w:t xml:space="preserve"> </w:t>
      </w:r>
      <w:r w:rsidR="00737C77" w:rsidRPr="00BC0216">
        <w:rPr>
          <w:rFonts w:ascii="Arial" w:hAnsi="Arial" w:cs="Arial"/>
          <w:bCs/>
          <w:sz w:val="24"/>
          <w:szCs w:val="24"/>
        </w:rPr>
        <w:t>муниципального образования «Гончаровский сельсовет»</w:t>
      </w:r>
      <w:r w:rsidR="00737C77">
        <w:rPr>
          <w:rFonts w:ascii="Arial" w:hAnsi="Arial" w:cs="Arial"/>
          <w:bCs/>
          <w:sz w:val="24"/>
          <w:szCs w:val="24"/>
        </w:rPr>
        <w:t xml:space="preserve"> по возможным гарантийным</w:t>
      </w:r>
      <w:r w:rsidRPr="00BC0216">
        <w:rPr>
          <w:rFonts w:ascii="Arial" w:hAnsi="Arial" w:cs="Arial"/>
          <w:sz w:val="24"/>
          <w:szCs w:val="24"/>
        </w:rPr>
        <w:t xml:space="preserve"> случаям, в 202</w:t>
      </w:r>
      <w:r w:rsidR="008E6EE4">
        <w:rPr>
          <w:rFonts w:ascii="Arial" w:hAnsi="Arial" w:cs="Arial"/>
          <w:sz w:val="24"/>
          <w:szCs w:val="24"/>
        </w:rPr>
        <w:t>2</w:t>
      </w:r>
      <w:r w:rsidRPr="00BC0216">
        <w:rPr>
          <w:rFonts w:ascii="Arial" w:hAnsi="Arial" w:cs="Arial"/>
          <w:sz w:val="24"/>
          <w:szCs w:val="24"/>
        </w:rPr>
        <w:t xml:space="preserve"> году</w:t>
      </w:r>
    </w:p>
    <w:p w:rsidR="002C3E26" w:rsidRDefault="002C3E26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0BCF" w:rsidRDefault="00BD0BCF" w:rsidP="00B5712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36529" w:rsidRPr="00BC0216" w:rsidRDefault="00A36529" w:rsidP="00B571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Приложение №</w:t>
      </w:r>
      <w:r w:rsidR="00A0332D">
        <w:rPr>
          <w:rFonts w:ascii="Arial" w:hAnsi="Arial" w:cs="Arial"/>
          <w:sz w:val="24"/>
          <w:szCs w:val="24"/>
        </w:rPr>
        <w:t>16</w:t>
      </w:r>
    </w:p>
    <w:p w:rsidR="00237E7E" w:rsidRPr="00BC0216" w:rsidRDefault="00B9124D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</w:t>
      </w:r>
      <w:r w:rsidR="00FB4B31">
        <w:rPr>
          <w:rFonts w:ascii="Arial" w:hAnsi="Arial" w:cs="Arial"/>
          <w:sz w:val="24"/>
          <w:szCs w:val="24"/>
        </w:rPr>
        <w:t>Собрания депутатов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муниципального образования «Гончаровский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237E7E" w:rsidRPr="00BC0216" w:rsidRDefault="00BD0BCF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237E7E" w:rsidRPr="00BC0216">
        <w:rPr>
          <w:rFonts w:ascii="Arial" w:hAnsi="Arial" w:cs="Arial"/>
          <w:sz w:val="24"/>
          <w:szCs w:val="24"/>
        </w:rPr>
        <w:t>бюджете муниципального образования</w:t>
      </w:r>
    </w:p>
    <w:p w:rsidR="00237E7E" w:rsidRPr="00BC0216" w:rsidRDefault="00237E7E" w:rsidP="00237E7E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«Гончаровский сельсовет» Суджанского</w:t>
      </w:r>
    </w:p>
    <w:p w:rsidR="008C4AAD" w:rsidRPr="00BC0216" w:rsidRDefault="00237E7E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района Курской области на </w:t>
      </w:r>
      <w:r w:rsidR="008C4AAD" w:rsidRPr="00BC0216">
        <w:rPr>
          <w:rFonts w:ascii="Arial" w:hAnsi="Arial" w:cs="Arial"/>
          <w:sz w:val="24"/>
          <w:szCs w:val="24"/>
        </w:rPr>
        <w:t>202</w:t>
      </w:r>
      <w:r w:rsidR="008C4AAD">
        <w:rPr>
          <w:rFonts w:ascii="Arial" w:hAnsi="Arial" w:cs="Arial"/>
          <w:sz w:val="24"/>
          <w:szCs w:val="24"/>
        </w:rPr>
        <w:t>2</w:t>
      </w:r>
      <w:r w:rsidR="008C4AAD" w:rsidRPr="00BC0216">
        <w:rPr>
          <w:rFonts w:ascii="Arial" w:hAnsi="Arial" w:cs="Arial"/>
          <w:sz w:val="24"/>
          <w:szCs w:val="24"/>
        </w:rPr>
        <w:t xml:space="preserve"> год</w:t>
      </w:r>
    </w:p>
    <w:p w:rsidR="008C4AAD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C021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C0216">
        <w:rPr>
          <w:rFonts w:ascii="Arial" w:hAnsi="Arial" w:cs="Arial"/>
          <w:sz w:val="24"/>
          <w:szCs w:val="24"/>
        </w:rPr>
        <w:t xml:space="preserve"> годов»</w:t>
      </w:r>
    </w:p>
    <w:p w:rsidR="00AD79E3" w:rsidRPr="00BC0216" w:rsidRDefault="008C4AAD" w:rsidP="008C4AAD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C02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 w:rsidRPr="00BC0216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№__</w:t>
      </w:r>
    </w:p>
    <w:p w:rsidR="00A36529" w:rsidRPr="00BC0216" w:rsidRDefault="00A36529" w:rsidP="00B57125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B4066" w:rsidRPr="00BC0216" w:rsidRDefault="003B4066" w:rsidP="00B57125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0216">
        <w:rPr>
          <w:rFonts w:ascii="Arial" w:hAnsi="Arial" w:cs="Arial"/>
          <w:bCs/>
          <w:sz w:val="24"/>
          <w:szCs w:val="24"/>
        </w:rPr>
        <w:t xml:space="preserve">Программа муниципальных гарантий муниципального образования «Гончаровский сельсовет» на плановый период </w:t>
      </w:r>
      <w:r w:rsidR="00643E54" w:rsidRPr="00BC0216">
        <w:rPr>
          <w:rFonts w:ascii="Arial" w:hAnsi="Arial" w:cs="Arial"/>
          <w:bCs/>
          <w:sz w:val="24"/>
          <w:szCs w:val="24"/>
        </w:rPr>
        <w:t xml:space="preserve"> 202</w:t>
      </w:r>
      <w:r w:rsidR="008E6EE4">
        <w:rPr>
          <w:rFonts w:ascii="Arial" w:hAnsi="Arial" w:cs="Arial"/>
          <w:bCs/>
          <w:sz w:val="24"/>
          <w:szCs w:val="24"/>
        </w:rPr>
        <w:t>3</w:t>
      </w:r>
      <w:r w:rsidR="00C338B5" w:rsidRPr="00BC0216">
        <w:rPr>
          <w:rFonts w:ascii="Arial" w:hAnsi="Arial" w:cs="Arial"/>
          <w:bCs/>
          <w:sz w:val="24"/>
          <w:szCs w:val="24"/>
        </w:rPr>
        <w:t xml:space="preserve"> и 202</w:t>
      </w:r>
      <w:r w:rsidR="008E6EE4">
        <w:rPr>
          <w:rFonts w:ascii="Arial" w:hAnsi="Arial" w:cs="Arial"/>
          <w:bCs/>
          <w:sz w:val="24"/>
          <w:szCs w:val="24"/>
        </w:rPr>
        <w:t>4</w:t>
      </w:r>
      <w:r w:rsidRPr="00BC0216">
        <w:rPr>
          <w:rFonts w:ascii="Arial" w:hAnsi="Arial" w:cs="Arial"/>
          <w:bCs/>
          <w:sz w:val="24"/>
          <w:szCs w:val="24"/>
        </w:rPr>
        <w:t xml:space="preserve"> годов</w:t>
      </w:r>
    </w:p>
    <w:p w:rsidR="003B4066" w:rsidRPr="00BC0216" w:rsidRDefault="003B4066" w:rsidP="00BD0BCF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39C0" w:rsidRPr="000E32ED" w:rsidRDefault="00E139C0" w:rsidP="000E32ED">
      <w:pPr>
        <w:pStyle w:val="ab"/>
        <w:numPr>
          <w:ilvl w:val="0"/>
          <w:numId w:val="8"/>
        </w:numPr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32ED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муниципального образования «</w:t>
      </w:r>
      <w:r w:rsidRPr="000E32ED">
        <w:rPr>
          <w:rFonts w:ascii="Arial" w:hAnsi="Arial" w:cs="Arial"/>
          <w:bCs/>
          <w:sz w:val="24"/>
          <w:szCs w:val="24"/>
        </w:rPr>
        <w:t>Гончаровский</w:t>
      </w:r>
      <w:r w:rsidRPr="000E32ED">
        <w:rPr>
          <w:rFonts w:ascii="Arial" w:hAnsi="Arial" w:cs="Arial"/>
          <w:sz w:val="24"/>
          <w:szCs w:val="24"/>
        </w:rPr>
        <w:t xml:space="preserve"> сельсовет»в 2023-2024 годах</w:t>
      </w:r>
    </w:p>
    <w:p w:rsidR="000E32ED" w:rsidRPr="000E32ED" w:rsidRDefault="000E32ED" w:rsidP="000E32ED">
      <w:pPr>
        <w:tabs>
          <w:tab w:val="lef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1417"/>
        <w:gridCol w:w="1843"/>
        <w:gridCol w:w="1701"/>
        <w:gridCol w:w="1843"/>
        <w:gridCol w:w="1276"/>
      </w:tblGrid>
      <w:tr w:rsidR="00E139C0" w:rsidRPr="00E139C0" w:rsidTr="000E3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E139C0" w:rsidRPr="00E139C0" w:rsidRDefault="00E139C0" w:rsidP="00D31B8E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гарантий,</w:t>
            </w:r>
          </w:p>
          <w:p w:rsidR="00E139C0" w:rsidRPr="00E139C0" w:rsidRDefault="00E139C0" w:rsidP="00D31B8E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(отсутствие)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Срок  </w:t>
            </w:r>
          </w:p>
          <w:p w:rsidR="00E139C0" w:rsidRPr="00E139C0" w:rsidRDefault="00E139C0" w:rsidP="00D31B8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E139C0" w:rsidRPr="00E139C0" w:rsidRDefault="00E139C0" w:rsidP="00D31B8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гарантии</w:t>
            </w:r>
          </w:p>
        </w:tc>
      </w:tr>
      <w:tr w:rsidR="00E139C0" w:rsidRPr="00E139C0" w:rsidTr="000E3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  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      7</w:t>
            </w:r>
          </w:p>
        </w:tc>
      </w:tr>
      <w:tr w:rsidR="00E139C0" w:rsidRPr="00E139C0" w:rsidTr="000E3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139C0" w:rsidRPr="00E139C0" w:rsidTr="000E3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tabs>
                <w:tab w:val="left" w:pos="72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2ED" w:rsidRDefault="000E32ED" w:rsidP="00E139C0">
      <w:pPr>
        <w:rPr>
          <w:rFonts w:ascii="Arial" w:hAnsi="Arial" w:cs="Arial"/>
          <w:sz w:val="24"/>
          <w:szCs w:val="24"/>
        </w:rPr>
      </w:pPr>
    </w:p>
    <w:p w:rsidR="00E139C0" w:rsidRPr="00E139C0" w:rsidRDefault="00E139C0" w:rsidP="000E32ED">
      <w:pPr>
        <w:rPr>
          <w:rFonts w:ascii="Arial" w:hAnsi="Arial" w:cs="Arial"/>
          <w:sz w:val="24"/>
          <w:szCs w:val="24"/>
        </w:rPr>
      </w:pPr>
      <w:r w:rsidRPr="00E139C0">
        <w:rPr>
          <w:rFonts w:ascii="Arial" w:hAnsi="Arial" w:cs="Arial"/>
          <w:sz w:val="24"/>
          <w:szCs w:val="24"/>
        </w:rPr>
        <w:t>2. Общий объем бюджетных ассигнований, предусмотренных на исполнение муниципальных гарантий муниципального образования «</w:t>
      </w:r>
      <w:r w:rsidRPr="00BC0216">
        <w:rPr>
          <w:rFonts w:ascii="Arial" w:hAnsi="Arial" w:cs="Arial"/>
          <w:bCs/>
          <w:sz w:val="24"/>
          <w:szCs w:val="24"/>
        </w:rPr>
        <w:t>Гончаровский</w:t>
      </w:r>
      <w:r w:rsidRPr="00E139C0">
        <w:rPr>
          <w:rFonts w:ascii="Arial" w:hAnsi="Arial" w:cs="Arial"/>
          <w:sz w:val="24"/>
          <w:szCs w:val="24"/>
        </w:rPr>
        <w:t xml:space="preserve"> сельсовет» по возможным гарантийным случаям, в 2023-2024 годах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60"/>
        <w:gridCol w:w="3260"/>
      </w:tblGrid>
      <w:tr w:rsidR="00E139C0" w:rsidRPr="00E139C0" w:rsidTr="000E32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в 2023 году,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в 2024году, </w:t>
            </w: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E139C0" w:rsidRPr="00E139C0" w:rsidTr="000E32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</w:t>
            </w:r>
          </w:p>
          <w:p w:rsidR="00E139C0" w:rsidRPr="00E139C0" w:rsidRDefault="00E139C0" w:rsidP="00D31B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C0" w:rsidRPr="00E139C0" w:rsidTr="000E32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9C0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0" w:rsidRPr="00E139C0" w:rsidRDefault="00E139C0" w:rsidP="00D31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C0" w:rsidRPr="00E139C0" w:rsidRDefault="00E139C0" w:rsidP="00B9124D">
      <w:pPr>
        <w:rPr>
          <w:rFonts w:ascii="Arial" w:hAnsi="Arial" w:cs="Arial"/>
          <w:sz w:val="24"/>
          <w:szCs w:val="24"/>
        </w:rPr>
      </w:pPr>
    </w:p>
    <w:sectPr w:rsidR="00E139C0" w:rsidRPr="00E139C0" w:rsidSect="00F46602">
      <w:footerReference w:type="default" r:id="rId32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BF" w:rsidRDefault="00D405BF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405BF" w:rsidRDefault="00D405BF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A5" w:rsidRDefault="00D56772">
    <w:pPr>
      <w:pStyle w:val="a7"/>
      <w:jc w:val="right"/>
      <w:rPr>
        <w:rFonts w:cs="Times New Roman"/>
      </w:rPr>
    </w:pPr>
    <w:fldSimple w:instr=" PAGE   \* MERGEFORMAT ">
      <w:r w:rsidR="00A2246D">
        <w:rPr>
          <w:noProof/>
        </w:rPr>
        <w:t>63</w:t>
      </w:r>
    </w:fldSimple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BF" w:rsidRDefault="00D405BF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405BF" w:rsidRDefault="00D405BF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216D"/>
    <w:rsid w:val="000C5768"/>
    <w:rsid w:val="000C6634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FD6"/>
    <w:rsid w:val="0039442A"/>
    <w:rsid w:val="003963B9"/>
    <w:rsid w:val="003B128A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0372"/>
    <w:rsid w:val="0046116E"/>
    <w:rsid w:val="00462420"/>
    <w:rsid w:val="00464DB7"/>
    <w:rsid w:val="00471EB3"/>
    <w:rsid w:val="00474534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469CA"/>
    <w:rsid w:val="0095247B"/>
    <w:rsid w:val="009537DD"/>
    <w:rsid w:val="009558E3"/>
    <w:rsid w:val="009565A8"/>
    <w:rsid w:val="0096159B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0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1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2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2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26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5" Type="http://schemas.openxmlformats.org/officeDocument/2006/relationships/hyperlink" Target="consultantplus://offline/ref=C6EF3AE28B6C46D1117CBBA251A07B11C6C7C5768D67668B05322DA1BBA42282C9440EEF08E6CC43410E37U6VA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29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24" Type="http://schemas.openxmlformats.org/officeDocument/2006/relationships/hyperlink" Target="consultantplus://offline/ref=C6EF3AE28B6C46D1117CBBA251A07B11C6C7C5768D67668B05322DA1BBA42282C9440EEF08E6CC43400635U6VB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10E37U6VAM" TargetMode="External"/><Relationship Id="rId23" Type="http://schemas.openxmlformats.org/officeDocument/2006/relationships/hyperlink" Target="consultantplus://offline/ref=C6EF3AE28B6C46D1117CBBA251A07B11C6C7C5768D67668B05322DA1BBA42282C9440EEF08E6CC43410E37U6VAM" TargetMode="External"/><Relationship Id="rId28" Type="http://schemas.openxmlformats.org/officeDocument/2006/relationships/hyperlink" Target="consultantplus://offline/ref=C6EF3AE28B6C46D1117CBBA251A07B11C6C7C5768D67668B05322DA1BBA42282C9440EEF08E6CC43410E37U6VAM" TargetMode="Externa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31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00635U6VBM" TargetMode="External"/><Relationship Id="rId27" Type="http://schemas.openxmlformats.org/officeDocument/2006/relationships/hyperlink" Target="consultantplus://offline/ref=C6EF3AE28B6C46D1117CBBA251A07B11C6C7C5768D67668B05322DA1BBA42282C9440EEF08E6CC43400635U6VBM" TargetMode="External"/><Relationship Id="rId30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6F47-8D12-463B-8421-F9257472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15719</Words>
  <Characters>89604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DIALOG</cp:lastModifiedBy>
  <cp:revision>2</cp:revision>
  <cp:lastPrinted>2020-11-16T11:14:00Z</cp:lastPrinted>
  <dcterms:created xsi:type="dcterms:W3CDTF">2021-12-02T12:34:00Z</dcterms:created>
  <dcterms:modified xsi:type="dcterms:W3CDTF">2021-12-02T12:34:00Z</dcterms:modified>
</cp:coreProperties>
</file>